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C1BD0" w14:textId="24F2757D" w:rsidR="00CE54EC" w:rsidRPr="00B50149" w:rsidRDefault="00671392" w:rsidP="00B50149">
      <w:pPr>
        <w:spacing w:line="360" w:lineRule="exact"/>
        <w:rPr>
          <w:rFonts w:ascii="Libre Baskerville" w:hAnsi="Libre Baskerville"/>
          <w:b/>
          <w:bCs/>
        </w:rPr>
      </w:pPr>
      <w:r>
        <w:rPr>
          <w:b/>
          <w:bCs/>
          <w:noProof/>
        </w:rPr>
        <mc:AlternateContent>
          <mc:Choice Requires="wps">
            <w:drawing>
              <wp:anchor distT="0" distB="0" distL="114300" distR="114300" simplePos="0" relativeHeight="251661312" behindDoc="0" locked="0" layoutInCell="1" allowOverlap="1" wp14:anchorId="7049C310" wp14:editId="64674C8B">
                <wp:simplePos x="0" y="0"/>
                <wp:positionH relativeFrom="column">
                  <wp:posOffset>-134919</wp:posOffset>
                </wp:positionH>
                <wp:positionV relativeFrom="paragraph">
                  <wp:posOffset>666414</wp:posOffset>
                </wp:positionV>
                <wp:extent cx="5114261" cy="3668233"/>
                <wp:effectExtent l="0" t="0" r="17145" b="15240"/>
                <wp:wrapNone/>
                <wp:docPr id="294433876" name="Text Box 5"/>
                <wp:cNvGraphicFramePr/>
                <a:graphic xmlns:a="http://schemas.openxmlformats.org/drawingml/2006/main">
                  <a:graphicData uri="http://schemas.microsoft.com/office/word/2010/wordprocessingShape">
                    <wps:wsp>
                      <wps:cNvSpPr txBox="1"/>
                      <wps:spPr>
                        <a:xfrm>
                          <a:off x="0" y="0"/>
                          <a:ext cx="5114261" cy="3668233"/>
                        </a:xfrm>
                        <a:prstGeom prst="rect">
                          <a:avLst/>
                        </a:prstGeom>
                        <a:noFill/>
                        <a:ln w="6350">
                          <a:solidFill>
                            <a:prstClr val="black"/>
                          </a:solidFill>
                        </a:ln>
                      </wps:spPr>
                      <wps:txbx>
                        <w:txbxContent>
                          <w:p w14:paraId="390E81B8" w14:textId="77777777" w:rsidR="00671392" w:rsidRPr="00671392" w:rsidRDefault="00671392" w:rsidP="00671392">
                            <w:pPr>
                              <w:pStyle w:val="NormalWeb"/>
                              <w:spacing w:before="0" w:beforeAutospacing="0" w:after="0" w:afterAutospacing="0"/>
                              <w:rPr>
                                <w:rFonts w:ascii="Libre Baskerville" w:hAnsi="Libre Baskerville"/>
                                <w:color w:val="FFFFFF" w:themeColor="background1"/>
                                <w:sz w:val="112"/>
                                <w:szCs w:val="112"/>
                              </w:rPr>
                            </w:pPr>
                            <w:r w:rsidRPr="00671392">
                              <w:rPr>
                                <w:rFonts w:ascii="Libre Baskerville" w:hAnsi="Libre Baskerville"/>
                                <w:color w:val="FFFFFF" w:themeColor="background1"/>
                                <w:sz w:val="112"/>
                                <w:szCs w:val="112"/>
                              </w:rPr>
                              <w:t xml:space="preserve">EASE </w:t>
                            </w:r>
                          </w:p>
                          <w:p w14:paraId="656ADD91" w14:textId="77777777" w:rsidR="00671392" w:rsidRPr="00671392" w:rsidRDefault="00671392" w:rsidP="00671392">
                            <w:pPr>
                              <w:pStyle w:val="NormalWeb"/>
                              <w:spacing w:before="0" w:beforeAutospacing="0" w:after="0" w:afterAutospacing="0"/>
                              <w:rPr>
                                <w:rFonts w:ascii="Libre Baskerville" w:hAnsi="Libre Baskerville"/>
                                <w:color w:val="FFFFFF" w:themeColor="background1"/>
                                <w:sz w:val="112"/>
                                <w:szCs w:val="112"/>
                              </w:rPr>
                            </w:pPr>
                            <w:r w:rsidRPr="00671392">
                              <w:rPr>
                                <w:rFonts w:ascii="Libre Baskerville" w:hAnsi="Libre Baskerville"/>
                                <w:color w:val="FFFFFF" w:themeColor="background1"/>
                                <w:sz w:val="112"/>
                                <w:szCs w:val="112"/>
                              </w:rPr>
                              <w:t xml:space="preserve">Standardize </w:t>
                            </w:r>
                          </w:p>
                          <w:p w14:paraId="3AE8BFF4" w14:textId="7E5D4207" w:rsidR="00671392" w:rsidRPr="00671392" w:rsidRDefault="00671392" w:rsidP="00671392">
                            <w:pPr>
                              <w:pStyle w:val="NormalWeb"/>
                              <w:spacing w:before="0" w:beforeAutospacing="0" w:after="0" w:afterAutospacing="0"/>
                              <w:rPr>
                                <w:rFonts w:ascii="Libre Baskerville" w:hAnsi="Libre Baskerville"/>
                                <w:color w:val="FFFFFF" w:themeColor="background1"/>
                                <w:sz w:val="112"/>
                                <w:szCs w:val="112"/>
                              </w:rPr>
                            </w:pPr>
                            <w:r>
                              <w:rPr>
                                <w:rFonts w:ascii="Libre Baskerville" w:hAnsi="Libre Baskerville"/>
                                <w:color w:val="FFFFFF" w:themeColor="background1"/>
                                <w:sz w:val="112"/>
                                <w:szCs w:val="112"/>
                              </w:rPr>
                              <w:t>Geri Çekme</w:t>
                            </w:r>
                          </w:p>
                          <w:p w14:paraId="6E6B4E4D" w14:textId="7C93531F" w:rsidR="00671392" w:rsidRPr="00671392" w:rsidRDefault="00671392" w:rsidP="00671392">
                            <w:pPr>
                              <w:pStyle w:val="NormalWeb"/>
                              <w:spacing w:before="0" w:beforeAutospacing="0" w:after="0" w:afterAutospacing="0"/>
                              <w:rPr>
                                <w:rFonts w:ascii="Libre Baskerville" w:hAnsi="Libre Baskerville"/>
                                <w:color w:val="FFFFFF" w:themeColor="background1"/>
                                <w:sz w:val="112"/>
                                <w:szCs w:val="112"/>
                              </w:rPr>
                            </w:pPr>
                            <w:r w:rsidRPr="00671392">
                              <w:rPr>
                                <w:rFonts w:ascii="Libre Baskerville" w:hAnsi="Libre Baskerville"/>
                                <w:color w:val="FFFFFF" w:themeColor="background1"/>
                                <w:sz w:val="112"/>
                                <w:szCs w:val="112"/>
                              </w:rPr>
                              <w:t>Formu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9C310" id="_x0000_t202" coordsize="21600,21600" o:spt="202" path="m,l,21600r21600,l21600,xe">
                <v:stroke joinstyle="miter"/>
                <v:path gradientshapeok="t" o:connecttype="rect"/>
              </v:shapetype>
              <v:shape id="Text Box 5" o:spid="_x0000_s1026" type="#_x0000_t202" style="position:absolute;margin-left:-10.6pt;margin-top:52.45pt;width:402.7pt;height:28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" filled="f" strokeweight=".5pt">
                <v:textbox>
                  <w:txbxContent>
                    <w:p w14:paraId="390E81B8" w14:textId="77777777" w:rsidR="00671392" w:rsidRPr="00671392" w:rsidRDefault="00671392" w:rsidP="00671392">
                      <w:pPr>
                        <w:pStyle w:val="NormalWeb"/>
                        <w:spacing w:before="0" w:beforeAutospacing="0" w:after="0" w:afterAutospacing="0"/>
                        <w:rPr>
                          <w:rFonts w:ascii="Libre Baskerville" w:hAnsi="Libre Baskerville"/>
                          <w:color w:val="FFFFFF" w:themeColor="background1"/>
                          <w:sz w:val="112"/>
                          <w:szCs w:val="112"/>
                        </w:rPr>
                      </w:pPr>
                      <w:r w:rsidRPr="00671392">
                        <w:rPr>
                          <w:rFonts w:ascii="Libre Baskerville" w:hAnsi="Libre Baskerville"/>
                          <w:color w:val="FFFFFF" w:themeColor="background1"/>
                          <w:sz w:val="112"/>
                          <w:szCs w:val="112"/>
                        </w:rPr>
                        <w:t xml:space="preserve">EASE </w:t>
                      </w:r>
                    </w:p>
                    <w:p w14:paraId="656ADD91" w14:textId="77777777" w:rsidR="00671392" w:rsidRPr="00671392" w:rsidRDefault="00671392" w:rsidP="00671392">
                      <w:pPr>
                        <w:pStyle w:val="NormalWeb"/>
                        <w:spacing w:before="0" w:beforeAutospacing="0" w:after="0" w:afterAutospacing="0"/>
                        <w:rPr>
                          <w:rFonts w:ascii="Libre Baskerville" w:hAnsi="Libre Baskerville"/>
                          <w:color w:val="FFFFFF" w:themeColor="background1"/>
                          <w:sz w:val="112"/>
                          <w:szCs w:val="112"/>
                        </w:rPr>
                      </w:pPr>
                      <w:r w:rsidRPr="00671392">
                        <w:rPr>
                          <w:rFonts w:ascii="Libre Baskerville" w:hAnsi="Libre Baskerville"/>
                          <w:color w:val="FFFFFF" w:themeColor="background1"/>
                          <w:sz w:val="112"/>
                          <w:szCs w:val="112"/>
                        </w:rPr>
                        <w:t xml:space="preserve">Standardize </w:t>
                      </w:r>
                    </w:p>
                    <w:p w14:paraId="3AE8BFF4" w14:textId="7E5D4207" w:rsidR="00671392" w:rsidRPr="00671392" w:rsidRDefault="00671392" w:rsidP="00671392">
                      <w:pPr>
                        <w:pStyle w:val="NormalWeb"/>
                        <w:spacing w:before="0" w:beforeAutospacing="0" w:after="0" w:afterAutospacing="0"/>
                        <w:rPr>
                          <w:rFonts w:ascii="Libre Baskerville" w:hAnsi="Libre Baskerville"/>
                          <w:color w:val="FFFFFF" w:themeColor="background1"/>
                          <w:sz w:val="112"/>
                          <w:szCs w:val="112"/>
                        </w:rPr>
                      </w:pPr>
                      <w:r>
                        <w:rPr>
                          <w:rFonts w:ascii="Libre Baskerville" w:hAnsi="Libre Baskerville"/>
                          <w:color w:val="FFFFFF" w:themeColor="background1"/>
                          <w:sz w:val="112"/>
                          <w:szCs w:val="112"/>
                        </w:rPr>
                        <w:t>Geri Çekme</w:t>
                      </w:r>
                    </w:p>
                    <w:p w14:paraId="6E6B4E4D" w14:textId="7C93531F" w:rsidR="00671392" w:rsidRPr="00671392" w:rsidRDefault="00671392" w:rsidP="00671392">
                      <w:pPr>
                        <w:pStyle w:val="NormalWeb"/>
                        <w:spacing w:before="0" w:beforeAutospacing="0" w:after="0" w:afterAutospacing="0"/>
                        <w:rPr>
                          <w:rFonts w:ascii="Libre Baskerville" w:hAnsi="Libre Baskerville"/>
                          <w:color w:val="FFFFFF" w:themeColor="background1"/>
                          <w:sz w:val="112"/>
                          <w:szCs w:val="112"/>
                        </w:rPr>
                      </w:pPr>
                      <w:r w:rsidRPr="00671392">
                        <w:rPr>
                          <w:rFonts w:ascii="Libre Baskerville" w:hAnsi="Libre Baskerville"/>
                          <w:color w:val="FFFFFF" w:themeColor="background1"/>
                          <w:sz w:val="112"/>
                          <w:szCs w:val="112"/>
                        </w:rPr>
                        <w:t>Formu</w:t>
                      </w:r>
                    </w:p>
                  </w:txbxContent>
                </v:textbox>
              </v:shape>
            </w:pict>
          </mc:Fallback>
        </mc:AlternateContent>
      </w:r>
      <w:r>
        <w:rPr>
          <w:b/>
          <w:bCs/>
          <w:noProof/>
        </w:rPr>
        <mc:AlternateContent>
          <mc:Choice Requires="wps">
            <w:drawing>
              <wp:anchor distT="0" distB="0" distL="114300" distR="114300" simplePos="0" relativeHeight="251663360" behindDoc="0" locked="0" layoutInCell="1" allowOverlap="1" wp14:anchorId="31012BD2" wp14:editId="606FB7CE">
                <wp:simplePos x="0" y="0"/>
                <wp:positionH relativeFrom="column">
                  <wp:posOffset>-133719</wp:posOffset>
                </wp:positionH>
                <wp:positionV relativeFrom="paragraph">
                  <wp:posOffset>6160135</wp:posOffset>
                </wp:positionV>
                <wp:extent cx="3785191" cy="1446028"/>
                <wp:effectExtent l="0" t="0" r="12700" b="14605"/>
                <wp:wrapNone/>
                <wp:docPr id="876986720" name="Text Box 5"/>
                <wp:cNvGraphicFramePr/>
                <a:graphic xmlns:a="http://schemas.openxmlformats.org/drawingml/2006/main">
                  <a:graphicData uri="http://schemas.microsoft.com/office/word/2010/wordprocessingShape">
                    <wps:wsp>
                      <wps:cNvSpPr txBox="1"/>
                      <wps:spPr>
                        <a:xfrm>
                          <a:off x="0" y="0"/>
                          <a:ext cx="3785191" cy="1446028"/>
                        </a:xfrm>
                        <a:prstGeom prst="rect">
                          <a:avLst/>
                        </a:prstGeom>
                        <a:noFill/>
                        <a:ln w="6350">
                          <a:solidFill>
                            <a:prstClr val="black"/>
                          </a:solidFill>
                        </a:ln>
                      </wps:spPr>
                      <wps:txbx>
                        <w:txbxContent>
                          <w:p w14:paraId="18328165" w14:textId="77777777" w:rsidR="00671392" w:rsidRPr="00671392" w:rsidRDefault="00671392" w:rsidP="00671392">
                            <w:pPr>
                              <w:pStyle w:val="NormalWeb"/>
                              <w:spacing w:before="0" w:beforeAutospacing="0" w:after="0" w:afterAutospacing="0"/>
                              <w:rPr>
                                <w:rFonts w:ascii="Libre Baskerville" w:hAnsi="Libre Baskerville"/>
                                <w:color w:val="FFFFFF" w:themeColor="background1"/>
                                <w:sz w:val="52"/>
                                <w:szCs w:val="52"/>
                              </w:rPr>
                            </w:pPr>
                            <w:r w:rsidRPr="00671392">
                              <w:rPr>
                                <w:rFonts w:ascii="Libre Baskerville" w:hAnsi="Libre Baskerville"/>
                                <w:color w:val="FFFFFF" w:themeColor="background1"/>
                                <w:sz w:val="52"/>
                                <w:szCs w:val="52"/>
                              </w:rPr>
                              <w:t xml:space="preserve">Hervé Maisonneuve </w:t>
                            </w:r>
                          </w:p>
                          <w:p w14:paraId="130F1ED4" w14:textId="461E6C6E" w:rsidR="00671392" w:rsidRPr="00671392" w:rsidRDefault="00671392" w:rsidP="00671392">
                            <w:pPr>
                              <w:pStyle w:val="NormalWeb"/>
                              <w:spacing w:before="0" w:beforeAutospacing="0" w:after="0" w:afterAutospacing="0"/>
                              <w:rPr>
                                <w:rFonts w:ascii="Libre Baskerville" w:hAnsi="Libre Baskerville"/>
                                <w:color w:val="FFFFFF" w:themeColor="background1"/>
                                <w:sz w:val="52"/>
                                <w:szCs w:val="52"/>
                              </w:rPr>
                            </w:pPr>
                            <w:r w:rsidRPr="00671392">
                              <w:rPr>
                                <w:rFonts w:ascii="Libre Baskerville" w:hAnsi="Libre Baskerville"/>
                                <w:color w:val="FFFFFF" w:themeColor="background1"/>
                                <w:sz w:val="52"/>
                                <w:szCs w:val="52"/>
                              </w:rPr>
                              <w:t xml:space="preserve">ve </w:t>
                            </w:r>
                          </w:p>
                          <w:p w14:paraId="65F7B4B8" w14:textId="2A8A348F" w:rsidR="00671392" w:rsidRPr="00671392" w:rsidRDefault="00671392" w:rsidP="00671392">
                            <w:pPr>
                              <w:pStyle w:val="NormalWeb"/>
                              <w:spacing w:before="0" w:beforeAutospacing="0" w:after="0" w:afterAutospacing="0"/>
                              <w:rPr>
                                <w:rFonts w:ascii="Libre Baskerville" w:hAnsi="Libre Baskerville"/>
                                <w:color w:val="FFFFFF" w:themeColor="background1"/>
                                <w:sz w:val="52"/>
                                <w:szCs w:val="52"/>
                                <w:lang w:val="tr-TR"/>
                              </w:rPr>
                            </w:pPr>
                            <w:r w:rsidRPr="00671392">
                              <w:rPr>
                                <w:rFonts w:ascii="Libre Baskerville" w:hAnsi="Libre Baskerville"/>
                                <w:color w:val="FFFFFF" w:themeColor="background1"/>
                                <w:sz w:val="52"/>
                                <w:szCs w:val="52"/>
                              </w:rPr>
                              <w:t>Evelyne Decullier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12BD2" id="_x0000_s1027" type="#_x0000_t202" style="position:absolute;margin-left:-10.55pt;margin-top:485.05pt;width:298.05pt;height:11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" filled="f" strokeweight=".5pt">
                <v:textbox>
                  <w:txbxContent>
                    <w:p w14:paraId="18328165" w14:textId="77777777" w:rsidR="00671392" w:rsidRPr="00671392" w:rsidRDefault="00671392" w:rsidP="00671392">
                      <w:pPr>
                        <w:pStyle w:val="NormalWeb"/>
                        <w:spacing w:before="0" w:beforeAutospacing="0" w:after="0" w:afterAutospacing="0"/>
                        <w:rPr>
                          <w:rFonts w:ascii="Libre Baskerville" w:hAnsi="Libre Baskerville"/>
                          <w:color w:val="FFFFFF" w:themeColor="background1"/>
                          <w:sz w:val="52"/>
                          <w:szCs w:val="52"/>
                        </w:rPr>
                      </w:pPr>
                      <w:r w:rsidRPr="00671392">
                        <w:rPr>
                          <w:rFonts w:ascii="Libre Baskerville" w:hAnsi="Libre Baskerville"/>
                          <w:color w:val="FFFFFF" w:themeColor="background1"/>
                          <w:sz w:val="52"/>
                          <w:szCs w:val="52"/>
                        </w:rPr>
                        <w:t xml:space="preserve">Hervé Maisonneuve </w:t>
                      </w:r>
                    </w:p>
                    <w:p w14:paraId="130F1ED4" w14:textId="461E6C6E" w:rsidR="00671392" w:rsidRPr="00671392" w:rsidRDefault="00671392" w:rsidP="00671392">
                      <w:pPr>
                        <w:pStyle w:val="NormalWeb"/>
                        <w:spacing w:before="0" w:beforeAutospacing="0" w:after="0" w:afterAutospacing="0"/>
                        <w:rPr>
                          <w:rFonts w:ascii="Libre Baskerville" w:hAnsi="Libre Baskerville"/>
                          <w:color w:val="FFFFFF" w:themeColor="background1"/>
                          <w:sz w:val="52"/>
                          <w:szCs w:val="52"/>
                        </w:rPr>
                      </w:pPr>
                      <w:r w:rsidRPr="00671392">
                        <w:rPr>
                          <w:rFonts w:ascii="Libre Baskerville" w:hAnsi="Libre Baskerville"/>
                          <w:color w:val="FFFFFF" w:themeColor="background1"/>
                          <w:sz w:val="52"/>
                          <w:szCs w:val="52"/>
                        </w:rPr>
                        <w:t xml:space="preserve">ve </w:t>
                      </w:r>
                    </w:p>
                    <w:p w14:paraId="65F7B4B8" w14:textId="2A8A348F" w:rsidR="00671392" w:rsidRPr="00671392" w:rsidRDefault="00671392" w:rsidP="00671392">
                      <w:pPr>
                        <w:pStyle w:val="NormalWeb"/>
                        <w:spacing w:before="0" w:beforeAutospacing="0" w:after="0" w:afterAutospacing="0"/>
                        <w:rPr>
                          <w:rFonts w:ascii="Libre Baskerville" w:hAnsi="Libre Baskerville"/>
                          <w:color w:val="FFFFFF" w:themeColor="background1"/>
                          <w:sz w:val="52"/>
                          <w:szCs w:val="52"/>
                          <w:lang w:val="tr-TR"/>
                        </w:rPr>
                      </w:pPr>
                      <w:r w:rsidRPr="00671392">
                        <w:rPr>
                          <w:rFonts w:ascii="Libre Baskerville" w:hAnsi="Libre Baskerville"/>
                          <w:color w:val="FFFFFF" w:themeColor="background1"/>
                          <w:sz w:val="52"/>
                          <w:szCs w:val="52"/>
                        </w:rPr>
                        <w:t>Evelyne Decullier</w:t>
                      </w:r>
                    </w:p>
                  </w:txbxContent>
                </v:textbox>
              </v:shape>
            </w:pict>
          </mc:Fallback>
        </mc:AlternateContent>
      </w:r>
      <w:r w:rsidR="00CE54EC">
        <w:rPr>
          <w:b/>
          <w:bCs/>
          <w:noProof/>
        </w:rPr>
        <w:drawing>
          <wp:anchor distT="0" distB="0" distL="114300" distR="114300" simplePos="0" relativeHeight="251646976" behindDoc="1" locked="0" layoutInCell="1" allowOverlap="1" wp14:anchorId="1E97C3A5" wp14:editId="1D85602F">
            <wp:simplePos x="0" y="0"/>
            <wp:positionH relativeFrom="page">
              <wp:posOffset>-10633</wp:posOffset>
            </wp:positionH>
            <wp:positionV relativeFrom="paragraph">
              <wp:posOffset>-886807</wp:posOffset>
            </wp:positionV>
            <wp:extent cx="7569951" cy="10701907"/>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569951" cy="10701907"/>
                    </a:xfrm>
                    <a:prstGeom prst="rect">
                      <a:avLst/>
                    </a:prstGeom>
                  </pic:spPr>
                </pic:pic>
              </a:graphicData>
            </a:graphic>
            <wp14:sizeRelH relativeFrom="margin">
              <wp14:pctWidth>0</wp14:pctWidth>
            </wp14:sizeRelH>
            <wp14:sizeRelV relativeFrom="margin">
              <wp14:pctHeight>0</wp14:pctHeight>
            </wp14:sizeRelV>
          </wp:anchor>
        </w:drawing>
      </w:r>
      <w:r w:rsidR="00CE54EC">
        <w:rPr>
          <w:b/>
          <w:bCs/>
        </w:rPr>
        <w:br w:type="page"/>
      </w:r>
    </w:p>
    <w:p w14:paraId="109DBA3E" w14:textId="5429474F" w:rsidR="00500159" w:rsidRPr="00C92884" w:rsidRDefault="00F34031" w:rsidP="00500159">
      <w:pPr>
        <w:spacing w:before="120" w:after="120" w:line="360" w:lineRule="exact"/>
        <w:rPr>
          <w:rFonts w:ascii="Libre Baskerville" w:hAnsi="Libre Baskerville"/>
        </w:rPr>
      </w:pPr>
      <w:r>
        <w:rPr>
          <w:noProof/>
        </w:rPr>
        <w:lastRenderedPageBreak/>
        <w:drawing>
          <wp:anchor distT="0" distB="0" distL="114300" distR="114300" simplePos="0" relativeHeight="251658240" behindDoc="0" locked="0" layoutInCell="1" allowOverlap="1" wp14:anchorId="13B286FA" wp14:editId="43DFF45A">
            <wp:simplePos x="0" y="0"/>
            <wp:positionH relativeFrom="column">
              <wp:posOffset>4396105</wp:posOffset>
            </wp:positionH>
            <wp:positionV relativeFrom="paragraph">
              <wp:posOffset>-688975</wp:posOffset>
            </wp:positionV>
            <wp:extent cx="848360" cy="669290"/>
            <wp:effectExtent l="0" t="0" r="0" b="0"/>
            <wp:wrapNone/>
            <wp:docPr id="25" name="Picture 18"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18" descr="Shape, background pattern&#10;&#10;Description automatically generated"/>
                    <pic:cNvPicPr>
                      <a:picLocks noChangeAspect="1"/>
                    </pic:cNvPicPr>
                  </pic:nvPicPr>
                  <pic:blipFill>
                    <a:blip r:embed="rId12" cstate="print"/>
                    <a:srcRect t="15973" b="15973"/>
                    <a:stretch>
                      <a:fillRect/>
                    </a:stretch>
                  </pic:blipFill>
                  <pic:spPr bwMode="auto">
                    <a:xfrm>
                      <a:off x="0" y="0"/>
                      <a:ext cx="848360" cy="669290"/>
                    </a:xfrm>
                    <a:prstGeom prst="rect">
                      <a:avLst/>
                    </a:prstGeom>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581722FA" wp14:editId="746E3B25">
                <wp:simplePos x="0" y="0"/>
                <wp:positionH relativeFrom="column">
                  <wp:posOffset>-379730</wp:posOffset>
                </wp:positionH>
                <wp:positionV relativeFrom="paragraph">
                  <wp:posOffset>-689610</wp:posOffset>
                </wp:positionV>
                <wp:extent cx="5029200" cy="677545"/>
                <wp:effectExtent l="0" t="0" r="0" b="8255"/>
                <wp:wrapNone/>
                <wp:docPr id="24" name="Parallelogram 17"/>
                <wp:cNvGraphicFramePr/>
                <a:graphic xmlns:a="http://schemas.openxmlformats.org/drawingml/2006/main">
                  <a:graphicData uri="http://schemas.microsoft.com/office/word/2010/wordprocessingShape">
                    <wps:wsp>
                      <wps:cNvSpPr/>
                      <wps:spPr>
                        <a:xfrm>
                          <a:off x="0" y="0"/>
                          <a:ext cx="5029200" cy="677545"/>
                        </a:xfrm>
                        <a:prstGeom prst="parallelogram">
                          <a:avLst>
                            <a:gd name="adj" fmla="val 57112"/>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A85561" w14:textId="1EEAB4B7" w:rsidR="00F34031" w:rsidRPr="008E4BF9" w:rsidRDefault="0028131B" w:rsidP="00F34031">
                            <w:pPr>
                              <w:ind w:left="-142"/>
                              <w:rPr>
                                <w:rFonts w:ascii="ES Klarheit Grotesk Medium" w:hAnsi="ES Klarheit Grotesk Medium"/>
                                <w:sz w:val="52"/>
                                <w:szCs w:val="52"/>
                                <w:lang w:val="en-US"/>
                              </w:rPr>
                            </w:pPr>
                            <w:r>
                              <w:rPr>
                                <w:rFonts w:ascii="ES Klarheit Grotesk Medium" w:hAnsi="ES Klarheit Grotesk Medium"/>
                                <w:sz w:val="36"/>
                                <w:szCs w:val="36"/>
                                <w:lang w:val="en-US"/>
                              </w:rPr>
                              <w:t>Giriş</w:t>
                            </w:r>
                          </w:p>
                        </w:txbxContent>
                      </wps:txbx>
                      <wps:bodyPr rtlCol="0" anchor="ctr"/>
                    </wps:wsp>
                  </a:graphicData>
                </a:graphic>
              </wp:anchor>
            </w:drawing>
          </mc:Choice>
          <mc:Fallback>
            <w:pict>
              <v:shapetype w14:anchorId="581722F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7" o:spid="_x0000_s1028" type="#_x0000_t7" style="position:absolute;margin-left:-29.9pt;margin-top:-54.3pt;width:396pt;height:53.3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" adj="1662" fillcolor="#ff7b82 [3207]" stroked="f" strokeweight="2pt">
                <v:textbox>
                  <w:txbxContent>
                    <w:p w14:paraId="11A85561" w14:textId="1EEAB4B7" w:rsidR="00F34031" w:rsidRPr="008E4BF9" w:rsidRDefault="0028131B" w:rsidP="00F34031">
                      <w:pPr>
                        <w:ind w:left="-142"/>
                        <w:rPr>
                          <w:rFonts w:ascii="ES Klarheit Grotesk Medium" w:hAnsi="ES Klarheit Grotesk Medium"/>
                          <w:sz w:val="52"/>
                          <w:szCs w:val="52"/>
                          <w:lang w:val="en-US"/>
                        </w:rPr>
                      </w:pPr>
                      <w:r>
                        <w:rPr>
                          <w:rFonts w:ascii="ES Klarheit Grotesk Medium" w:hAnsi="ES Klarheit Grotesk Medium"/>
                          <w:sz w:val="36"/>
                          <w:szCs w:val="36"/>
                          <w:lang w:val="en-US"/>
                        </w:rPr>
                        <w:t>Giriş</w:t>
                      </w:r>
                    </w:p>
                  </w:txbxContent>
                </v:textbox>
              </v:shape>
            </w:pict>
          </mc:Fallback>
        </mc:AlternateContent>
      </w:r>
      <w:r>
        <w:rPr>
          <w:rFonts w:ascii="ES Klarheit Grotesk Medium" w:hAnsi="ES Klarheit Grotesk Medium"/>
          <w:sz w:val="36"/>
          <w:szCs w:val="36"/>
          <w:lang w:val="en-US"/>
        </w:rPr>
        <w:br/>
      </w:r>
      <w:r w:rsidR="0028131B">
        <w:rPr>
          <w:rFonts w:ascii="Libre Baskerville" w:hAnsi="Libre Baskerville"/>
        </w:rPr>
        <w:t>Bu geri çekme</w:t>
      </w:r>
      <w:r w:rsidR="00671392">
        <w:rPr>
          <w:rFonts w:ascii="Libre Baskerville" w:hAnsi="Libre Baskerville"/>
        </w:rPr>
        <w:t xml:space="preserve"> (retraksiyon) </w:t>
      </w:r>
      <w:r w:rsidR="0028131B">
        <w:rPr>
          <w:rFonts w:ascii="Libre Baskerville" w:hAnsi="Libre Baskerville"/>
        </w:rPr>
        <w:t xml:space="preserve">kontrol listesi şablonu, bir makalenin geri çekilmesi ile ilgili bildirim hazırlarken editörlere destek </w:t>
      </w:r>
      <w:r w:rsidR="00752EA0">
        <w:rPr>
          <w:rFonts w:ascii="Libre Baskerville" w:hAnsi="Libre Baskerville"/>
        </w:rPr>
        <w:t xml:space="preserve">olmak </w:t>
      </w:r>
      <w:r w:rsidR="0028131B">
        <w:rPr>
          <w:rFonts w:ascii="Libre Baskerville" w:hAnsi="Libre Baskerville"/>
        </w:rPr>
        <w:t xml:space="preserve">ve </w:t>
      </w:r>
      <w:r w:rsidR="0028131B" w:rsidRPr="0028131B">
        <w:rPr>
          <w:rFonts w:ascii="Libre Baskerville" w:hAnsi="Libre Baskerville"/>
        </w:rPr>
        <w:t>araştırmacılar</w:t>
      </w:r>
      <w:r w:rsidR="00752EA0">
        <w:rPr>
          <w:rFonts w:ascii="Libre Baskerville" w:hAnsi="Libre Baskerville"/>
        </w:rPr>
        <w:t>a bu makalelerin</w:t>
      </w:r>
      <w:r w:rsidR="0028131B" w:rsidRPr="0028131B">
        <w:rPr>
          <w:rFonts w:ascii="Libre Baskerville" w:hAnsi="Libre Baskerville"/>
        </w:rPr>
        <w:t xml:space="preserve"> analiz</w:t>
      </w:r>
      <w:r w:rsidR="00752EA0">
        <w:rPr>
          <w:rFonts w:ascii="Libre Baskerville" w:hAnsi="Libre Baskerville"/>
        </w:rPr>
        <w:t>inde kolaylık sağlamak</w:t>
      </w:r>
      <w:r w:rsidR="0028131B" w:rsidRPr="0028131B">
        <w:rPr>
          <w:rFonts w:ascii="Libre Baskerville" w:hAnsi="Libre Baskerville"/>
        </w:rPr>
        <w:t xml:space="preserve"> amacıyla tasarlanmıştır</w:t>
      </w:r>
      <w:r w:rsidR="00752EA0">
        <w:rPr>
          <w:rFonts w:ascii="Libre Baskerville" w:hAnsi="Libre Baskerville"/>
        </w:rPr>
        <w:t xml:space="preserve">. </w:t>
      </w:r>
      <w:r w:rsidR="001A3DD8">
        <w:rPr>
          <w:rFonts w:ascii="Libre Baskerville" w:hAnsi="Libre Baskerville"/>
        </w:rPr>
        <w:br/>
      </w:r>
      <w:r w:rsidR="001A3DD8">
        <w:rPr>
          <w:rFonts w:ascii="Libre Baskerville" w:hAnsi="Libre Baskerville"/>
        </w:rPr>
        <w:br/>
      </w:r>
      <w:r w:rsidR="00752EA0" w:rsidRPr="00752EA0">
        <w:rPr>
          <w:rFonts w:ascii="Libre Baskerville" w:hAnsi="Libre Baskerville"/>
        </w:rPr>
        <w:t>Bu şablon, editörlerin ve dergi yöneticilerinin bir makalenin COPE geri çekme kılavuzları kapsamındaki ön koşulları karşılayıp karşılamadığını anlamalarına yardımcı olur</w:t>
      </w:r>
      <w:r w:rsidR="001A3DD8" w:rsidRPr="001A3DD8">
        <w:rPr>
          <w:rFonts w:ascii="Libre Baskerville" w:hAnsi="Libre Baskerville"/>
          <w:vertAlign w:val="superscript"/>
        </w:rPr>
        <w:t>1</w:t>
      </w:r>
      <w:r w:rsidR="001A3DD8" w:rsidRPr="001A3DD8">
        <w:rPr>
          <w:rFonts w:ascii="Libre Baskerville" w:hAnsi="Libre Baskerville"/>
        </w:rPr>
        <w:t>.</w:t>
      </w:r>
      <w:r w:rsidR="001A3DD8">
        <w:rPr>
          <w:rFonts w:ascii="Libre Baskerville" w:hAnsi="Libre Baskerville"/>
        </w:rPr>
        <w:br/>
      </w:r>
      <w:r w:rsidR="001A3DD8">
        <w:rPr>
          <w:rFonts w:ascii="Libre Baskerville" w:hAnsi="Libre Baskerville"/>
        </w:rPr>
        <w:br/>
      </w:r>
      <w:r w:rsidR="00752EA0" w:rsidRPr="00752EA0">
        <w:rPr>
          <w:rFonts w:ascii="Libre Baskerville" w:hAnsi="Libre Baskerville"/>
        </w:rPr>
        <w:t>Form, makaleyi kimin geri çektiğini, geri çekme nedenini ve varsa düzeltme/kaygı bildirimlerinin geçmişini belirtmek üzere işaretleme kutuları ve açıklama alanlarından oluşur.</w:t>
      </w:r>
      <w:r w:rsidR="00752EA0" w:rsidRPr="00752EA0">
        <w:t xml:space="preserve"> </w:t>
      </w:r>
      <w:r w:rsidR="00752EA0" w:rsidRPr="00752EA0">
        <w:rPr>
          <w:rFonts w:ascii="Libre Baskerville" w:hAnsi="Libre Baskerville"/>
        </w:rPr>
        <w:t xml:space="preserve">Serbest bir metin kutusu, editörün yararlı olduğunu düşündüğü herhangi bir bilgiyi eklemesine olanak tanır ve geri çekmeyi duyurmak için yayınlanacak metne formdaki ayrıntıları özetlemek için son bir Geri Çekme Bildirimi kutusu </w:t>
      </w:r>
      <w:r w:rsidR="00803BC1">
        <w:rPr>
          <w:rFonts w:ascii="Libre Baskerville" w:hAnsi="Libre Baskerville"/>
        </w:rPr>
        <w:t>bulunur</w:t>
      </w:r>
      <w:r w:rsidR="00752EA0" w:rsidRPr="00752EA0">
        <w:rPr>
          <w:rFonts w:ascii="Libre Baskerville" w:hAnsi="Libre Baskerville"/>
        </w:rPr>
        <w:t>.</w:t>
      </w:r>
      <w:r w:rsidR="00752EA0">
        <w:rPr>
          <w:rFonts w:ascii="Libre Baskerville" w:hAnsi="Libre Baskerville"/>
        </w:rPr>
        <w:t xml:space="preserve"> </w:t>
      </w:r>
      <w:r w:rsidR="00500159">
        <w:rPr>
          <w:rFonts w:ascii="Libre Baskerville" w:hAnsi="Libre Baskerville"/>
        </w:rPr>
        <w:br/>
      </w:r>
      <w:r w:rsidR="00500159">
        <w:rPr>
          <w:rFonts w:ascii="Libre Baskerville" w:hAnsi="Libre Baskerville"/>
        </w:rPr>
        <w:br/>
      </w:r>
      <w:r w:rsidR="0063234D">
        <w:rPr>
          <w:rFonts w:ascii="Libre Baskerville" w:hAnsi="Libre Baskerville"/>
        </w:rPr>
        <w:t xml:space="preserve">Bu form ilk olarak 2015 yılının Haziran ayında </w:t>
      </w:r>
      <w:r w:rsidR="0063234D" w:rsidRPr="001A3DD8">
        <w:rPr>
          <w:rFonts w:ascii="Libre Baskerville" w:hAnsi="Libre Baskerville"/>
        </w:rPr>
        <w:t xml:space="preserve">Hervé Maisonneuve </w:t>
      </w:r>
      <w:r w:rsidR="0063234D">
        <w:rPr>
          <w:rFonts w:ascii="Libre Baskerville" w:hAnsi="Libre Baskerville"/>
        </w:rPr>
        <w:t>ve</w:t>
      </w:r>
      <w:r w:rsidR="0063234D" w:rsidRPr="001A3DD8">
        <w:rPr>
          <w:rFonts w:ascii="Libre Baskerville" w:hAnsi="Libre Baskerville"/>
        </w:rPr>
        <w:t xml:space="preserve"> Evelyne Decullier</w:t>
      </w:r>
      <w:r w:rsidR="0063234D">
        <w:rPr>
          <w:rFonts w:ascii="Libre Baskerville" w:hAnsi="Libre Baskerville"/>
        </w:rPr>
        <w:t xml:space="preserve"> tarafından hazırlanmış ve en son 2022 yılının Haziran ayında güncellenmiştir. </w:t>
      </w:r>
    </w:p>
    <w:p w14:paraId="414C9E53" w14:textId="6B11BCB1" w:rsidR="0063234D" w:rsidRPr="0063234D" w:rsidRDefault="001A3DD8" w:rsidP="0063234D">
      <w:pPr>
        <w:spacing w:before="120" w:after="120" w:line="360" w:lineRule="exact"/>
        <w:rPr>
          <w:rFonts w:ascii="Libre Baskerville" w:hAnsi="Libre Baskerville"/>
        </w:rPr>
      </w:pPr>
      <w:r>
        <w:rPr>
          <w:rFonts w:ascii="Libre Baskerville" w:hAnsi="Libre Baskerville"/>
        </w:rPr>
        <w:br/>
      </w:r>
      <w:r w:rsidR="0063234D" w:rsidRPr="0063234D">
        <w:rPr>
          <w:rFonts w:ascii="Libre Baskerville" w:hAnsi="Libre Baskerville"/>
        </w:rPr>
        <w:t xml:space="preserve">EASE Yayınları </w:t>
      </w:r>
      <w:r w:rsidR="0063234D">
        <w:rPr>
          <w:rFonts w:ascii="Libre Baskerville" w:hAnsi="Libre Baskerville"/>
        </w:rPr>
        <w:t>internet</w:t>
      </w:r>
      <w:r w:rsidR="0063234D" w:rsidRPr="0063234D">
        <w:rPr>
          <w:rFonts w:ascii="Libre Baskerville" w:hAnsi="Libre Baskerville"/>
        </w:rPr>
        <w:t xml:space="preserve"> sayfalarında daha fazla EASE Bildirisi, Kılavuzu ve Kaynağı bulabilirsiniz:</w:t>
      </w:r>
    </w:p>
    <w:p w14:paraId="23D5D7DC" w14:textId="20B48F02" w:rsidR="001A3DD8" w:rsidRPr="00C92884" w:rsidRDefault="00500159" w:rsidP="001A3DD8">
      <w:pPr>
        <w:spacing w:before="120" w:after="120" w:line="360" w:lineRule="exact"/>
        <w:rPr>
          <w:rFonts w:ascii="Libre Baskerville" w:hAnsi="Libre Baskerville"/>
        </w:rPr>
      </w:pPr>
      <w:hyperlink r:id="rId13" w:history="1">
        <w:r w:rsidRPr="003C2DB7">
          <w:rPr>
            <w:rStyle w:val="Hyperlink"/>
            <w:rFonts w:ascii="Libre Baskerville" w:hAnsi="Libre Baskerville"/>
          </w:rPr>
          <w:t>https://ease.org.uk/publications/</w:t>
        </w:r>
      </w:hyperlink>
      <w:r>
        <w:rPr>
          <w:rFonts w:ascii="Libre Baskerville" w:hAnsi="Libre Baskerville"/>
        </w:rPr>
        <w:t xml:space="preserve"> </w:t>
      </w:r>
      <w:r>
        <w:rPr>
          <w:rFonts w:ascii="Libre Baskerville" w:hAnsi="Libre Baskerville"/>
        </w:rPr>
        <w:br/>
      </w:r>
      <w:r>
        <w:rPr>
          <w:rFonts w:ascii="Libre Baskerville" w:hAnsi="Libre Baskerville"/>
        </w:rPr>
        <w:br/>
      </w:r>
      <w:r w:rsidR="001A3DD8">
        <w:rPr>
          <w:rFonts w:ascii="Libre Baskerville" w:hAnsi="Libre Baskerville"/>
        </w:rPr>
        <w:br/>
      </w:r>
    </w:p>
    <w:p w14:paraId="475D19B8" w14:textId="09FC1E61" w:rsidR="001A3DD8" w:rsidRDefault="00500159">
      <w:pPr>
        <w:rPr>
          <w:rFonts w:ascii="Libre Baskerville" w:hAnsi="Libre Baskerville" w:cstheme="minorHAnsi"/>
          <w:i/>
          <w:iCs/>
          <w:lang w:val="es-ES"/>
        </w:rPr>
      </w:pPr>
      <w:r>
        <w:rPr>
          <w:rFonts w:ascii="Libre Baskerville" w:hAnsi="Libre Baskerville" w:cstheme="minorHAnsi"/>
          <w:i/>
          <w:iCs/>
          <w:lang w:val="es-ES"/>
        </w:rPr>
        <w:br/>
      </w:r>
      <w:r>
        <w:rPr>
          <w:rFonts w:ascii="Libre Baskerville" w:hAnsi="Libre Baskerville" w:cstheme="minorHAnsi"/>
          <w:i/>
          <w:iCs/>
          <w:lang w:val="es-ES"/>
        </w:rPr>
        <w:br/>
      </w:r>
      <w:r>
        <w:rPr>
          <w:rFonts w:ascii="Libre Baskerville" w:hAnsi="Libre Baskerville" w:cstheme="minorHAnsi"/>
          <w:i/>
          <w:iCs/>
          <w:lang w:val="es-ES"/>
        </w:rPr>
        <w:br/>
      </w:r>
      <w:r>
        <w:rPr>
          <w:rFonts w:ascii="Libre Baskerville" w:hAnsi="Libre Baskerville" w:cstheme="minorHAnsi"/>
          <w:i/>
          <w:iCs/>
          <w:lang w:val="es-ES"/>
        </w:rPr>
        <w:br/>
      </w:r>
      <w:r>
        <w:rPr>
          <w:rFonts w:ascii="Libre Baskerville" w:hAnsi="Libre Baskerville" w:cstheme="minorHAnsi"/>
          <w:i/>
          <w:iCs/>
          <w:lang w:val="es-ES"/>
        </w:rPr>
        <w:br/>
      </w:r>
      <w:r w:rsidR="001A3DD8">
        <w:rPr>
          <w:rFonts w:ascii="Libre Baskerville" w:hAnsi="Libre Baskerville" w:cstheme="minorHAnsi"/>
          <w:i/>
          <w:iCs/>
          <w:lang w:val="es-ES"/>
        </w:rPr>
        <w:br/>
      </w:r>
      <w:r w:rsidR="001A3DD8">
        <w:rPr>
          <w:rFonts w:ascii="Libre Baskerville" w:hAnsi="Libre Baskerville" w:cstheme="minorHAnsi"/>
          <w:i/>
          <w:iCs/>
          <w:lang w:val="es-ES"/>
        </w:rPr>
        <w:br/>
      </w:r>
      <w:r w:rsidR="001A3DD8">
        <w:rPr>
          <w:rFonts w:ascii="Libre Baskerville" w:hAnsi="Libre Baskerville" w:cstheme="minorHAnsi"/>
          <w:i/>
          <w:iCs/>
          <w:lang w:val="es-ES"/>
        </w:rPr>
        <w:br/>
      </w:r>
      <w:r w:rsidR="001A3DD8">
        <w:rPr>
          <w:rFonts w:ascii="Libre Baskerville" w:hAnsi="Libre Baskerville" w:cstheme="minorHAnsi"/>
          <w:i/>
          <w:iCs/>
          <w:lang w:val="es-ES"/>
        </w:rPr>
        <w:br/>
      </w:r>
    </w:p>
    <w:p w14:paraId="62F48573" w14:textId="1482C730" w:rsidR="001A3DD8" w:rsidRPr="00865FC0" w:rsidRDefault="0063234D" w:rsidP="001A3DD8">
      <w:pPr>
        <w:spacing w:before="120" w:after="120" w:line="360" w:lineRule="exact"/>
        <w:rPr>
          <w:rFonts w:ascii="ES Klarheit Grotesk Medium" w:hAnsi="ES Klarheit Grotesk Medium"/>
          <w:sz w:val="24"/>
          <w:szCs w:val="24"/>
        </w:rPr>
      </w:pPr>
      <w:r>
        <w:rPr>
          <w:rFonts w:ascii="ES Klarheit Grotesk Medium" w:hAnsi="ES Klarheit Grotesk Medium"/>
          <w:b/>
          <w:bCs/>
          <w:sz w:val="24"/>
          <w:szCs w:val="24"/>
        </w:rPr>
        <w:t>Kaynaklar</w:t>
      </w:r>
    </w:p>
    <w:p w14:paraId="5B86D03F" w14:textId="2CEC3405" w:rsidR="001A40A4" w:rsidRPr="001A3DD8" w:rsidRDefault="001A3DD8" w:rsidP="001A3DD8">
      <w:pPr>
        <w:rPr>
          <w:rFonts w:ascii="Libre Baskerville" w:eastAsiaTheme="majorEastAsia" w:hAnsi="Libre Baskerville" w:cs="Sabon Next LT"/>
          <w:color w:val="14AF79" w:themeColor="accent1" w:themeShade="BF"/>
        </w:rPr>
        <w:sectPr w:rsidR="001A40A4" w:rsidRPr="001A3DD8" w:rsidSect="00B50149">
          <w:footerReference w:type="default" r:id="rId14"/>
          <w:pgSz w:w="11906" w:h="16838"/>
          <w:pgMar w:top="1417" w:right="1417" w:bottom="1134" w:left="1417" w:header="709" w:footer="709" w:gutter="0"/>
          <w:cols w:space="708"/>
          <w:docGrid w:linePitch="360"/>
        </w:sectPr>
      </w:pPr>
      <w:r w:rsidRPr="001A3DD8">
        <w:rPr>
          <w:rFonts w:ascii="Libre Baskerville" w:hAnsi="Libre Baskerville" w:cs="Sabon Next LT"/>
        </w:rPr>
        <w:t>1. COPE Council. COPE Guidelines: Retraction Guidelines. November 2019</w:t>
      </w:r>
      <w:r w:rsidRPr="001A3DD8">
        <w:rPr>
          <w:rFonts w:ascii="Libre Baskerville" w:hAnsi="Libre Baskerville" w:cs="Sabon Next LT"/>
        </w:rPr>
        <w:br/>
      </w:r>
      <w:hyperlink r:id="rId15" w:history="1">
        <w:r w:rsidRPr="001A3DD8">
          <w:rPr>
            <w:rStyle w:val="Hyperlink"/>
            <w:rFonts w:ascii="Libre Baskerville" w:hAnsi="Libre Baskerville" w:cs="Sabon Next LT"/>
          </w:rPr>
          <w:t>https://doi.org/10.24318/cope.2019.1.4</w:t>
        </w:r>
      </w:hyperlink>
    </w:p>
    <w:tbl>
      <w:tblPr>
        <w:tblStyle w:val="TableGrid"/>
        <w:tblW w:w="10261"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9"/>
        <w:gridCol w:w="2126"/>
        <w:gridCol w:w="3121"/>
        <w:gridCol w:w="1884"/>
        <w:gridCol w:w="11"/>
      </w:tblGrid>
      <w:tr w:rsidR="001A3DD8" w:rsidRPr="001F36A8" w14:paraId="07650640" w14:textId="77777777" w:rsidTr="008C2092">
        <w:trPr>
          <w:trHeight w:val="308"/>
        </w:trPr>
        <w:tc>
          <w:tcPr>
            <w:tcW w:w="3119" w:type="dxa"/>
            <w:vAlign w:val="center"/>
          </w:tcPr>
          <w:p w14:paraId="431A4A6A" w14:textId="3B072C96" w:rsidR="001A3DD8" w:rsidRPr="00927AAF" w:rsidRDefault="00495DF4" w:rsidP="00B45AC3">
            <w:pPr>
              <w:ind w:left="142"/>
              <w:rPr>
                <w:rFonts w:ascii="Libre Baskerville" w:hAnsi="Libre Baskerville" w:cstheme="minorHAnsi"/>
              </w:rPr>
            </w:pPr>
            <w:r w:rsidRPr="00495DF4">
              <w:rPr>
                <w:rFonts w:ascii="Libre Baskerville" w:hAnsi="Libre Baskerville" w:cstheme="minorHAnsi"/>
              </w:rPr>
              <w:lastRenderedPageBreak/>
              <w:t xml:space="preserve">Geri çekilen makalenin </w:t>
            </w:r>
            <w:r>
              <w:rPr>
                <w:rFonts w:ascii="Libre Baskerville" w:hAnsi="Libre Baskerville" w:cstheme="minorHAnsi"/>
              </w:rPr>
              <w:t>referansı</w:t>
            </w:r>
            <w:r w:rsidRPr="00495DF4">
              <w:rPr>
                <w:rFonts w:ascii="Libre Baskerville" w:hAnsi="Libre Baskerville" w:cstheme="minorHAnsi"/>
              </w:rPr>
              <w:t>:</w:t>
            </w:r>
          </w:p>
        </w:tc>
        <w:tc>
          <w:tcPr>
            <w:tcW w:w="7142" w:type="dxa"/>
            <w:gridSpan w:val="4"/>
            <w:vAlign w:val="center"/>
          </w:tcPr>
          <w:p w14:paraId="62A5A2D7" w14:textId="77777777" w:rsidR="001A3DD8" w:rsidRPr="00927AAF" w:rsidRDefault="001A3DD8" w:rsidP="00B45AC3">
            <w:pPr>
              <w:ind w:left="142"/>
              <w:rPr>
                <w:rFonts w:ascii="Libre Baskerville" w:hAnsi="Libre Baskerville" w:cstheme="minorHAnsi"/>
              </w:rPr>
            </w:pPr>
          </w:p>
        </w:tc>
      </w:tr>
      <w:tr w:rsidR="001A3DD8" w:rsidRPr="001F36A8" w14:paraId="2992DE80" w14:textId="77777777" w:rsidTr="008C2092">
        <w:trPr>
          <w:trHeight w:val="491"/>
        </w:trPr>
        <w:tc>
          <w:tcPr>
            <w:tcW w:w="3119" w:type="dxa"/>
            <w:vAlign w:val="center"/>
          </w:tcPr>
          <w:p w14:paraId="49AD6731" w14:textId="77777777" w:rsidR="001A3DD8" w:rsidRPr="00927AAF" w:rsidRDefault="001A3DD8" w:rsidP="00B45AC3">
            <w:pPr>
              <w:ind w:left="142"/>
              <w:rPr>
                <w:rFonts w:ascii="Libre Baskerville" w:hAnsi="Libre Baskerville" w:cstheme="minorHAnsi"/>
              </w:rPr>
            </w:pPr>
            <w:r w:rsidRPr="00927AAF">
              <w:rPr>
                <w:rFonts w:ascii="Libre Baskerville" w:hAnsi="Libre Baskerville" w:cstheme="minorHAnsi"/>
              </w:rPr>
              <w:t>DOI:</w:t>
            </w:r>
          </w:p>
        </w:tc>
        <w:tc>
          <w:tcPr>
            <w:tcW w:w="7142" w:type="dxa"/>
            <w:gridSpan w:val="4"/>
            <w:vAlign w:val="center"/>
          </w:tcPr>
          <w:p w14:paraId="1C5CA782" w14:textId="77777777" w:rsidR="001A3DD8" w:rsidRPr="00927AAF" w:rsidRDefault="001A3DD8" w:rsidP="00B45AC3">
            <w:pPr>
              <w:ind w:left="142"/>
              <w:rPr>
                <w:rFonts w:ascii="Libre Baskerville" w:hAnsi="Libre Baskerville" w:cstheme="minorHAnsi"/>
              </w:rPr>
            </w:pPr>
          </w:p>
        </w:tc>
      </w:tr>
      <w:tr w:rsidR="001A3DD8" w:rsidRPr="001F36A8" w14:paraId="7B8AE2F3" w14:textId="77777777" w:rsidTr="00CD0C25">
        <w:trPr>
          <w:gridAfter w:val="1"/>
          <w:wAfter w:w="11" w:type="dxa"/>
          <w:trHeight w:val="482"/>
        </w:trPr>
        <w:tc>
          <w:tcPr>
            <w:tcW w:w="3119" w:type="dxa"/>
            <w:vMerge w:val="restart"/>
            <w:vAlign w:val="center"/>
          </w:tcPr>
          <w:p w14:paraId="026E97CA" w14:textId="2F087EF5" w:rsidR="001A3DD8" w:rsidRPr="00927AAF" w:rsidRDefault="00495DF4" w:rsidP="00B45AC3">
            <w:pPr>
              <w:ind w:left="142"/>
              <w:rPr>
                <w:rFonts w:ascii="Libre Baskerville" w:hAnsi="Libre Baskerville" w:cstheme="minorHAnsi"/>
              </w:rPr>
            </w:pPr>
            <w:r>
              <w:rPr>
                <w:rFonts w:ascii="Libre Baskerville" w:hAnsi="Libre Baskerville" w:cstheme="minorHAnsi"/>
              </w:rPr>
              <w:t>Geri Çekme Tarihi</w:t>
            </w:r>
            <w:r w:rsidR="001A3DD8" w:rsidRPr="00927AAF">
              <w:rPr>
                <w:rFonts w:ascii="Libre Baskerville" w:hAnsi="Libre Baskerville" w:cstheme="minorHAnsi"/>
              </w:rPr>
              <w:t>:</w:t>
            </w:r>
          </w:p>
        </w:tc>
        <w:tc>
          <w:tcPr>
            <w:tcW w:w="2126" w:type="dxa"/>
            <w:vAlign w:val="center"/>
          </w:tcPr>
          <w:p w14:paraId="67C1D834" w14:textId="77777777" w:rsidR="001A3DD8" w:rsidRPr="00927AAF" w:rsidRDefault="001A3DD8" w:rsidP="00B45AC3">
            <w:pPr>
              <w:ind w:left="142"/>
              <w:rPr>
                <w:rFonts w:ascii="Libre Baskerville" w:hAnsi="Libre Baskerville" w:cstheme="minorHAnsi"/>
              </w:rPr>
            </w:pPr>
          </w:p>
        </w:tc>
        <w:tc>
          <w:tcPr>
            <w:tcW w:w="3121" w:type="dxa"/>
            <w:vAlign w:val="center"/>
          </w:tcPr>
          <w:p w14:paraId="12902919" w14:textId="77777777" w:rsidR="001A3DD8" w:rsidRPr="00927AAF" w:rsidRDefault="001A3DD8" w:rsidP="00B45AC3">
            <w:pPr>
              <w:ind w:left="142"/>
              <w:rPr>
                <w:rFonts w:ascii="Libre Baskerville" w:hAnsi="Libre Baskerville" w:cstheme="minorHAnsi"/>
              </w:rPr>
            </w:pPr>
          </w:p>
        </w:tc>
        <w:tc>
          <w:tcPr>
            <w:tcW w:w="1884" w:type="dxa"/>
            <w:vAlign w:val="center"/>
          </w:tcPr>
          <w:p w14:paraId="3F856545" w14:textId="77777777" w:rsidR="001A3DD8" w:rsidRPr="00927AAF" w:rsidRDefault="001A3DD8" w:rsidP="00B45AC3">
            <w:pPr>
              <w:ind w:left="142"/>
              <w:rPr>
                <w:rFonts w:ascii="Libre Baskerville" w:hAnsi="Libre Baskerville" w:cstheme="minorHAnsi"/>
              </w:rPr>
            </w:pPr>
          </w:p>
        </w:tc>
      </w:tr>
      <w:tr w:rsidR="001A3DD8" w:rsidRPr="001F36A8" w14:paraId="2422E138" w14:textId="77777777" w:rsidTr="00CD0C25">
        <w:trPr>
          <w:gridAfter w:val="1"/>
          <w:wAfter w:w="11" w:type="dxa"/>
          <w:trHeight w:val="317"/>
        </w:trPr>
        <w:tc>
          <w:tcPr>
            <w:tcW w:w="3119" w:type="dxa"/>
            <w:vMerge/>
            <w:vAlign w:val="center"/>
          </w:tcPr>
          <w:p w14:paraId="1A319125" w14:textId="77777777" w:rsidR="001A3DD8" w:rsidRPr="00927AAF" w:rsidRDefault="001A3DD8" w:rsidP="00B45AC3">
            <w:pPr>
              <w:ind w:left="142"/>
              <w:rPr>
                <w:rFonts w:ascii="Libre Baskerville" w:hAnsi="Libre Baskerville" w:cstheme="minorHAnsi"/>
              </w:rPr>
            </w:pPr>
          </w:p>
        </w:tc>
        <w:tc>
          <w:tcPr>
            <w:tcW w:w="2126" w:type="dxa"/>
            <w:vAlign w:val="center"/>
          </w:tcPr>
          <w:p w14:paraId="7A99FE7F" w14:textId="553F2F68" w:rsidR="001A3DD8" w:rsidRPr="00927AAF" w:rsidRDefault="00495DF4" w:rsidP="00B45AC3">
            <w:pPr>
              <w:ind w:left="142"/>
              <w:jc w:val="center"/>
              <w:rPr>
                <w:rFonts w:ascii="Libre Baskerville" w:hAnsi="Libre Baskerville" w:cstheme="minorHAnsi"/>
              </w:rPr>
            </w:pPr>
            <w:r>
              <w:rPr>
                <w:rFonts w:ascii="Libre Baskerville" w:hAnsi="Libre Baskerville" w:cstheme="minorHAnsi"/>
              </w:rPr>
              <w:t>Gün</w:t>
            </w:r>
          </w:p>
        </w:tc>
        <w:tc>
          <w:tcPr>
            <w:tcW w:w="3121" w:type="dxa"/>
            <w:vAlign w:val="center"/>
          </w:tcPr>
          <w:p w14:paraId="00C547F9" w14:textId="0146A1B8" w:rsidR="001A3DD8" w:rsidRPr="00927AAF" w:rsidRDefault="00495DF4" w:rsidP="00B45AC3">
            <w:pPr>
              <w:ind w:left="142"/>
              <w:jc w:val="center"/>
              <w:rPr>
                <w:rFonts w:ascii="Libre Baskerville" w:hAnsi="Libre Baskerville" w:cstheme="minorHAnsi"/>
              </w:rPr>
            </w:pPr>
            <w:r>
              <w:rPr>
                <w:rFonts w:ascii="Libre Baskerville" w:hAnsi="Libre Baskerville" w:cstheme="minorHAnsi"/>
              </w:rPr>
              <w:t>Ay</w:t>
            </w:r>
          </w:p>
        </w:tc>
        <w:tc>
          <w:tcPr>
            <w:tcW w:w="1884" w:type="dxa"/>
            <w:vAlign w:val="center"/>
          </w:tcPr>
          <w:p w14:paraId="2B66DC6C" w14:textId="01EF3EC2" w:rsidR="001A3DD8" w:rsidRPr="00927AAF" w:rsidRDefault="001A3DD8" w:rsidP="00B45AC3">
            <w:pPr>
              <w:ind w:left="142"/>
              <w:jc w:val="center"/>
              <w:rPr>
                <w:rFonts w:ascii="Libre Baskerville" w:hAnsi="Libre Baskerville" w:cstheme="minorHAnsi"/>
              </w:rPr>
            </w:pPr>
            <w:r w:rsidRPr="00927AAF">
              <w:rPr>
                <w:rFonts w:ascii="Libre Baskerville" w:hAnsi="Libre Baskerville" w:cstheme="minorHAnsi"/>
              </w:rPr>
              <w:t>Y</w:t>
            </w:r>
            <w:r w:rsidR="00495DF4">
              <w:rPr>
                <w:rFonts w:ascii="Libre Baskerville" w:hAnsi="Libre Baskerville" w:cstheme="minorHAnsi"/>
              </w:rPr>
              <w:t>ıl</w:t>
            </w:r>
          </w:p>
        </w:tc>
      </w:tr>
      <w:tr w:rsidR="001A3DD8" w:rsidRPr="001F36A8" w14:paraId="17389EEB" w14:textId="77777777" w:rsidTr="00473703">
        <w:trPr>
          <w:gridAfter w:val="1"/>
          <w:wAfter w:w="11" w:type="dxa"/>
          <w:trHeight w:val="68"/>
        </w:trPr>
        <w:tc>
          <w:tcPr>
            <w:tcW w:w="10250" w:type="dxa"/>
            <w:gridSpan w:val="4"/>
            <w:vAlign w:val="center"/>
          </w:tcPr>
          <w:p w14:paraId="6926F958" w14:textId="02E17EE9" w:rsidR="001A3DD8" w:rsidRPr="00927AAF" w:rsidRDefault="001A3DD8" w:rsidP="00B45AC3">
            <w:pPr>
              <w:ind w:left="142"/>
              <w:rPr>
                <w:rFonts w:ascii="Libre Baskerville" w:hAnsi="Libre Baskerville" w:cstheme="minorHAnsi"/>
                <w:b/>
                <w:bCs/>
                <w:u w:val="single"/>
              </w:rPr>
            </w:pPr>
            <w:r w:rsidRPr="00927AAF">
              <w:rPr>
                <w:rFonts w:ascii="Libre Baskerville" w:hAnsi="Libre Baskerville" w:cstheme="minorHAnsi"/>
                <w:b/>
                <w:bCs/>
                <w:u w:val="single"/>
              </w:rPr>
              <w:br/>
            </w:r>
            <w:r w:rsidR="00495DF4">
              <w:rPr>
                <w:rFonts w:ascii="Libre Baskerville" w:hAnsi="Libre Baskerville" w:cstheme="minorHAnsi"/>
                <w:b/>
                <w:bCs/>
                <w:u w:val="single"/>
              </w:rPr>
              <w:t>Geri çekme talebinde bulunan</w:t>
            </w:r>
            <w:r w:rsidRPr="00927AAF">
              <w:rPr>
                <w:rFonts w:ascii="Libre Baskerville" w:hAnsi="Libre Baskerville" w:cstheme="minorHAnsi"/>
                <w:b/>
                <w:bCs/>
                <w:u w:val="single"/>
              </w:rPr>
              <w:t xml:space="preserve"> (</w:t>
            </w:r>
            <w:r w:rsidR="00B80D5A">
              <w:rPr>
                <w:rFonts w:ascii="Libre Baskerville" w:hAnsi="Libre Baskerville" w:cstheme="minorHAnsi"/>
                <w:b/>
                <w:bCs/>
                <w:u w:val="single"/>
              </w:rPr>
              <w:t>b</w:t>
            </w:r>
            <w:r w:rsidR="00B80D5A" w:rsidRPr="00B80D5A">
              <w:rPr>
                <w:rFonts w:ascii="Libre Baskerville" w:hAnsi="Libre Baskerville" w:cstheme="minorHAnsi"/>
                <w:b/>
                <w:bCs/>
                <w:u w:val="single"/>
              </w:rPr>
              <w:t xml:space="preserve">irden </w:t>
            </w:r>
            <w:r w:rsidR="00B80D5A">
              <w:rPr>
                <w:rFonts w:ascii="Libre Baskerville" w:hAnsi="Libre Baskerville" w:cstheme="minorHAnsi"/>
                <w:b/>
                <w:bCs/>
                <w:u w:val="single"/>
              </w:rPr>
              <w:t>ç</w:t>
            </w:r>
            <w:r w:rsidR="00B80D5A" w:rsidRPr="00B80D5A">
              <w:rPr>
                <w:rFonts w:ascii="Libre Baskerville" w:hAnsi="Libre Baskerville" w:cstheme="minorHAnsi"/>
                <w:b/>
                <w:bCs/>
                <w:u w:val="single"/>
              </w:rPr>
              <w:t xml:space="preserve">ok </w:t>
            </w:r>
            <w:r w:rsidR="00B80D5A">
              <w:rPr>
                <w:rFonts w:ascii="Libre Baskerville" w:hAnsi="Libre Baskerville" w:cstheme="minorHAnsi"/>
                <w:b/>
                <w:bCs/>
                <w:u w:val="single"/>
              </w:rPr>
              <w:t>s</w:t>
            </w:r>
            <w:r w:rsidR="00B80D5A" w:rsidRPr="00B80D5A">
              <w:rPr>
                <w:rFonts w:ascii="Libre Baskerville" w:hAnsi="Libre Baskerville" w:cstheme="minorHAnsi"/>
                <w:b/>
                <w:bCs/>
                <w:u w:val="single"/>
              </w:rPr>
              <w:t xml:space="preserve">eçim </w:t>
            </w:r>
            <w:r w:rsidR="00B80D5A">
              <w:rPr>
                <w:rFonts w:ascii="Libre Baskerville" w:hAnsi="Libre Baskerville" w:cstheme="minorHAnsi"/>
                <w:b/>
                <w:bCs/>
                <w:u w:val="single"/>
              </w:rPr>
              <w:t>y</w:t>
            </w:r>
            <w:r w:rsidR="00B80D5A" w:rsidRPr="00B80D5A">
              <w:rPr>
                <w:rFonts w:ascii="Libre Baskerville" w:hAnsi="Libre Baskerville" w:cstheme="minorHAnsi"/>
                <w:b/>
                <w:bCs/>
                <w:u w:val="single"/>
              </w:rPr>
              <w:t>apılabilir</w:t>
            </w:r>
            <w:r w:rsidRPr="00927AAF">
              <w:rPr>
                <w:rFonts w:ascii="Libre Baskerville" w:hAnsi="Libre Baskerville" w:cstheme="minorHAnsi"/>
                <w:b/>
                <w:bCs/>
                <w:u w:val="single"/>
              </w:rPr>
              <w:t>):</w:t>
            </w:r>
            <w:r w:rsidRPr="00927AAF">
              <w:rPr>
                <w:rFonts w:ascii="Libre Baskerville" w:hAnsi="Libre Baskerville" w:cstheme="minorHAnsi"/>
                <w:b/>
                <w:bCs/>
                <w:u w:val="single"/>
              </w:rPr>
              <w:br/>
            </w:r>
          </w:p>
        </w:tc>
      </w:tr>
      <w:tr w:rsidR="001A3DD8" w:rsidRPr="001F36A8" w14:paraId="506E5414" w14:textId="77777777" w:rsidTr="00CD0C25">
        <w:trPr>
          <w:gridAfter w:val="1"/>
          <w:wAfter w:w="11" w:type="dxa"/>
          <w:trHeight w:val="338"/>
        </w:trPr>
        <w:tc>
          <w:tcPr>
            <w:tcW w:w="3119" w:type="dxa"/>
            <w:vMerge w:val="restart"/>
            <w:vAlign w:val="center"/>
          </w:tcPr>
          <w:p w14:paraId="7235556A" w14:textId="77777777" w:rsidR="001A3DD8" w:rsidRPr="00927AAF" w:rsidRDefault="001A3DD8" w:rsidP="00B45AC3">
            <w:pPr>
              <w:ind w:left="142"/>
              <w:rPr>
                <w:rFonts w:ascii="Libre Baskerville" w:hAnsi="Libre Baskerville" w:cstheme="minorHAnsi"/>
              </w:rPr>
            </w:pPr>
          </w:p>
        </w:tc>
        <w:tc>
          <w:tcPr>
            <w:tcW w:w="2126" w:type="dxa"/>
            <w:vAlign w:val="center"/>
          </w:tcPr>
          <w:p w14:paraId="031ABE9E" w14:textId="2B0C0D49" w:rsidR="001A3DD8" w:rsidRPr="00927AAF" w:rsidRDefault="001A3DD8" w:rsidP="00B45AC3">
            <w:pPr>
              <w:ind w:left="142"/>
              <w:rPr>
                <w:rFonts w:ascii="Libre Baskerville" w:hAnsi="Libre Baskerville" w:cstheme="minorHAnsi"/>
              </w:rPr>
            </w:pPr>
            <w:r w:rsidRPr="00927AAF">
              <w:rPr>
                <w:rFonts w:ascii="Times New Roman" w:hAnsi="Times New Roman" w:cs="Times New Roman"/>
              </w:rPr>
              <w:t>□</w:t>
            </w:r>
            <w:r w:rsidRPr="00927AAF">
              <w:rPr>
                <w:rFonts w:ascii="Libre Baskerville" w:hAnsi="Libre Baskerville" w:cstheme="minorHAnsi"/>
              </w:rPr>
              <w:t xml:space="preserve">  </w:t>
            </w:r>
            <w:r w:rsidR="00B80D5A">
              <w:rPr>
                <w:rFonts w:ascii="Libre Baskerville" w:hAnsi="Libre Baskerville" w:cstheme="minorHAnsi"/>
              </w:rPr>
              <w:t>Tüm Yazarlar</w:t>
            </w:r>
          </w:p>
        </w:tc>
        <w:tc>
          <w:tcPr>
            <w:tcW w:w="5005" w:type="dxa"/>
            <w:gridSpan w:val="2"/>
            <w:vAlign w:val="center"/>
          </w:tcPr>
          <w:p w14:paraId="340F77A9" w14:textId="77777777" w:rsidR="001A3DD8" w:rsidRPr="00927AAF" w:rsidRDefault="001A3DD8" w:rsidP="00B45AC3">
            <w:pPr>
              <w:ind w:left="142"/>
              <w:rPr>
                <w:rFonts w:ascii="Libre Baskerville" w:hAnsi="Libre Baskerville" w:cstheme="minorHAnsi"/>
              </w:rPr>
            </w:pPr>
          </w:p>
        </w:tc>
      </w:tr>
      <w:tr w:rsidR="001A3DD8" w:rsidRPr="001F36A8" w14:paraId="79696BAB" w14:textId="77777777" w:rsidTr="00CD0C25">
        <w:trPr>
          <w:gridAfter w:val="1"/>
          <w:wAfter w:w="11" w:type="dxa"/>
          <w:trHeight w:val="338"/>
        </w:trPr>
        <w:tc>
          <w:tcPr>
            <w:tcW w:w="3119" w:type="dxa"/>
            <w:vMerge/>
            <w:vAlign w:val="center"/>
          </w:tcPr>
          <w:p w14:paraId="339C7143" w14:textId="77777777" w:rsidR="001A3DD8" w:rsidRPr="00927AAF" w:rsidRDefault="001A3DD8" w:rsidP="00B45AC3">
            <w:pPr>
              <w:ind w:left="142"/>
              <w:rPr>
                <w:rFonts w:ascii="Libre Baskerville" w:hAnsi="Libre Baskerville" w:cstheme="minorHAnsi"/>
              </w:rPr>
            </w:pPr>
          </w:p>
        </w:tc>
        <w:tc>
          <w:tcPr>
            <w:tcW w:w="2126" w:type="dxa"/>
            <w:vAlign w:val="center"/>
          </w:tcPr>
          <w:p w14:paraId="13B1E3B2" w14:textId="6C5714D9" w:rsidR="001A3DD8" w:rsidRPr="00927AAF" w:rsidRDefault="001A3DD8" w:rsidP="00B45AC3">
            <w:pPr>
              <w:ind w:left="142"/>
              <w:rPr>
                <w:rFonts w:ascii="Libre Baskerville" w:hAnsi="Libre Baskerville" w:cstheme="minorHAnsi"/>
              </w:rPr>
            </w:pPr>
            <w:r w:rsidRPr="00927AAF">
              <w:rPr>
                <w:rFonts w:ascii="Times New Roman" w:hAnsi="Times New Roman" w:cs="Times New Roman"/>
              </w:rPr>
              <w:t>□</w:t>
            </w:r>
            <w:r w:rsidRPr="00927AAF">
              <w:rPr>
                <w:rFonts w:ascii="Libre Baskerville" w:hAnsi="Libre Baskerville" w:cstheme="minorHAnsi"/>
              </w:rPr>
              <w:t xml:space="preserve">  </w:t>
            </w:r>
            <w:r w:rsidR="00B80D5A">
              <w:rPr>
                <w:rFonts w:ascii="Libre Baskerville" w:hAnsi="Libre Baskerville" w:cstheme="minorHAnsi"/>
              </w:rPr>
              <w:t>Yazarların bazıları</w:t>
            </w:r>
            <w:r w:rsidRPr="00927AAF">
              <w:rPr>
                <w:rFonts w:ascii="Libre Baskerville" w:hAnsi="Libre Baskerville" w:cstheme="minorHAnsi"/>
              </w:rPr>
              <w:t xml:space="preserve">.                    </w:t>
            </w:r>
            <w:r w:rsidR="00B80D5A">
              <w:rPr>
                <w:rFonts w:ascii="Libre Baskerville" w:hAnsi="Libre Baskerville" w:cstheme="minorHAnsi"/>
              </w:rPr>
              <w:t>İsimler</w:t>
            </w:r>
            <w:r w:rsidRPr="00927AAF">
              <w:rPr>
                <w:rFonts w:ascii="Libre Baskerville" w:hAnsi="Libre Baskerville" w:cstheme="minorHAnsi"/>
              </w:rPr>
              <w:t>:</w:t>
            </w:r>
          </w:p>
        </w:tc>
        <w:tc>
          <w:tcPr>
            <w:tcW w:w="5005" w:type="dxa"/>
            <w:gridSpan w:val="2"/>
            <w:vAlign w:val="center"/>
          </w:tcPr>
          <w:p w14:paraId="2A78DAAA" w14:textId="77777777" w:rsidR="001A3DD8" w:rsidRPr="00927AAF" w:rsidRDefault="001A3DD8" w:rsidP="00B45AC3">
            <w:pPr>
              <w:ind w:left="142"/>
              <w:rPr>
                <w:rFonts w:ascii="Libre Baskerville" w:hAnsi="Libre Baskerville" w:cstheme="minorHAnsi"/>
              </w:rPr>
            </w:pPr>
          </w:p>
        </w:tc>
      </w:tr>
      <w:tr w:rsidR="001A3DD8" w:rsidRPr="001F36A8" w14:paraId="1677D9F0" w14:textId="77777777" w:rsidTr="00CD0C25">
        <w:trPr>
          <w:gridAfter w:val="1"/>
          <w:wAfter w:w="11" w:type="dxa"/>
          <w:trHeight w:val="849"/>
        </w:trPr>
        <w:tc>
          <w:tcPr>
            <w:tcW w:w="3119" w:type="dxa"/>
            <w:vMerge/>
            <w:vAlign w:val="center"/>
          </w:tcPr>
          <w:p w14:paraId="5C547D00" w14:textId="77777777" w:rsidR="001A3DD8" w:rsidRPr="00927AAF" w:rsidRDefault="001A3DD8" w:rsidP="00B45AC3">
            <w:pPr>
              <w:ind w:left="142"/>
              <w:rPr>
                <w:rFonts w:ascii="Libre Baskerville" w:hAnsi="Libre Baskerville" w:cstheme="minorHAnsi"/>
              </w:rPr>
            </w:pPr>
          </w:p>
        </w:tc>
        <w:tc>
          <w:tcPr>
            <w:tcW w:w="2126" w:type="dxa"/>
            <w:vAlign w:val="center"/>
          </w:tcPr>
          <w:p w14:paraId="304C48D6" w14:textId="193B63B2" w:rsidR="001A3DD8" w:rsidRPr="00927AAF" w:rsidRDefault="001A3DD8" w:rsidP="00B45AC3">
            <w:pPr>
              <w:ind w:left="142"/>
              <w:rPr>
                <w:rFonts w:ascii="Libre Baskerville" w:hAnsi="Libre Baskerville" w:cstheme="minorHAnsi"/>
              </w:rPr>
            </w:pPr>
            <w:r w:rsidRPr="00927AAF">
              <w:rPr>
                <w:rFonts w:ascii="Times New Roman" w:hAnsi="Times New Roman" w:cs="Times New Roman"/>
              </w:rPr>
              <w:t>□</w:t>
            </w:r>
            <w:r w:rsidRPr="00927AAF">
              <w:rPr>
                <w:rFonts w:ascii="Libre Baskerville" w:hAnsi="Libre Baskerville" w:cstheme="minorHAnsi"/>
              </w:rPr>
              <w:t xml:space="preserve">  Editor</w:t>
            </w:r>
            <w:r w:rsidR="00B80D5A">
              <w:rPr>
                <w:rFonts w:ascii="Libre Baskerville" w:hAnsi="Libre Baskerville" w:cstheme="minorHAnsi"/>
              </w:rPr>
              <w:t>ün Talebi üzerine</w:t>
            </w:r>
            <w:r w:rsidRPr="00927AAF">
              <w:rPr>
                <w:rFonts w:ascii="Libre Baskerville" w:hAnsi="Libre Baskerville" w:cstheme="minorHAnsi"/>
              </w:rPr>
              <w:t>:</w:t>
            </w:r>
          </w:p>
        </w:tc>
        <w:tc>
          <w:tcPr>
            <w:tcW w:w="5005" w:type="dxa"/>
            <w:gridSpan w:val="2"/>
            <w:vAlign w:val="center"/>
          </w:tcPr>
          <w:p w14:paraId="7992F96E" w14:textId="77777777" w:rsidR="001A3DD8" w:rsidRPr="00927AAF" w:rsidRDefault="001A3DD8" w:rsidP="00B45AC3">
            <w:pPr>
              <w:ind w:left="142"/>
              <w:rPr>
                <w:rFonts w:ascii="Libre Baskerville" w:hAnsi="Libre Baskerville" w:cstheme="minorHAnsi"/>
              </w:rPr>
            </w:pPr>
          </w:p>
        </w:tc>
      </w:tr>
      <w:tr w:rsidR="001A3DD8" w:rsidRPr="001F36A8" w14:paraId="610F9BCD" w14:textId="77777777" w:rsidTr="00CD0C25">
        <w:trPr>
          <w:gridAfter w:val="1"/>
          <w:wAfter w:w="11" w:type="dxa"/>
          <w:trHeight w:val="706"/>
        </w:trPr>
        <w:tc>
          <w:tcPr>
            <w:tcW w:w="3119" w:type="dxa"/>
            <w:vMerge/>
            <w:vAlign w:val="center"/>
          </w:tcPr>
          <w:p w14:paraId="0EF09219" w14:textId="77777777" w:rsidR="001A3DD8" w:rsidRPr="00927AAF" w:rsidRDefault="001A3DD8" w:rsidP="00B45AC3">
            <w:pPr>
              <w:ind w:left="142"/>
              <w:rPr>
                <w:rFonts w:ascii="Libre Baskerville" w:hAnsi="Libre Baskerville" w:cstheme="minorHAnsi"/>
              </w:rPr>
            </w:pPr>
          </w:p>
        </w:tc>
        <w:tc>
          <w:tcPr>
            <w:tcW w:w="2126" w:type="dxa"/>
            <w:vAlign w:val="center"/>
          </w:tcPr>
          <w:p w14:paraId="3E218E9E" w14:textId="272C363A" w:rsidR="001A3DD8" w:rsidRPr="00927AAF" w:rsidRDefault="001A3DD8" w:rsidP="00B45AC3">
            <w:pPr>
              <w:ind w:left="142"/>
              <w:rPr>
                <w:rFonts w:ascii="Libre Baskerville" w:hAnsi="Libre Baskerville" w:cstheme="minorHAnsi"/>
              </w:rPr>
            </w:pPr>
            <w:r w:rsidRPr="00927AAF">
              <w:rPr>
                <w:rFonts w:ascii="Libre Baskerville" w:hAnsi="Libre Baskerville" w:cstheme="minorHAnsi"/>
              </w:rPr>
              <w:t xml:space="preserve">o </w:t>
            </w:r>
            <w:r w:rsidR="00B80D5A">
              <w:rPr>
                <w:rFonts w:ascii="Libre Baskerville" w:hAnsi="Libre Baskerville" w:cstheme="minorHAnsi"/>
              </w:rPr>
              <w:t>Kurum</w:t>
            </w:r>
          </w:p>
        </w:tc>
        <w:tc>
          <w:tcPr>
            <w:tcW w:w="5005" w:type="dxa"/>
            <w:gridSpan w:val="2"/>
            <w:vAlign w:val="center"/>
          </w:tcPr>
          <w:p w14:paraId="28690C75" w14:textId="77777777" w:rsidR="001A3DD8" w:rsidRPr="00927AAF" w:rsidRDefault="001A3DD8" w:rsidP="00B45AC3">
            <w:pPr>
              <w:ind w:left="142"/>
              <w:rPr>
                <w:rFonts w:ascii="Libre Baskerville" w:hAnsi="Libre Baskerville" w:cstheme="minorHAnsi"/>
              </w:rPr>
            </w:pPr>
          </w:p>
        </w:tc>
      </w:tr>
      <w:tr w:rsidR="001A3DD8" w:rsidRPr="001F36A8" w14:paraId="7B20476E" w14:textId="77777777" w:rsidTr="00CD0C25">
        <w:trPr>
          <w:gridAfter w:val="1"/>
          <w:wAfter w:w="11" w:type="dxa"/>
          <w:trHeight w:val="566"/>
        </w:trPr>
        <w:tc>
          <w:tcPr>
            <w:tcW w:w="3119" w:type="dxa"/>
            <w:vMerge/>
            <w:vAlign w:val="center"/>
          </w:tcPr>
          <w:p w14:paraId="2ED8E343" w14:textId="77777777" w:rsidR="001A3DD8" w:rsidRPr="00927AAF" w:rsidRDefault="001A3DD8" w:rsidP="00B45AC3">
            <w:pPr>
              <w:ind w:left="142"/>
              <w:rPr>
                <w:rFonts w:ascii="Libre Baskerville" w:hAnsi="Libre Baskerville" w:cstheme="minorHAnsi"/>
              </w:rPr>
            </w:pPr>
          </w:p>
        </w:tc>
        <w:tc>
          <w:tcPr>
            <w:tcW w:w="2126" w:type="dxa"/>
            <w:vAlign w:val="center"/>
          </w:tcPr>
          <w:p w14:paraId="5193485F" w14:textId="4D7F053C" w:rsidR="001A3DD8" w:rsidRPr="00927AAF" w:rsidRDefault="001A3DD8" w:rsidP="00B45AC3">
            <w:pPr>
              <w:ind w:left="142"/>
              <w:rPr>
                <w:rFonts w:ascii="Libre Baskerville" w:hAnsi="Libre Baskerville" w:cstheme="minorHAnsi"/>
              </w:rPr>
            </w:pPr>
            <w:r w:rsidRPr="00927AAF">
              <w:rPr>
                <w:rFonts w:ascii="Libre Baskerville" w:hAnsi="Libre Baskerville" w:cstheme="minorHAnsi"/>
              </w:rPr>
              <w:t xml:space="preserve">o </w:t>
            </w:r>
            <w:r w:rsidR="00B80D5A">
              <w:rPr>
                <w:rFonts w:ascii="Libre Baskerville" w:hAnsi="Libre Baskerville" w:cstheme="minorHAnsi"/>
              </w:rPr>
              <w:t>Okuyucu</w:t>
            </w:r>
          </w:p>
        </w:tc>
        <w:tc>
          <w:tcPr>
            <w:tcW w:w="5005" w:type="dxa"/>
            <w:gridSpan w:val="2"/>
            <w:vAlign w:val="center"/>
          </w:tcPr>
          <w:p w14:paraId="1A4C45D9" w14:textId="77777777" w:rsidR="001A3DD8" w:rsidRPr="00927AAF" w:rsidRDefault="001A3DD8" w:rsidP="00B45AC3">
            <w:pPr>
              <w:ind w:left="142"/>
              <w:rPr>
                <w:rFonts w:ascii="Libre Baskerville" w:hAnsi="Libre Baskerville" w:cstheme="minorHAnsi"/>
              </w:rPr>
            </w:pPr>
          </w:p>
        </w:tc>
      </w:tr>
      <w:tr w:rsidR="001A3DD8" w:rsidRPr="001F36A8" w14:paraId="252052DD" w14:textId="77777777" w:rsidTr="00CD0C25">
        <w:trPr>
          <w:gridAfter w:val="1"/>
          <w:wAfter w:w="11" w:type="dxa"/>
          <w:trHeight w:val="560"/>
        </w:trPr>
        <w:tc>
          <w:tcPr>
            <w:tcW w:w="3119" w:type="dxa"/>
            <w:vMerge/>
            <w:vAlign w:val="center"/>
          </w:tcPr>
          <w:p w14:paraId="2061509B" w14:textId="77777777" w:rsidR="001A3DD8" w:rsidRPr="00927AAF" w:rsidRDefault="001A3DD8" w:rsidP="00B45AC3">
            <w:pPr>
              <w:ind w:left="142"/>
              <w:rPr>
                <w:rFonts w:ascii="Libre Baskerville" w:hAnsi="Libre Baskerville" w:cstheme="minorHAnsi"/>
              </w:rPr>
            </w:pPr>
          </w:p>
        </w:tc>
        <w:tc>
          <w:tcPr>
            <w:tcW w:w="2126" w:type="dxa"/>
            <w:vAlign w:val="center"/>
          </w:tcPr>
          <w:p w14:paraId="505E17B5" w14:textId="30A4C240" w:rsidR="001A3DD8" w:rsidRPr="00927AAF" w:rsidRDefault="001A3DD8" w:rsidP="00B45AC3">
            <w:pPr>
              <w:ind w:left="142"/>
              <w:rPr>
                <w:rFonts w:ascii="Libre Baskerville" w:hAnsi="Libre Baskerville" w:cstheme="minorHAnsi"/>
              </w:rPr>
            </w:pPr>
            <w:r w:rsidRPr="00927AAF">
              <w:rPr>
                <w:rFonts w:ascii="Libre Baskerville" w:hAnsi="Libre Baskerville" w:cstheme="minorHAnsi"/>
              </w:rPr>
              <w:t xml:space="preserve">o </w:t>
            </w:r>
            <w:r w:rsidR="00B80D5A">
              <w:rPr>
                <w:rFonts w:ascii="Libre Baskerville" w:hAnsi="Libre Baskerville" w:cstheme="minorHAnsi"/>
              </w:rPr>
              <w:t>Diğer</w:t>
            </w:r>
            <w:r w:rsidRPr="00927AAF">
              <w:rPr>
                <w:rFonts w:ascii="Libre Baskerville" w:hAnsi="Libre Baskerville" w:cstheme="minorHAnsi"/>
              </w:rPr>
              <w:t xml:space="preserve"> (det</w:t>
            </w:r>
            <w:r w:rsidR="00B80D5A">
              <w:rPr>
                <w:rFonts w:ascii="Libre Baskerville" w:hAnsi="Libre Baskerville" w:cstheme="minorHAnsi"/>
              </w:rPr>
              <w:t>aylar</w:t>
            </w:r>
            <w:r w:rsidRPr="00927AAF">
              <w:rPr>
                <w:rFonts w:ascii="Libre Baskerville" w:hAnsi="Libre Baskerville" w:cstheme="minorHAnsi"/>
              </w:rPr>
              <w:t>)</w:t>
            </w:r>
          </w:p>
        </w:tc>
        <w:tc>
          <w:tcPr>
            <w:tcW w:w="5005" w:type="dxa"/>
            <w:gridSpan w:val="2"/>
            <w:vAlign w:val="center"/>
          </w:tcPr>
          <w:p w14:paraId="44C06CF2" w14:textId="77777777" w:rsidR="001A3DD8" w:rsidRPr="00927AAF" w:rsidRDefault="001A3DD8" w:rsidP="00B45AC3">
            <w:pPr>
              <w:ind w:left="142"/>
              <w:rPr>
                <w:rFonts w:ascii="Libre Baskerville" w:hAnsi="Libre Baskerville" w:cstheme="minorHAnsi"/>
              </w:rPr>
            </w:pPr>
          </w:p>
        </w:tc>
      </w:tr>
      <w:tr w:rsidR="001A3DD8" w:rsidRPr="001F36A8" w14:paraId="42ACD651" w14:textId="77777777" w:rsidTr="00CD0C25">
        <w:trPr>
          <w:gridAfter w:val="1"/>
          <w:wAfter w:w="11" w:type="dxa"/>
          <w:trHeight w:val="338"/>
        </w:trPr>
        <w:tc>
          <w:tcPr>
            <w:tcW w:w="3119" w:type="dxa"/>
            <w:vMerge/>
            <w:tcBorders>
              <w:bottom w:val="single" w:sz="4" w:space="0" w:color="BFBFBF" w:themeColor="background1" w:themeShade="BF"/>
            </w:tcBorders>
            <w:vAlign w:val="center"/>
          </w:tcPr>
          <w:p w14:paraId="64179EAE" w14:textId="77777777" w:rsidR="001A3DD8" w:rsidRPr="00927AAF" w:rsidRDefault="001A3DD8" w:rsidP="00B45AC3">
            <w:pPr>
              <w:ind w:left="142"/>
              <w:rPr>
                <w:rFonts w:ascii="Libre Baskerville" w:hAnsi="Libre Baskerville" w:cstheme="minorHAnsi"/>
              </w:rPr>
            </w:pPr>
          </w:p>
        </w:tc>
        <w:tc>
          <w:tcPr>
            <w:tcW w:w="2126" w:type="dxa"/>
            <w:tcBorders>
              <w:bottom w:val="single" w:sz="4" w:space="0" w:color="BFBFBF" w:themeColor="background1" w:themeShade="BF"/>
            </w:tcBorders>
            <w:vAlign w:val="center"/>
          </w:tcPr>
          <w:p w14:paraId="792F7477" w14:textId="42D6637D" w:rsidR="001A3DD8" w:rsidRPr="00927AAF" w:rsidRDefault="001A3DD8" w:rsidP="00B45AC3">
            <w:pPr>
              <w:ind w:left="142"/>
              <w:rPr>
                <w:rFonts w:ascii="Libre Baskerville" w:hAnsi="Libre Baskerville" w:cstheme="minorHAnsi"/>
              </w:rPr>
            </w:pPr>
            <w:r w:rsidRPr="00927AAF">
              <w:rPr>
                <w:rFonts w:ascii="Times New Roman" w:hAnsi="Times New Roman" w:cs="Times New Roman"/>
              </w:rPr>
              <w:t>□</w:t>
            </w:r>
            <w:r w:rsidRPr="00927AAF">
              <w:rPr>
                <w:rFonts w:ascii="Libre Baskerville" w:hAnsi="Libre Baskerville" w:cstheme="minorHAnsi"/>
              </w:rPr>
              <w:t xml:space="preserve">  </w:t>
            </w:r>
            <w:r w:rsidR="00B80D5A" w:rsidRPr="00B80D5A">
              <w:rPr>
                <w:rFonts w:ascii="Libre Baskerville" w:hAnsi="Libre Baskerville" w:cstheme="minorHAnsi"/>
              </w:rPr>
              <w:t>Dergi Sahibi / Yayıncı</w:t>
            </w:r>
          </w:p>
        </w:tc>
        <w:tc>
          <w:tcPr>
            <w:tcW w:w="5005" w:type="dxa"/>
            <w:gridSpan w:val="2"/>
            <w:tcBorders>
              <w:bottom w:val="single" w:sz="4" w:space="0" w:color="BFBFBF" w:themeColor="background1" w:themeShade="BF"/>
            </w:tcBorders>
            <w:vAlign w:val="center"/>
          </w:tcPr>
          <w:p w14:paraId="2C93F1B7" w14:textId="77777777" w:rsidR="001A3DD8" w:rsidRPr="00927AAF" w:rsidRDefault="001A3DD8" w:rsidP="00B45AC3">
            <w:pPr>
              <w:ind w:left="142"/>
              <w:rPr>
                <w:rFonts w:ascii="Libre Baskerville" w:hAnsi="Libre Baskerville" w:cstheme="minorHAnsi"/>
              </w:rPr>
            </w:pPr>
          </w:p>
        </w:tc>
      </w:tr>
      <w:tr w:rsidR="001A3DD8" w:rsidRPr="001F36A8" w14:paraId="3488AE11" w14:textId="77777777" w:rsidTr="00CD0C25">
        <w:trPr>
          <w:gridAfter w:val="1"/>
          <w:wAfter w:w="11" w:type="dxa"/>
          <w:trHeight w:val="692"/>
        </w:trPr>
        <w:tc>
          <w:tcPr>
            <w:tcW w:w="3119" w:type="dxa"/>
            <w:vMerge w:val="restart"/>
            <w:vAlign w:val="center"/>
          </w:tcPr>
          <w:p w14:paraId="7BA6BD49" w14:textId="7E4F933B" w:rsidR="001A3DD8" w:rsidRPr="00927AAF" w:rsidRDefault="00B80D5A" w:rsidP="00B45AC3">
            <w:pPr>
              <w:ind w:left="142"/>
              <w:rPr>
                <w:rFonts w:ascii="Libre Baskerville" w:hAnsi="Libre Baskerville" w:cstheme="minorHAnsi"/>
              </w:rPr>
            </w:pPr>
            <w:r>
              <w:rPr>
                <w:rFonts w:ascii="Libre Baskerville" w:hAnsi="Libre Baskerville" w:cstheme="minorHAnsi"/>
              </w:rPr>
              <w:t>Geri çekme talep tarihi:</w:t>
            </w:r>
          </w:p>
        </w:tc>
        <w:tc>
          <w:tcPr>
            <w:tcW w:w="2126" w:type="dxa"/>
            <w:vAlign w:val="center"/>
          </w:tcPr>
          <w:p w14:paraId="46B88DE2" w14:textId="77777777" w:rsidR="001A3DD8" w:rsidRPr="00927AAF" w:rsidRDefault="001A3DD8" w:rsidP="00B45AC3">
            <w:pPr>
              <w:ind w:left="142"/>
              <w:rPr>
                <w:rFonts w:ascii="Libre Baskerville" w:hAnsi="Libre Baskerville" w:cstheme="minorHAnsi"/>
              </w:rPr>
            </w:pPr>
            <w:r w:rsidRPr="00927AAF">
              <w:rPr>
                <w:rFonts w:ascii="Libre Baskerville" w:hAnsi="Libre Baskerville" w:cstheme="minorHAnsi"/>
              </w:rPr>
              <w:br/>
            </w:r>
          </w:p>
        </w:tc>
        <w:tc>
          <w:tcPr>
            <w:tcW w:w="3121" w:type="dxa"/>
            <w:vAlign w:val="center"/>
          </w:tcPr>
          <w:p w14:paraId="3127F463" w14:textId="77777777" w:rsidR="001A3DD8" w:rsidRPr="00927AAF" w:rsidRDefault="001A3DD8" w:rsidP="00B45AC3">
            <w:pPr>
              <w:ind w:left="142"/>
              <w:rPr>
                <w:rFonts w:ascii="Libre Baskerville" w:hAnsi="Libre Baskerville" w:cstheme="minorHAnsi"/>
              </w:rPr>
            </w:pPr>
          </w:p>
        </w:tc>
        <w:tc>
          <w:tcPr>
            <w:tcW w:w="1884" w:type="dxa"/>
            <w:vAlign w:val="center"/>
          </w:tcPr>
          <w:p w14:paraId="64D75946" w14:textId="77777777" w:rsidR="001A3DD8" w:rsidRPr="00927AAF" w:rsidRDefault="001A3DD8" w:rsidP="00B45AC3">
            <w:pPr>
              <w:ind w:left="142"/>
              <w:rPr>
                <w:rFonts w:ascii="Libre Baskerville" w:hAnsi="Libre Baskerville" w:cstheme="minorHAnsi"/>
              </w:rPr>
            </w:pPr>
          </w:p>
        </w:tc>
      </w:tr>
      <w:tr w:rsidR="001A3DD8" w:rsidRPr="001F36A8" w14:paraId="3228CC88" w14:textId="77777777" w:rsidTr="00CD0C25">
        <w:trPr>
          <w:gridAfter w:val="1"/>
          <w:wAfter w:w="11" w:type="dxa"/>
          <w:trHeight w:val="395"/>
        </w:trPr>
        <w:tc>
          <w:tcPr>
            <w:tcW w:w="3119" w:type="dxa"/>
            <w:vMerge/>
            <w:tcBorders>
              <w:bottom w:val="single" w:sz="4" w:space="0" w:color="BFBFBF" w:themeColor="background1" w:themeShade="BF"/>
            </w:tcBorders>
            <w:vAlign w:val="center"/>
          </w:tcPr>
          <w:p w14:paraId="7A8AA1A2" w14:textId="77777777" w:rsidR="001A3DD8" w:rsidRPr="00927AAF" w:rsidRDefault="001A3DD8" w:rsidP="00B45AC3">
            <w:pPr>
              <w:ind w:left="142"/>
              <w:rPr>
                <w:rFonts w:ascii="Libre Baskerville" w:hAnsi="Libre Baskerville" w:cstheme="minorHAnsi"/>
              </w:rPr>
            </w:pPr>
          </w:p>
        </w:tc>
        <w:tc>
          <w:tcPr>
            <w:tcW w:w="2126" w:type="dxa"/>
            <w:tcBorders>
              <w:bottom w:val="single" w:sz="4" w:space="0" w:color="BFBFBF" w:themeColor="background1" w:themeShade="BF"/>
            </w:tcBorders>
            <w:vAlign w:val="center"/>
          </w:tcPr>
          <w:p w14:paraId="3367AD6D" w14:textId="34186AC7" w:rsidR="001A3DD8" w:rsidRPr="00927AAF" w:rsidRDefault="00B80D5A" w:rsidP="00B45AC3">
            <w:pPr>
              <w:ind w:left="142"/>
              <w:jc w:val="center"/>
              <w:rPr>
                <w:rFonts w:ascii="Libre Baskerville" w:hAnsi="Libre Baskerville" w:cstheme="minorHAnsi"/>
              </w:rPr>
            </w:pPr>
            <w:r>
              <w:rPr>
                <w:rFonts w:ascii="Libre Baskerville" w:hAnsi="Libre Baskerville" w:cstheme="minorHAnsi"/>
              </w:rPr>
              <w:t>Gün</w:t>
            </w:r>
          </w:p>
        </w:tc>
        <w:tc>
          <w:tcPr>
            <w:tcW w:w="3121" w:type="dxa"/>
            <w:tcBorders>
              <w:bottom w:val="single" w:sz="4" w:space="0" w:color="BFBFBF" w:themeColor="background1" w:themeShade="BF"/>
            </w:tcBorders>
            <w:vAlign w:val="center"/>
          </w:tcPr>
          <w:p w14:paraId="2B7505E4" w14:textId="135460D3" w:rsidR="001A3DD8" w:rsidRPr="00927AAF" w:rsidRDefault="00B80D5A" w:rsidP="00B45AC3">
            <w:pPr>
              <w:ind w:left="142"/>
              <w:jc w:val="center"/>
              <w:rPr>
                <w:rFonts w:ascii="Libre Baskerville" w:hAnsi="Libre Baskerville" w:cstheme="minorHAnsi"/>
              </w:rPr>
            </w:pPr>
            <w:r>
              <w:rPr>
                <w:rFonts w:ascii="Libre Baskerville" w:hAnsi="Libre Baskerville" w:cstheme="minorHAnsi"/>
              </w:rPr>
              <w:t>Ay</w:t>
            </w:r>
          </w:p>
        </w:tc>
        <w:tc>
          <w:tcPr>
            <w:tcW w:w="1884" w:type="dxa"/>
            <w:tcBorders>
              <w:bottom w:val="single" w:sz="4" w:space="0" w:color="BFBFBF" w:themeColor="background1" w:themeShade="BF"/>
            </w:tcBorders>
            <w:vAlign w:val="center"/>
          </w:tcPr>
          <w:p w14:paraId="436FC6C2" w14:textId="3920B21E" w:rsidR="001A3DD8" w:rsidRPr="00927AAF" w:rsidRDefault="00B80D5A" w:rsidP="00B45AC3">
            <w:pPr>
              <w:ind w:left="142"/>
              <w:jc w:val="center"/>
              <w:rPr>
                <w:rFonts w:ascii="Libre Baskerville" w:hAnsi="Libre Baskerville" w:cstheme="minorHAnsi"/>
              </w:rPr>
            </w:pPr>
            <w:r>
              <w:rPr>
                <w:rFonts w:ascii="Libre Baskerville" w:hAnsi="Libre Baskerville" w:cstheme="minorHAnsi"/>
              </w:rPr>
              <w:t>Yıl</w:t>
            </w:r>
          </w:p>
        </w:tc>
      </w:tr>
      <w:tr w:rsidR="001A3DD8" w:rsidRPr="001F36A8" w14:paraId="15E8A798" w14:textId="77777777" w:rsidTr="00473703">
        <w:trPr>
          <w:gridAfter w:val="1"/>
          <w:wAfter w:w="11" w:type="dxa"/>
          <w:trHeight w:val="1031"/>
        </w:trPr>
        <w:tc>
          <w:tcPr>
            <w:tcW w:w="10250" w:type="dxa"/>
            <w:gridSpan w:val="4"/>
            <w:tcBorders>
              <w:top w:val="single" w:sz="4" w:space="0" w:color="D9D9D9" w:themeColor="background1" w:themeShade="D9"/>
            </w:tcBorders>
            <w:vAlign w:val="center"/>
          </w:tcPr>
          <w:p w14:paraId="623B3EE4" w14:textId="55757F45" w:rsidR="001A3DD8" w:rsidRPr="00927AAF" w:rsidRDefault="001A3DD8" w:rsidP="00B45AC3">
            <w:pPr>
              <w:ind w:left="142"/>
              <w:rPr>
                <w:rFonts w:ascii="Libre Baskerville" w:hAnsi="Libre Baskerville" w:cstheme="minorHAnsi"/>
                <w:b/>
                <w:bCs/>
                <w:u w:val="single"/>
              </w:rPr>
            </w:pPr>
            <w:r w:rsidRPr="00927AAF">
              <w:rPr>
                <w:rFonts w:ascii="Libre Baskerville" w:hAnsi="Libre Baskerville" w:cstheme="minorHAnsi"/>
                <w:b/>
                <w:bCs/>
                <w:u w:val="single"/>
              </w:rPr>
              <w:br/>
            </w:r>
            <w:r w:rsidR="00B80D5A" w:rsidRPr="00B80D5A">
              <w:rPr>
                <w:rFonts w:ascii="Libre Baskerville" w:hAnsi="Libre Baskerville" w:cstheme="minorHAnsi"/>
                <w:b/>
                <w:bCs/>
                <w:u w:val="single"/>
              </w:rPr>
              <w:t>Geri çekme türü (birden fazla seçenek işaretlenebilir):</w:t>
            </w:r>
            <w:r w:rsidRPr="00927AAF">
              <w:rPr>
                <w:rFonts w:ascii="Libre Baskerville" w:hAnsi="Libre Baskerville" w:cstheme="minorHAnsi"/>
                <w:b/>
                <w:bCs/>
                <w:u w:val="single"/>
              </w:rPr>
              <w:br/>
            </w:r>
          </w:p>
        </w:tc>
      </w:tr>
      <w:tr w:rsidR="001A3DD8" w:rsidRPr="001F36A8" w14:paraId="380F7735" w14:textId="77777777" w:rsidTr="00CD0C25">
        <w:trPr>
          <w:gridAfter w:val="1"/>
          <w:wAfter w:w="11" w:type="dxa"/>
          <w:trHeight w:val="676"/>
        </w:trPr>
        <w:tc>
          <w:tcPr>
            <w:tcW w:w="5245" w:type="dxa"/>
            <w:gridSpan w:val="2"/>
            <w:vAlign w:val="center"/>
          </w:tcPr>
          <w:p w14:paraId="197221E0" w14:textId="0D1DF0B6" w:rsidR="001A3DD8" w:rsidRPr="00927AAF" w:rsidRDefault="00B80D5A" w:rsidP="00B45AC3">
            <w:pPr>
              <w:ind w:left="142"/>
              <w:rPr>
                <w:rFonts w:ascii="Libre Baskerville" w:hAnsi="Libre Baskerville" w:cstheme="minorHAnsi"/>
                <w:b/>
                <w:bCs/>
              </w:rPr>
            </w:pPr>
            <w:r w:rsidRPr="00B80D5A">
              <w:rPr>
                <w:rFonts w:ascii="Libre Baskerville" w:hAnsi="Libre Baskerville" w:cstheme="minorHAnsi"/>
                <w:b/>
                <w:bCs/>
              </w:rPr>
              <w:t>Sonuçların geçersiz kılınması*</w:t>
            </w:r>
            <w:r w:rsidR="001A3DD8" w:rsidRPr="00927AAF">
              <w:rPr>
                <w:rFonts w:ascii="Libre Baskerville" w:hAnsi="Libre Baskerville" w:cstheme="minorHAnsi"/>
                <w:b/>
                <w:bCs/>
              </w:rPr>
              <w:br/>
              <w:t>*</w:t>
            </w:r>
            <w:r w:rsidRPr="00B80D5A">
              <w:rPr>
                <w:rFonts w:ascii="Libre Baskerville" w:hAnsi="Libre Baskerville" w:cstheme="minorHAnsi"/>
                <w:i/>
                <w:iCs/>
              </w:rPr>
              <w:t>Bu sütunda yalnızca bir işaretlemeye izin verilir</w:t>
            </w:r>
          </w:p>
        </w:tc>
        <w:tc>
          <w:tcPr>
            <w:tcW w:w="5005" w:type="dxa"/>
            <w:gridSpan w:val="2"/>
            <w:vAlign w:val="center"/>
          </w:tcPr>
          <w:p w14:paraId="4A8A55EE" w14:textId="0BB10CAA" w:rsidR="001A3DD8" w:rsidRPr="00927AAF" w:rsidRDefault="00B80D5A" w:rsidP="00B45AC3">
            <w:pPr>
              <w:ind w:left="142"/>
              <w:rPr>
                <w:rFonts w:ascii="Libre Baskerville" w:hAnsi="Libre Baskerville" w:cstheme="minorHAnsi"/>
                <w:b/>
                <w:bCs/>
              </w:rPr>
            </w:pPr>
            <w:r>
              <w:rPr>
                <w:rFonts w:ascii="Libre Baskerville" w:hAnsi="Libre Baskerville" w:cstheme="minorHAnsi"/>
                <w:b/>
                <w:bCs/>
              </w:rPr>
              <w:t>Sonuçların geçersiz kılınmaması</w:t>
            </w:r>
          </w:p>
        </w:tc>
      </w:tr>
      <w:tr w:rsidR="001A3DD8" w:rsidRPr="001F36A8" w14:paraId="10CFBFEF" w14:textId="77777777" w:rsidTr="00671392">
        <w:trPr>
          <w:gridAfter w:val="1"/>
          <w:wAfter w:w="11" w:type="dxa"/>
          <w:trHeight w:val="451"/>
        </w:trPr>
        <w:tc>
          <w:tcPr>
            <w:tcW w:w="3119" w:type="dxa"/>
            <w:vAlign w:val="center"/>
          </w:tcPr>
          <w:p w14:paraId="445D0DBC" w14:textId="1DC00743" w:rsidR="001A3DD8" w:rsidRPr="00927AAF" w:rsidRDefault="001A3DD8" w:rsidP="00B45AC3">
            <w:pPr>
              <w:ind w:left="142"/>
              <w:rPr>
                <w:rFonts w:ascii="Libre Baskerville" w:hAnsi="Libre Baskerville" w:cstheme="minorHAnsi"/>
                <w:i/>
                <w:iCs/>
              </w:rPr>
            </w:pPr>
            <w:r w:rsidRPr="00927AAF">
              <w:rPr>
                <w:rFonts w:ascii="Times New Roman" w:hAnsi="Times New Roman" w:cs="Times New Roman"/>
              </w:rPr>
              <w:t>□</w:t>
            </w:r>
            <w:r w:rsidRPr="00927AAF">
              <w:rPr>
                <w:rFonts w:ascii="Libre Baskerville" w:hAnsi="Libre Baskerville" w:cstheme="minorHAnsi"/>
              </w:rPr>
              <w:t xml:space="preserve">  </w:t>
            </w:r>
            <w:r w:rsidR="008C2092">
              <w:rPr>
                <w:rFonts w:ascii="Libre Baskerville" w:hAnsi="Libre Baskerville" w:cstheme="minorHAnsi"/>
              </w:rPr>
              <w:t>Sahtecilik</w:t>
            </w:r>
          </w:p>
        </w:tc>
        <w:tc>
          <w:tcPr>
            <w:tcW w:w="2126" w:type="dxa"/>
            <w:vAlign w:val="center"/>
          </w:tcPr>
          <w:p w14:paraId="40E4CB33" w14:textId="77777777" w:rsidR="001A3DD8" w:rsidRPr="00927AAF" w:rsidRDefault="001A3DD8" w:rsidP="00B45AC3">
            <w:pPr>
              <w:ind w:left="142"/>
              <w:rPr>
                <w:rFonts w:ascii="Libre Baskerville" w:hAnsi="Libre Baskerville" w:cstheme="minorHAnsi"/>
              </w:rPr>
            </w:pPr>
          </w:p>
        </w:tc>
        <w:tc>
          <w:tcPr>
            <w:tcW w:w="3121" w:type="dxa"/>
            <w:vAlign w:val="center"/>
          </w:tcPr>
          <w:p w14:paraId="24543E91" w14:textId="3E99B677" w:rsidR="001A3DD8" w:rsidRPr="00927AAF" w:rsidRDefault="001A3DD8" w:rsidP="00B45AC3">
            <w:pPr>
              <w:ind w:left="142"/>
              <w:rPr>
                <w:rFonts w:ascii="Libre Baskerville" w:hAnsi="Libre Baskerville" w:cstheme="minorHAnsi"/>
              </w:rPr>
            </w:pPr>
            <w:r w:rsidRPr="00927AAF">
              <w:rPr>
                <w:rFonts w:ascii="Times New Roman" w:hAnsi="Times New Roman" w:cs="Times New Roman"/>
              </w:rPr>
              <w:t>□</w:t>
            </w:r>
            <w:r w:rsidRPr="00927AAF">
              <w:rPr>
                <w:rFonts w:ascii="Libre Baskerville" w:hAnsi="Libre Baskerville" w:cstheme="minorHAnsi"/>
              </w:rPr>
              <w:t xml:space="preserve">  </w:t>
            </w:r>
            <w:r w:rsidR="008C2092">
              <w:rPr>
                <w:rFonts w:ascii="Libre Baskerville" w:hAnsi="Libre Baskerville"/>
              </w:rPr>
              <w:t>İntihal</w:t>
            </w:r>
          </w:p>
        </w:tc>
        <w:tc>
          <w:tcPr>
            <w:tcW w:w="1884" w:type="dxa"/>
            <w:vAlign w:val="center"/>
          </w:tcPr>
          <w:p w14:paraId="4EF10EC0" w14:textId="77777777" w:rsidR="001A3DD8" w:rsidRPr="00927AAF" w:rsidRDefault="001A3DD8" w:rsidP="00B45AC3">
            <w:pPr>
              <w:ind w:left="142"/>
              <w:rPr>
                <w:rFonts w:ascii="Libre Baskerville" w:hAnsi="Libre Baskerville"/>
              </w:rPr>
            </w:pPr>
          </w:p>
        </w:tc>
      </w:tr>
      <w:tr w:rsidR="001A3DD8" w:rsidRPr="001F36A8" w14:paraId="41C406F6" w14:textId="77777777" w:rsidTr="00671392">
        <w:trPr>
          <w:gridAfter w:val="1"/>
          <w:wAfter w:w="11" w:type="dxa"/>
          <w:trHeight w:val="459"/>
        </w:trPr>
        <w:tc>
          <w:tcPr>
            <w:tcW w:w="3119" w:type="dxa"/>
            <w:vAlign w:val="center"/>
          </w:tcPr>
          <w:p w14:paraId="0D02E1AF" w14:textId="07168760" w:rsidR="001A3DD8" w:rsidRPr="00927AAF" w:rsidRDefault="001A3DD8" w:rsidP="00B45AC3">
            <w:pPr>
              <w:ind w:left="142"/>
              <w:rPr>
                <w:rFonts w:ascii="Libre Baskerville" w:hAnsi="Libre Baskerville" w:cstheme="minorHAnsi"/>
              </w:rPr>
            </w:pPr>
            <w:r w:rsidRPr="00927AAF">
              <w:rPr>
                <w:rFonts w:ascii="Times New Roman" w:hAnsi="Times New Roman" w:cs="Times New Roman"/>
              </w:rPr>
              <w:t>□</w:t>
            </w:r>
            <w:r w:rsidRPr="00927AAF">
              <w:rPr>
                <w:rFonts w:ascii="Libre Baskerville" w:hAnsi="Libre Baskerville" w:cstheme="minorHAnsi"/>
              </w:rPr>
              <w:t xml:space="preserve">  </w:t>
            </w:r>
            <w:r w:rsidR="00473703">
              <w:rPr>
                <w:rFonts w:ascii="Libre Baskerville" w:hAnsi="Libre Baskerville" w:cstheme="minorHAnsi"/>
              </w:rPr>
              <w:t>Tutarsız veri</w:t>
            </w:r>
          </w:p>
        </w:tc>
        <w:tc>
          <w:tcPr>
            <w:tcW w:w="2126" w:type="dxa"/>
            <w:vAlign w:val="center"/>
          </w:tcPr>
          <w:p w14:paraId="4298B058" w14:textId="77777777" w:rsidR="001A3DD8" w:rsidRPr="00927AAF" w:rsidRDefault="001A3DD8" w:rsidP="00B45AC3">
            <w:pPr>
              <w:ind w:left="142"/>
              <w:rPr>
                <w:rFonts w:ascii="Libre Baskerville" w:hAnsi="Libre Baskerville" w:cstheme="minorHAnsi"/>
              </w:rPr>
            </w:pPr>
          </w:p>
        </w:tc>
        <w:tc>
          <w:tcPr>
            <w:tcW w:w="3121" w:type="dxa"/>
            <w:vAlign w:val="center"/>
          </w:tcPr>
          <w:p w14:paraId="76B1FB87" w14:textId="3131B059" w:rsidR="001A3DD8" w:rsidRPr="00927AAF" w:rsidRDefault="001A3DD8" w:rsidP="00B45AC3">
            <w:pPr>
              <w:ind w:left="142"/>
              <w:rPr>
                <w:rFonts w:ascii="Libre Baskerville" w:hAnsi="Libre Baskerville" w:cstheme="minorHAnsi"/>
              </w:rPr>
            </w:pPr>
            <w:r w:rsidRPr="00927AAF">
              <w:rPr>
                <w:rFonts w:ascii="Times New Roman" w:hAnsi="Times New Roman" w:cs="Times New Roman"/>
              </w:rPr>
              <w:t>□</w:t>
            </w:r>
            <w:r w:rsidRPr="00927AAF">
              <w:rPr>
                <w:rFonts w:ascii="Libre Baskerville" w:hAnsi="Libre Baskerville" w:cstheme="minorHAnsi"/>
              </w:rPr>
              <w:t xml:space="preserve">  </w:t>
            </w:r>
            <w:r w:rsidR="00373CAC">
              <w:rPr>
                <w:rFonts w:ascii="Libre Baskerville" w:hAnsi="Libre Baskerville" w:cstheme="minorHAnsi"/>
              </w:rPr>
              <w:t>Örtüşme</w:t>
            </w:r>
          </w:p>
        </w:tc>
        <w:tc>
          <w:tcPr>
            <w:tcW w:w="1884" w:type="dxa"/>
            <w:vAlign w:val="center"/>
          </w:tcPr>
          <w:p w14:paraId="250B68E6" w14:textId="77777777" w:rsidR="001A3DD8" w:rsidRPr="00927AAF" w:rsidRDefault="001A3DD8" w:rsidP="00B45AC3">
            <w:pPr>
              <w:ind w:left="142"/>
              <w:rPr>
                <w:rFonts w:ascii="Libre Baskerville" w:hAnsi="Libre Baskerville" w:cstheme="minorHAnsi"/>
              </w:rPr>
            </w:pPr>
          </w:p>
        </w:tc>
      </w:tr>
      <w:tr w:rsidR="001A3DD8" w:rsidRPr="001F36A8" w14:paraId="17EF5887" w14:textId="77777777" w:rsidTr="00CD0C25">
        <w:trPr>
          <w:gridAfter w:val="1"/>
          <w:wAfter w:w="11" w:type="dxa"/>
          <w:trHeight w:val="692"/>
        </w:trPr>
        <w:tc>
          <w:tcPr>
            <w:tcW w:w="3119" w:type="dxa"/>
            <w:vAlign w:val="center"/>
          </w:tcPr>
          <w:p w14:paraId="184BE92E" w14:textId="660D7C71" w:rsidR="001A3DD8" w:rsidRPr="00927AAF" w:rsidRDefault="001A3DD8" w:rsidP="00B45AC3">
            <w:pPr>
              <w:ind w:left="142"/>
              <w:rPr>
                <w:rFonts w:ascii="Libre Baskerville" w:hAnsi="Libre Baskerville" w:cstheme="minorHAnsi"/>
              </w:rPr>
            </w:pPr>
            <w:r w:rsidRPr="00927AAF">
              <w:rPr>
                <w:rFonts w:ascii="Times New Roman" w:hAnsi="Times New Roman" w:cs="Times New Roman"/>
              </w:rPr>
              <w:t>□</w:t>
            </w:r>
            <w:r w:rsidRPr="00927AAF">
              <w:rPr>
                <w:rFonts w:ascii="Libre Baskerville" w:hAnsi="Libre Baskerville" w:cstheme="minorHAnsi"/>
              </w:rPr>
              <w:t xml:space="preserve">  </w:t>
            </w:r>
            <w:r w:rsidR="00473703">
              <w:rPr>
                <w:rFonts w:ascii="Libre Baskerville" w:hAnsi="Libre Baskerville" w:cstheme="minorHAnsi"/>
              </w:rPr>
              <w:t>Dürüst hata</w:t>
            </w:r>
            <w:r w:rsidRPr="00927AAF">
              <w:rPr>
                <w:rFonts w:ascii="Libre Baskerville" w:hAnsi="Libre Baskerville" w:cstheme="minorHAnsi"/>
              </w:rPr>
              <w:t>:</w:t>
            </w:r>
          </w:p>
        </w:tc>
        <w:tc>
          <w:tcPr>
            <w:tcW w:w="2126" w:type="dxa"/>
            <w:vAlign w:val="center"/>
          </w:tcPr>
          <w:p w14:paraId="333D4D13" w14:textId="77777777" w:rsidR="001A3DD8" w:rsidRPr="00927AAF" w:rsidRDefault="001A3DD8" w:rsidP="00B45AC3">
            <w:pPr>
              <w:ind w:left="142"/>
              <w:rPr>
                <w:rFonts w:ascii="Libre Baskerville" w:hAnsi="Libre Baskerville" w:cstheme="minorHAnsi"/>
              </w:rPr>
            </w:pPr>
          </w:p>
        </w:tc>
        <w:tc>
          <w:tcPr>
            <w:tcW w:w="3121" w:type="dxa"/>
            <w:vAlign w:val="center"/>
          </w:tcPr>
          <w:p w14:paraId="51C290B1" w14:textId="0E1B4696" w:rsidR="001A3DD8" w:rsidRPr="00927AAF" w:rsidRDefault="001A3DD8" w:rsidP="00B45AC3">
            <w:pPr>
              <w:ind w:left="142"/>
              <w:rPr>
                <w:rFonts w:ascii="Libre Baskerville" w:hAnsi="Libre Baskerville" w:cstheme="minorHAnsi"/>
              </w:rPr>
            </w:pPr>
            <w:r w:rsidRPr="00927AAF">
              <w:rPr>
                <w:rFonts w:ascii="Times New Roman" w:hAnsi="Times New Roman" w:cs="Times New Roman"/>
              </w:rPr>
              <w:t>□</w:t>
            </w:r>
            <w:r w:rsidRPr="00927AAF">
              <w:rPr>
                <w:rFonts w:ascii="Libre Baskerville" w:hAnsi="Libre Baskerville" w:cstheme="minorHAnsi"/>
              </w:rPr>
              <w:t xml:space="preserve">  </w:t>
            </w:r>
            <w:r w:rsidR="008C2092" w:rsidRPr="008C2092">
              <w:rPr>
                <w:rFonts w:ascii="Libre Baskerville" w:hAnsi="Libre Baskerville" w:cstheme="minorHAnsi"/>
              </w:rPr>
              <w:t xml:space="preserve">Mülkiyet </w:t>
            </w:r>
            <w:r w:rsidR="008C2092">
              <w:rPr>
                <w:rFonts w:ascii="Libre Baskerville" w:hAnsi="Libre Baskerville" w:cstheme="minorHAnsi"/>
              </w:rPr>
              <w:t xml:space="preserve">ile ilgili </w:t>
            </w:r>
            <w:r w:rsidR="008C2092" w:rsidRPr="008C2092">
              <w:rPr>
                <w:rFonts w:ascii="Libre Baskerville" w:hAnsi="Libre Baskerville" w:cstheme="minorHAnsi"/>
              </w:rPr>
              <w:t xml:space="preserve">veya </w:t>
            </w:r>
            <w:r w:rsidR="00671392">
              <w:rPr>
                <w:rFonts w:ascii="Libre Baskerville" w:hAnsi="Libre Baskerville" w:cstheme="minorHAnsi"/>
              </w:rPr>
              <w:t>h</w:t>
            </w:r>
            <w:r w:rsidR="008C2092" w:rsidRPr="008C2092">
              <w:rPr>
                <w:rFonts w:ascii="Libre Baskerville" w:hAnsi="Libre Baskerville" w:cstheme="minorHAnsi"/>
              </w:rPr>
              <w:t xml:space="preserve">ukuki </w:t>
            </w:r>
            <w:r w:rsidR="008C2092">
              <w:rPr>
                <w:rFonts w:ascii="Libre Baskerville" w:hAnsi="Libre Baskerville" w:cstheme="minorHAnsi"/>
              </w:rPr>
              <w:t>sorun</w:t>
            </w:r>
          </w:p>
        </w:tc>
        <w:tc>
          <w:tcPr>
            <w:tcW w:w="1884" w:type="dxa"/>
            <w:vAlign w:val="center"/>
          </w:tcPr>
          <w:p w14:paraId="3035B862" w14:textId="77777777" w:rsidR="001A3DD8" w:rsidRPr="00927AAF" w:rsidRDefault="001A3DD8" w:rsidP="00B45AC3">
            <w:pPr>
              <w:ind w:left="142"/>
              <w:rPr>
                <w:rFonts w:ascii="Libre Baskerville" w:hAnsi="Libre Baskerville" w:cstheme="minorHAnsi"/>
              </w:rPr>
            </w:pPr>
          </w:p>
        </w:tc>
      </w:tr>
      <w:tr w:rsidR="001A3DD8" w:rsidRPr="001F36A8" w14:paraId="15CD1838" w14:textId="77777777" w:rsidTr="00671392">
        <w:trPr>
          <w:gridAfter w:val="1"/>
          <w:wAfter w:w="11" w:type="dxa"/>
          <w:trHeight w:val="478"/>
        </w:trPr>
        <w:tc>
          <w:tcPr>
            <w:tcW w:w="3119" w:type="dxa"/>
            <w:vAlign w:val="center"/>
          </w:tcPr>
          <w:p w14:paraId="5423ED1D" w14:textId="696D0DF4" w:rsidR="001A3DD8" w:rsidRPr="00927AAF" w:rsidRDefault="001A3DD8" w:rsidP="00B45AC3">
            <w:pPr>
              <w:ind w:left="397"/>
              <w:rPr>
                <w:rFonts w:ascii="Libre Baskerville" w:hAnsi="Libre Baskerville" w:cstheme="minorHAnsi"/>
              </w:rPr>
            </w:pPr>
            <w:r w:rsidRPr="00927AAF">
              <w:rPr>
                <w:rFonts w:ascii="Libre Baskerville" w:hAnsi="Libre Baskerville" w:cstheme="minorHAnsi"/>
              </w:rPr>
              <w:t xml:space="preserve">o </w:t>
            </w:r>
            <w:r w:rsidR="00473703">
              <w:rPr>
                <w:rFonts w:ascii="Libre Baskerville" w:hAnsi="Libre Baskerville" w:cstheme="minorHAnsi"/>
              </w:rPr>
              <w:t>Tekrarlanamazlık</w:t>
            </w:r>
          </w:p>
        </w:tc>
        <w:tc>
          <w:tcPr>
            <w:tcW w:w="2126" w:type="dxa"/>
            <w:vAlign w:val="center"/>
          </w:tcPr>
          <w:p w14:paraId="014C429D" w14:textId="77777777" w:rsidR="001A3DD8" w:rsidRPr="00927AAF" w:rsidRDefault="001A3DD8" w:rsidP="00B45AC3">
            <w:pPr>
              <w:pStyle w:val="Default"/>
              <w:ind w:left="142"/>
              <w:rPr>
                <w:rFonts w:ascii="Libre Baskerville" w:hAnsi="Libre Baskerville" w:cstheme="minorHAnsi"/>
              </w:rPr>
            </w:pPr>
          </w:p>
        </w:tc>
        <w:tc>
          <w:tcPr>
            <w:tcW w:w="3121" w:type="dxa"/>
            <w:vAlign w:val="center"/>
          </w:tcPr>
          <w:p w14:paraId="65A422AD" w14:textId="78D51A68" w:rsidR="001A3DD8" w:rsidRPr="00927AAF" w:rsidRDefault="001A3DD8" w:rsidP="00B45AC3">
            <w:pPr>
              <w:ind w:left="142"/>
              <w:rPr>
                <w:rFonts w:ascii="Libre Baskerville" w:hAnsi="Libre Baskerville" w:cstheme="minorHAnsi"/>
              </w:rPr>
            </w:pPr>
            <w:r w:rsidRPr="00927AAF">
              <w:rPr>
                <w:rFonts w:ascii="Times New Roman" w:hAnsi="Times New Roman" w:cs="Times New Roman"/>
              </w:rPr>
              <w:t>□</w:t>
            </w:r>
            <w:r w:rsidRPr="00927AAF">
              <w:rPr>
                <w:rFonts w:ascii="Libre Baskerville" w:hAnsi="Libre Baskerville" w:cstheme="minorHAnsi"/>
              </w:rPr>
              <w:t xml:space="preserve">  </w:t>
            </w:r>
            <w:r w:rsidR="008C2092">
              <w:rPr>
                <w:rFonts w:ascii="Libre Baskerville" w:hAnsi="Libre Baskerville" w:cstheme="minorHAnsi"/>
              </w:rPr>
              <w:t>Etik Onam eksikliği</w:t>
            </w:r>
          </w:p>
        </w:tc>
        <w:tc>
          <w:tcPr>
            <w:tcW w:w="1884" w:type="dxa"/>
            <w:vAlign w:val="center"/>
          </w:tcPr>
          <w:p w14:paraId="64D3360A" w14:textId="77777777" w:rsidR="001A3DD8" w:rsidRPr="00927AAF" w:rsidRDefault="001A3DD8" w:rsidP="00B45AC3">
            <w:pPr>
              <w:ind w:left="142"/>
              <w:rPr>
                <w:rFonts w:ascii="Libre Baskerville" w:hAnsi="Libre Baskerville" w:cstheme="minorHAnsi"/>
              </w:rPr>
            </w:pPr>
          </w:p>
        </w:tc>
      </w:tr>
      <w:tr w:rsidR="001A3DD8" w:rsidRPr="001F36A8" w14:paraId="7234F5EB" w14:textId="77777777" w:rsidTr="00671392">
        <w:trPr>
          <w:gridAfter w:val="1"/>
          <w:wAfter w:w="11" w:type="dxa"/>
          <w:trHeight w:val="580"/>
        </w:trPr>
        <w:tc>
          <w:tcPr>
            <w:tcW w:w="3119" w:type="dxa"/>
            <w:vAlign w:val="center"/>
          </w:tcPr>
          <w:p w14:paraId="7826D61C" w14:textId="17DC7DF0" w:rsidR="001A3DD8" w:rsidRPr="00927AAF" w:rsidRDefault="001A3DD8" w:rsidP="00B45AC3">
            <w:pPr>
              <w:ind w:left="397"/>
              <w:rPr>
                <w:rFonts w:ascii="Libre Baskerville" w:hAnsi="Libre Baskerville" w:cstheme="minorHAnsi"/>
              </w:rPr>
            </w:pPr>
            <w:r w:rsidRPr="00927AAF">
              <w:rPr>
                <w:rFonts w:ascii="Libre Baskerville" w:hAnsi="Libre Baskerville" w:cstheme="minorHAnsi"/>
              </w:rPr>
              <w:t>o</w:t>
            </w:r>
            <w:r w:rsidRPr="00927AAF">
              <w:rPr>
                <w:rFonts w:ascii="Libre Baskerville" w:hAnsi="Libre Baskerville"/>
              </w:rPr>
              <w:t xml:space="preserve"> </w:t>
            </w:r>
            <w:r w:rsidR="00473703" w:rsidRPr="00473703">
              <w:rPr>
                <w:rFonts w:ascii="Libre Baskerville" w:hAnsi="Libre Baskerville"/>
              </w:rPr>
              <w:t>Laboratuvar hatas</w:t>
            </w:r>
            <w:r w:rsidR="00473703">
              <w:rPr>
                <w:rFonts w:ascii="Libre Baskerville" w:hAnsi="Libre Baskerville"/>
              </w:rPr>
              <w:t>ı</w:t>
            </w:r>
          </w:p>
        </w:tc>
        <w:tc>
          <w:tcPr>
            <w:tcW w:w="2126" w:type="dxa"/>
            <w:vAlign w:val="center"/>
          </w:tcPr>
          <w:p w14:paraId="04F0F21A" w14:textId="77777777" w:rsidR="001A3DD8" w:rsidRPr="00927AAF" w:rsidRDefault="001A3DD8" w:rsidP="00B45AC3">
            <w:pPr>
              <w:ind w:left="142"/>
              <w:rPr>
                <w:rFonts w:ascii="Libre Baskerville" w:hAnsi="Libre Baskerville" w:cstheme="minorHAnsi"/>
              </w:rPr>
            </w:pPr>
          </w:p>
        </w:tc>
        <w:tc>
          <w:tcPr>
            <w:tcW w:w="3121" w:type="dxa"/>
            <w:vAlign w:val="center"/>
          </w:tcPr>
          <w:p w14:paraId="2A8481B9" w14:textId="24152B57" w:rsidR="001A3DD8" w:rsidRPr="00927AAF" w:rsidRDefault="001A3DD8" w:rsidP="00B45AC3">
            <w:pPr>
              <w:ind w:left="142"/>
              <w:rPr>
                <w:rFonts w:ascii="Libre Baskerville" w:hAnsi="Libre Baskerville" w:cstheme="minorHAnsi"/>
              </w:rPr>
            </w:pPr>
            <w:r w:rsidRPr="00927AAF">
              <w:rPr>
                <w:rFonts w:ascii="Times New Roman" w:hAnsi="Times New Roman" w:cs="Times New Roman"/>
              </w:rPr>
              <w:t>□</w:t>
            </w:r>
            <w:r w:rsidRPr="00927AAF">
              <w:rPr>
                <w:rFonts w:ascii="Libre Baskerville" w:hAnsi="Libre Baskerville" w:cstheme="minorHAnsi"/>
              </w:rPr>
              <w:t xml:space="preserve">  </w:t>
            </w:r>
            <w:r w:rsidR="008C2092">
              <w:rPr>
                <w:rFonts w:ascii="Libre Baskerville" w:hAnsi="Libre Baskerville" w:cstheme="minorHAnsi"/>
              </w:rPr>
              <w:t>Yazarlık</w:t>
            </w:r>
          </w:p>
        </w:tc>
        <w:tc>
          <w:tcPr>
            <w:tcW w:w="1884" w:type="dxa"/>
            <w:vAlign w:val="center"/>
          </w:tcPr>
          <w:p w14:paraId="38716B7A" w14:textId="77777777" w:rsidR="001A3DD8" w:rsidRPr="00927AAF" w:rsidRDefault="001A3DD8" w:rsidP="00B45AC3">
            <w:pPr>
              <w:ind w:left="142"/>
              <w:rPr>
                <w:rFonts w:ascii="Libre Baskerville" w:hAnsi="Libre Baskerville" w:cstheme="minorHAnsi"/>
              </w:rPr>
            </w:pPr>
          </w:p>
        </w:tc>
      </w:tr>
      <w:tr w:rsidR="001A3DD8" w:rsidRPr="001F36A8" w14:paraId="3A815A09" w14:textId="77777777" w:rsidTr="00671392">
        <w:trPr>
          <w:gridAfter w:val="1"/>
          <w:wAfter w:w="11" w:type="dxa"/>
          <w:trHeight w:val="628"/>
        </w:trPr>
        <w:tc>
          <w:tcPr>
            <w:tcW w:w="3119" w:type="dxa"/>
            <w:vAlign w:val="center"/>
          </w:tcPr>
          <w:p w14:paraId="74CB26F6" w14:textId="26E8984E" w:rsidR="001A3DD8" w:rsidRPr="00927AAF" w:rsidRDefault="001A3DD8" w:rsidP="00B45AC3">
            <w:pPr>
              <w:ind w:left="397"/>
              <w:rPr>
                <w:rFonts w:ascii="Libre Baskerville" w:hAnsi="Libre Baskerville" w:cstheme="minorHAnsi"/>
              </w:rPr>
            </w:pPr>
            <w:r w:rsidRPr="00927AAF">
              <w:rPr>
                <w:rFonts w:ascii="Libre Baskerville" w:hAnsi="Libre Baskerville" w:cstheme="minorHAnsi"/>
              </w:rPr>
              <w:t xml:space="preserve">o </w:t>
            </w:r>
            <w:r w:rsidR="00473703" w:rsidRPr="00473703">
              <w:rPr>
                <w:rFonts w:ascii="Libre Baskerville" w:hAnsi="Libre Baskerville" w:cstheme="minorHAnsi"/>
              </w:rPr>
              <w:t>Analitik hata</w:t>
            </w:r>
          </w:p>
        </w:tc>
        <w:tc>
          <w:tcPr>
            <w:tcW w:w="2126" w:type="dxa"/>
            <w:vAlign w:val="center"/>
          </w:tcPr>
          <w:p w14:paraId="30A2AF78" w14:textId="77777777" w:rsidR="001A3DD8" w:rsidRPr="00927AAF" w:rsidRDefault="001A3DD8" w:rsidP="00B45AC3">
            <w:pPr>
              <w:ind w:left="142"/>
              <w:rPr>
                <w:rFonts w:ascii="Libre Baskerville" w:hAnsi="Libre Baskerville" w:cstheme="minorHAnsi"/>
              </w:rPr>
            </w:pPr>
          </w:p>
        </w:tc>
        <w:tc>
          <w:tcPr>
            <w:tcW w:w="3121" w:type="dxa"/>
            <w:vAlign w:val="center"/>
          </w:tcPr>
          <w:p w14:paraId="6C324B0F" w14:textId="457BE9EF" w:rsidR="001A3DD8" w:rsidRPr="00927AAF" w:rsidRDefault="001A3DD8" w:rsidP="00B45AC3">
            <w:pPr>
              <w:ind w:left="142"/>
              <w:rPr>
                <w:rFonts w:ascii="Libre Baskerville" w:hAnsi="Libre Baskerville" w:cstheme="minorHAnsi"/>
              </w:rPr>
            </w:pPr>
            <w:r w:rsidRPr="00927AAF">
              <w:rPr>
                <w:rFonts w:ascii="Times New Roman" w:hAnsi="Times New Roman" w:cs="Times New Roman"/>
              </w:rPr>
              <w:t>□</w:t>
            </w:r>
            <w:r w:rsidRPr="00927AAF">
              <w:rPr>
                <w:rFonts w:ascii="Libre Baskerville" w:hAnsi="Libre Baskerville" w:cstheme="minorHAnsi"/>
              </w:rPr>
              <w:t xml:space="preserve">  </w:t>
            </w:r>
            <w:r w:rsidR="008C2092">
              <w:rPr>
                <w:rFonts w:ascii="Libre Baskerville" w:hAnsi="Libre Baskerville" w:cstheme="minorHAnsi"/>
              </w:rPr>
              <w:t>Editöryal sebepler</w:t>
            </w:r>
          </w:p>
        </w:tc>
        <w:tc>
          <w:tcPr>
            <w:tcW w:w="1884" w:type="dxa"/>
            <w:vAlign w:val="center"/>
          </w:tcPr>
          <w:p w14:paraId="60766EB1" w14:textId="77777777" w:rsidR="001A3DD8" w:rsidRPr="00927AAF" w:rsidRDefault="001A3DD8" w:rsidP="00B45AC3">
            <w:pPr>
              <w:ind w:left="142"/>
              <w:rPr>
                <w:rFonts w:ascii="Libre Baskerville" w:hAnsi="Libre Baskerville" w:cstheme="minorHAnsi"/>
              </w:rPr>
            </w:pPr>
          </w:p>
        </w:tc>
      </w:tr>
      <w:tr w:rsidR="001A3DD8" w:rsidRPr="001F36A8" w14:paraId="6798BB77" w14:textId="77777777" w:rsidTr="00CD0C25">
        <w:trPr>
          <w:gridAfter w:val="1"/>
          <w:wAfter w:w="11" w:type="dxa"/>
          <w:trHeight w:val="1031"/>
        </w:trPr>
        <w:tc>
          <w:tcPr>
            <w:tcW w:w="3119" w:type="dxa"/>
            <w:vAlign w:val="center"/>
          </w:tcPr>
          <w:p w14:paraId="0F67EE07" w14:textId="3846215C" w:rsidR="001A3DD8" w:rsidRPr="00927AAF" w:rsidRDefault="001A3DD8" w:rsidP="00B45AC3">
            <w:pPr>
              <w:ind w:left="397" w:right="261"/>
              <w:rPr>
                <w:rFonts w:ascii="Libre Baskerville" w:hAnsi="Libre Baskerville" w:cstheme="minorHAnsi"/>
              </w:rPr>
            </w:pPr>
            <w:r w:rsidRPr="00927AAF">
              <w:rPr>
                <w:rFonts w:ascii="Libre Baskerville" w:hAnsi="Libre Baskerville" w:cstheme="minorHAnsi"/>
              </w:rPr>
              <w:t xml:space="preserve">o </w:t>
            </w:r>
            <w:r w:rsidR="00473703" w:rsidRPr="00473703">
              <w:rPr>
                <w:rFonts w:ascii="Libre Baskerville" w:hAnsi="Libre Baskerville" w:cstheme="minorHAnsi"/>
              </w:rPr>
              <w:t>Diğer</w:t>
            </w:r>
            <w:r w:rsidR="008C2092">
              <w:rPr>
                <w:rFonts w:ascii="Libre Baskerville" w:hAnsi="Libre Baskerville" w:cstheme="minorHAnsi"/>
              </w:rPr>
              <w:t xml:space="preserve"> </w:t>
            </w:r>
            <w:r w:rsidR="00473703" w:rsidRPr="00473703">
              <w:rPr>
                <w:rFonts w:ascii="Libre Baskerville" w:hAnsi="Libre Baskerville" w:cstheme="minorHAnsi"/>
              </w:rPr>
              <w:t>(ayrıntılar):</w:t>
            </w:r>
          </w:p>
        </w:tc>
        <w:tc>
          <w:tcPr>
            <w:tcW w:w="2126" w:type="dxa"/>
            <w:vAlign w:val="center"/>
          </w:tcPr>
          <w:p w14:paraId="21234575" w14:textId="77777777" w:rsidR="001A3DD8" w:rsidRPr="00927AAF" w:rsidRDefault="001A3DD8" w:rsidP="00B45AC3">
            <w:pPr>
              <w:ind w:left="142"/>
              <w:rPr>
                <w:rFonts w:ascii="Libre Baskerville" w:hAnsi="Libre Baskerville" w:cstheme="minorHAnsi"/>
              </w:rPr>
            </w:pPr>
          </w:p>
        </w:tc>
        <w:tc>
          <w:tcPr>
            <w:tcW w:w="3121" w:type="dxa"/>
            <w:vAlign w:val="center"/>
          </w:tcPr>
          <w:p w14:paraId="612C54D8" w14:textId="2312269E" w:rsidR="001A3DD8" w:rsidRPr="00927AAF" w:rsidRDefault="001A3DD8" w:rsidP="00B45AC3">
            <w:pPr>
              <w:ind w:left="142"/>
              <w:rPr>
                <w:rFonts w:ascii="Libre Baskerville" w:hAnsi="Libre Baskerville" w:cstheme="minorHAnsi"/>
              </w:rPr>
            </w:pPr>
            <w:r w:rsidRPr="00927AAF">
              <w:rPr>
                <w:rFonts w:ascii="Times New Roman" w:hAnsi="Times New Roman" w:cs="Times New Roman"/>
              </w:rPr>
              <w:t>□</w:t>
            </w:r>
            <w:r w:rsidRPr="00927AAF">
              <w:rPr>
                <w:rFonts w:ascii="Libre Baskerville" w:hAnsi="Libre Baskerville" w:cstheme="minorHAnsi"/>
              </w:rPr>
              <w:t xml:space="preserve">  </w:t>
            </w:r>
            <w:r w:rsidR="00CD0C25" w:rsidRPr="00CD0C25">
              <w:rPr>
                <w:rFonts w:ascii="Libre Baskerville" w:hAnsi="Libre Baskerville" w:cstheme="minorHAnsi"/>
              </w:rPr>
              <w:t>Onay sorunları (yazarlar, editörler)</w:t>
            </w:r>
          </w:p>
        </w:tc>
        <w:tc>
          <w:tcPr>
            <w:tcW w:w="1884" w:type="dxa"/>
            <w:vAlign w:val="center"/>
          </w:tcPr>
          <w:p w14:paraId="7CBFDD46" w14:textId="77777777" w:rsidR="001A3DD8" w:rsidRPr="00927AAF" w:rsidRDefault="001A3DD8" w:rsidP="00B45AC3">
            <w:pPr>
              <w:ind w:left="142"/>
              <w:rPr>
                <w:rFonts w:ascii="Libre Baskerville" w:hAnsi="Libre Baskerville" w:cstheme="minorHAnsi"/>
              </w:rPr>
            </w:pPr>
          </w:p>
        </w:tc>
      </w:tr>
      <w:tr w:rsidR="001A3DD8" w:rsidRPr="001F36A8" w14:paraId="2C34ED62" w14:textId="77777777" w:rsidTr="00671392">
        <w:trPr>
          <w:gridAfter w:val="1"/>
          <w:wAfter w:w="11" w:type="dxa"/>
          <w:trHeight w:val="714"/>
        </w:trPr>
        <w:tc>
          <w:tcPr>
            <w:tcW w:w="5245" w:type="dxa"/>
            <w:gridSpan w:val="2"/>
            <w:vMerge w:val="restart"/>
            <w:vAlign w:val="center"/>
          </w:tcPr>
          <w:p w14:paraId="695CB9F1" w14:textId="77777777" w:rsidR="001A3DD8" w:rsidRPr="00927AAF" w:rsidRDefault="001A3DD8" w:rsidP="00B45AC3">
            <w:pPr>
              <w:ind w:left="142"/>
              <w:rPr>
                <w:rFonts w:ascii="Libre Baskerville" w:hAnsi="Libre Baskerville" w:cstheme="minorHAnsi"/>
              </w:rPr>
            </w:pPr>
          </w:p>
        </w:tc>
        <w:tc>
          <w:tcPr>
            <w:tcW w:w="3121" w:type="dxa"/>
            <w:vAlign w:val="center"/>
          </w:tcPr>
          <w:p w14:paraId="25563A1B" w14:textId="60B9B1D4" w:rsidR="001A3DD8" w:rsidRPr="00927AAF" w:rsidRDefault="001A3DD8" w:rsidP="00B45AC3">
            <w:pPr>
              <w:ind w:left="142"/>
              <w:rPr>
                <w:rFonts w:ascii="Libre Baskerville" w:hAnsi="Libre Baskerville" w:cstheme="minorHAnsi"/>
              </w:rPr>
            </w:pPr>
            <w:r w:rsidRPr="00927AAF">
              <w:rPr>
                <w:rFonts w:ascii="Times New Roman" w:hAnsi="Times New Roman" w:cs="Times New Roman"/>
              </w:rPr>
              <w:t>□</w:t>
            </w:r>
            <w:r w:rsidRPr="00927AAF">
              <w:rPr>
                <w:rFonts w:ascii="Libre Baskerville" w:hAnsi="Libre Baskerville" w:cstheme="minorHAnsi"/>
              </w:rPr>
              <w:t xml:space="preserve">  </w:t>
            </w:r>
            <w:r w:rsidR="00CD0C25">
              <w:rPr>
                <w:rFonts w:ascii="Libre Baskerville" w:hAnsi="Libre Baskerville" w:cstheme="minorHAnsi"/>
              </w:rPr>
              <w:t>Uygun olmayan hakem değerlendirmesi</w:t>
            </w:r>
          </w:p>
        </w:tc>
        <w:tc>
          <w:tcPr>
            <w:tcW w:w="1884" w:type="dxa"/>
            <w:vAlign w:val="center"/>
          </w:tcPr>
          <w:p w14:paraId="77FFD255" w14:textId="77777777" w:rsidR="001A3DD8" w:rsidRPr="00927AAF" w:rsidRDefault="001A3DD8" w:rsidP="00B45AC3">
            <w:pPr>
              <w:ind w:left="142"/>
              <w:rPr>
                <w:rFonts w:ascii="Libre Baskerville" w:hAnsi="Libre Baskerville" w:cstheme="minorHAnsi"/>
              </w:rPr>
            </w:pPr>
          </w:p>
        </w:tc>
      </w:tr>
      <w:tr w:rsidR="001A3DD8" w:rsidRPr="001F36A8" w14:paraId="1117FA48" w14:textId="77777777" w:rsidTr="00671392">
        <w:trPr>
          <w:gridAfter w:val="1"/>
          <w:wAfter w:w="11" w:type="dxa"/>
          <w:trHeight w:val="426"/>
        </w:trPr>
        <w:tc>
          <w:tcPr>
            <w:tcW w:w="5245" w:type="dxa"/>
            <w:gridSpan w:val="2"/>
            <w:vMerge/>
            <w:vAlign w:val="center"/>
          </w:tcPr>
          <w:p w14:paraId="05838EAA" w14:textId="77777777" w:rsidR="001A3DD8" w:rsidRPr="00927AAF" w:rsidRDefault="001A3DD8" w:rsidP="00B45AC3">
            <w:pPr>
              <w:ind w:left="142"/>
              <w:rPr>
                <w:rFonts w:ascii="Libre Baskerville" w:hAnsi="Libre Baskerville" w:cstheme="minorHAnsi"/>
              </w:rPr>
            </w:pPr>
          </w:p>
        </w:tc>
        <w:tc>
          <w:tcPr>
            <w:tcW w:w="3121" w:type="dxa"/>
            <w:vAlign w:val="center"/>
          </w:tcPr>
          <w:p w14:paraId="2304BCDE" w14:textId="7DD96572" w:rsidR="001A3DD8" w:rsidRPr="00927AAF" w:rsidRDefault="001A3DD8" w:rsidP="00B45AC3">
            <w:pPr>
              <w:ind w:left="142"/>
              <w:rPr>
                <w:rFonts w:ascii="Libre Baskerville" w:hAnsi="Libre Baskerville" w:cstheme="minorHAnsi"/>
              </w:rPr>
            </w:pPr>
            <w:r w:rsidRPr="00927AAF">
              <w:rPr>
                <w:rFonts w:ascii="Times New Roman" w:hAnsi="Times New Roman" w:cs="Times New Roman"/>
              </w:rPr>
              <w:t>□</w:t>
            </w:r>
            <w:r w:rsidRPr="00927AAF">
              <w:rPr>
                <w:rFonts w:ascii="Libre Baskerville" w:hAnsi="Libre Baskerville" w:cstheme="minorHAnsi"/>
              </w:rPr>
              <w:t xml:space="preserve">  </w:t>
            </w:r>
            <w:r w:rsidR="00CD0C25">
              <w:rPr>
                <w:rFonts w:ascii="Libre Baskerville" w:hAnsi="Libre Baskerville" w:cstheme="minorHAnsi"/>
              </w:rPr>
              <w:t>Çıkar çatışması</w:t>
            </w:r>
          </w:p>
        </w:tc>
        <w:tc>
          <w:tcPr>
            <w:tcW w:w="1884" w:type="dxa"/>
            <w:vAlign w:val="center"/>
          </w:tcPr>
          <w:p w14:paraId="07CE5177" w14:textId="77777777" w:rsidR="001A3DD8" w:rsidRPr="00927AAF" w:rsidRDefault="001A3DD8" w:rsidP="00B45AC3">
            <w:pPr>
              <w:ind w:left="142"/>
              <w:rPr>
                <w:rFonts w:ascii="Libre Baskerville" w:hAnsi="Libre Baskerville" w:cstheme="minorHAnsi"/>
              </w:rPr>
            </w:pPr>
          </w:p>
        </w:tc>
      </w:tr>
      <w:tr w:rsidR="001A3DD8" w:rsidRPr="001F36A8" w14:paraId="13DD5452" w14:textId="77777777" w:rsidTr="00473703">
        <w:trPr>
          <w:gridAfter w:val="1"/>
          <w:wAfter w:w="11" w:type="dxa"/>
          <w:trHeight w:val="1031"/>
        </w:trPr>
        <w:tc>
          <w:tcPr>
            <w:tcW w:w="10250" w:type="dxa"/>
            <w:gridSpan w:val="4"/>
            <w:vAlign w:val="center"/>
          </w:tcPr>
          <w:p w14:paraId="5FE94A89" w14:textId="2915877B" w:rsidR="001A3DD8" w:rsidRPr="00927AAF" w:rsidRDefault="001A3DD8" w:rsidP="00B45AC3">
            <w:pPr>
              <w:ind w:left="142"/>
              <w:rPr>
                <w:rFonts w:ascii="Libre Baskerville" w:hAnsi="Libre Baskerville" w:cstheme="minorHAnsi"/>
                <w:b/>
                <w:bCs/>
                <w:u w:val="single"/>
              </w:rPr>
            </w:pPr>
            <w:r w:rsidRPr="00927AAF">
              <w:rPr>
                <w:rFonts w:ascii="Libre Baskerville" w:hAnsi="Libre Baskerville" w:cstheme="minorHAnsi"/>
                <w:b/>
                <w:bCs/>
                <w:u w:val="single"/>
              </w:rPr>
              <w:br/>
            </w:r>
            <w:r w:rsidR="00CD0C25">
              <w:rPr>
                <w:rFonts w:ascii="Libre Baskerville" w:hAnsi="Libre Baskerville" w:cstheme="minorHAnsi"/>
                <w:b/>
                <w:bCs/>
                <w:u w:val="single"/>
              </w:rPr>
              <w:t>Geçmiş</w:t>
            </w:r>
            <w:r w:rsidRPr="00927AAF">
              <w:rPr>
                <w:rFonts w:ascii="Libre Baskerville" w:hAnsi="Libre Baskerville" w:cstheme="minorHAnsi"/>
                <w:b/>
                <w:bCs/>
                <w:u w:val="single"/>
              </w:rPr>
              <w:br/>
            </w:r>
          </w:p>
        </w:tc>
      </w:tr>
      <w:tr w:rsidR="001A3DD8" w:rsidRPr="001F36A8" w14:paraId="7F5F4ADC" w14:textId="77777777" w:rsidTr="00CD0C25">
        <w:trPr>
          <w:gridAfter w:val="1"/>
          <w:wAfter w:w="11" w:type="dxa"/>
          <w:trHeight w:val="608"/>
        </w:trPr>
        <w:tc>
          <w:tcPr>
            <w:tcW w:w="5245" w:type="dxa"/>
            <w:gridSpan w:val="2"/>
            <w:vAlign w:val="center"/>
          </w:tcPr>
          <w:p w14:paraId="2CF88C81" w14:textId="7F0A670C" w:rsidR="001A3DD8" w:rsidRPr="00927AAF" w:rsidRDefault="001A3DD8" w:rsidP="00B45AC3">
            <w:pPr>
              <w:ind w:left="142"/>
              <w:rPr>
                <w:rFonts w:ascii="Libre Baskerville" w:hAnsi="Libre Baskerville"/>
              </w:rPr>
            </w:pPr>
            <w:r w:rsidRPr="00927AAF">
              <w:rPr>
                <w:rFonts w:ascii="Times New Roman" w:hAnsi="Times New Roman" w:cs="Times New Roman"/>
              </w:rPr>
              <w:t>□</w:t>
            </w:r>
            <w:r w:rsidRPr="00927AAF">
              <w:rPr>
                <w:rFonts w:ascii="Libre Baskerville" w:hAnsi="Libre Baskerville" w:cstheme="minorHAnsi"/>
              </w:rPr>
              <w:t xml:space="preserve">  </w:t>
            </w:r>
            <w:r w:rsidR="00CD0C25">
              <w:rPr>
                <w:rFonts w:ascii="Libre Baskerville" w:hAnsi="Libre Baskerville"/>
              </w:rPr>
              <w:t>Konunun geçmişi ile ilgili ifadeler</w:t>
            </w:r>
          </w:p>
        </w:tc>
        <w:tc>
          <w:tcPr>
            <w:tcW w:w="5005" w:type="dxa"/>
            <w:gridSpan w:val="2"/>
            <w:vAlign w:val="center"/>
          </w:tcPr>
          <w:p w14:paraId="56330BFA" w14:textId="77777777" w:rsidR="001A3DD8" w:rsidRPr="00927AAF" w:rsidRDefault="001A3DD8" w:rsidP="00B45AC3">
            <w:pPr>
              <w:ind w:left="142"/>
              <w:rPr>
                <w:rFonts w:ascii="Libre Baskerville" w:hAnsi="Libre Baskerville" w:cstheme="minorHAnsi"/>
              </w:rPr>
            </w:pPr>
          </w:p>
        </w:tc>
      </w:tr>
      <w:tr w:rsidR="001A3DD8" w:rsidRPr="001F36A8" w14:paraId="0A8284AB" w14:textId="77777777" w:rsidTr="00671392">
        <w:trPr>
          <w:gridAfter w:val="1"/>
          <w:wAfter w:w="11" w:type="dxa"/>
          <w:trHeight w:val="182"/>
        </w:trPr>
        <w:tc>
          <w:tcPr>
            <w:tcW w:w="5245" w:type="dxa"/>
            <w:gridSpan w:val="2"/>
            <w:vAlign w:val="center"/>
          </w:tcPr>
          <w:p w14:paraId="05C7E059" w14:textId="338E5CC7" w:rsidR="001A3DD8" w:rsidRPr="00927AAF" w:rsidRDefault="001A3DD8" w:rsidP="00671392">
            <w:pPr>
              <w:ind w:left="142"/>
              <w:rPr>
                <w:rFonts w:ascii="Libre Baskerville" w:hAnsi="Libre Baskerville" w:cstheme="minorHAnsi"/>
              </w:rPr>
            </w:pPr>
            <w:r w:rsidRPr="00927AAF">
              <w:rPr>
                <w:rFonts w:ascii="Libre Baskerville" w:hAnsi="Libre Baskerville"/>
              </w:rPr>
              <w:br/>
            </w:r>
            <w:r w:rsidR="00CD0C25">
              <w:rPr>
                <w:rFonts w:ascii="Libre Baskerville" w:hAnsi="Libre Baskerville"/>
              </w:rPr>
              <w:t>Önceki olay referans ve detayları</w:t>
            </w:r>
            <w:r w:rsidRPr="00927AAF">
              <w:rPr>
                <w:rFonts w:ascii="Libre Baskerville" w:hAnsi="Libre Baskerville"/>
              </w:rPr>
              <w:t>:</w:t>
            </w:r>
            <w:r w:rsidRPr="00927AAF">
              <w:rPr>
                <w:rFonts w:ascii="Libre Baskerville" w:hAnsi="Libre Baskerville"/>
              </w:rPr>
              <w:br/>
            </w:r>
          </w:p>
        </w:tc>
        <w:tc>
          <w:tcPr>
            <w:tcW w:w="5005" w:type="dxa"/>
            <w:gridSpan w:val="2"/>
            <w:vAlign w:val="center"/>
          </w:tcPr>
          <w:p w14:paraId="5FF664B6" w14:textId="77777777" w:rsidR="001A3DD8" w:rsidRPr="00927AAF" w:rsidRDefault="001A3DD8" w:rsidP="00B45AC3">
            <w:pPr>
              <w:ind w:left="142"/>
              <w:rPr>
                <w:rFonts w:ascii="Libre Baskerville" w:hAnsi="Libre Baskerville" w:cstheme="minorHAnsi"/>
              </w:rPr>
            </w:pPr>
          </w:p>
        </w:tc>
      </w:tr>
      <w:tr w:rsidR="001A3DD8" w:rsidRPr="001F36A8" w14:paraId="63B9C49A" w14:textId="77777777" w:rsidTr="00CD0C25">
        <w:trPr>
          <w:gridAfter w:val="1"/>
          <w:wAfter w:w="11" w:type="dxa"/>
          <w:trHeight w:val="678"/>
        </w:trPr>
        <w:tc>
          <w:tcPr>
            <w:tcW w:w="5245" w:type="dxa"/>
            <w:gridSpan w:val="2"/>
            <w:vAlign w:val="center"/>
          </w:tcPr>
          <w:p w14:paraId="4C2852D6" w14:textId="3BCB0A62" w:rsidR="001A3DD8" w:rsidRPr="00927AAF" w:rsidRDefault="001A3DD8" w:rsidP="00B45AC3">
            <w:pPr>
              <w:ind w:left="142"/>
              <w:rPr>
                <w:rFonts w:ascii="Libre Baskerville" w:hAnsi="Libre Baskerville"/>
              </w:rPr>
            </w:pPr>
            <w:r w:rsidRPr="00927AAF">
              <w:rPr>
                <w:rFonts w:ascii="Times New Roman" w:hAnsi="Times New Roman" w:cs="Times New Roman"/>
              </w:rPr>
              <w:t>□</w:t>
            </w:r>
            <w:r w:rsidRPr="00927AAF">
              <w:rPr>
                <w:rFonts w:ascii="Libre Baskerville" w:hAnsi="Libre Baskerville" w:cstheme="minorHAnsi"/>
              </w:rPr>
              <w:t xml:space="preserve">  </w:t>
            </w:r>
            <w:r w:rsidR="00CD0C25" w:rsidRPr="00CD0C25">
              <w:rPr>
                <w:rFonts w:ascii="Libre Baskerville" w:hAnsi="Libre Baskerville"/>
              </w:rPr>
              <w:t>Düzeltme geçmişi</w:t>
            </w:r>
          </w:p>
        </w:tc>
        <w:tc>
          <w:tcPr>
            <w:tcW w:w="5005" w:type="dxa"/>
            <w:gridSpan w:val="2"/>
            <w:vAlign w:val="center"/>
          </w:tcPr>
          <w:p w14:paraId="41FEB6DB" w14:textId="77777777" w:rsidR="001A3DD8" w:rsidRPr="00927AAF" w:rsidRDefault="001A3DD8" w:rsidP="00B45AC3">
            <w:pPr>
              <w:ind w:left="142"/>
              <w:rPr>
                <w:rFonts w:ascii="Libre Baskerville" w:hAnsi="Libre Baskerville" w:cstheme="minorHAnsi"/>
              </w:rPr>
            </w:pPr>
          </w:p>
        </w:tc>
      </w:tr>
      <w:tr w:rsidR="001A3DD8" w:rsidRPr="001F36A8" w14:paraId="6223CD9D" w14:textId="77777777" w:rsidTr="00CD0C25">
        <w:trPr>
          <w:gridAfter w:val="1"/>
          <w:wAfter w:w="11" w:type="dxa"/>
          <w:trHeight w:val="182"/>
        </w:trPr>
        <w:tc>
          <w:tcPr>
            <w:tcW w:w="5245" w:type="dxa"/>
            <w:gridSpan w:val="2"/>
            <w:vAlign w:val="center"/>
          </w:tcPr>
          <w:p w14:paraId="68B82800" w14:textId="60622EA7" w:rsidR="001A3DD8" w:rsidRPr="00927AAF" w:rsidRDefault="001A3DD8" w:rsidP="00B45AC3">
            <w:pPr>
              <w:ind w:left="142"/>
              <w:rPr>
                <w:rFonts w:ascii="Libre Baskerville" w:hAnsi="Libre Baskerville" w:cstheme="minorHAnsi"/>
              </w:rPr>
            </w:pPr>
            <w:r w:rsidRPr="00927AAF">
              <w:rPr>
                <w:rFonts w:ascii="Libre Baskerville" w:hAnsi="Libre Baskerville"/>
              </w:rPr>
              <w:br/>
            </w:r>
            <w:r w:rsidR="00CD0C25" w:rsidRPr="00CD0C25">
              <w:rPr>
                <w:rFonts w:ascii="Libre Baskerville" w:hAnsi="Libre Baskerville"/>
              </w:rPr>
              <w:t>Önceki olay referans ve detayları:</w:t>
            </w:r>
            <w:r w:rsidRPr="00927AAF">
              <w:rPr>
                <w:rFonts w:ascii="Libre Baskerville" w:hAnsi="Libre Baskerville"/>
              </w:rPr>
              <w:t>:</w:t>
            </w:r>
            <w:r w:rsidRPr="00927AAF">
              <w:rPr>
                <w:rFonts w:ascii="Libre Baskerville" w:hAnsi="Libre Baskerville"/>
              </w:rPr>
              <w:br/>
            </w:r>
          </w:p>
        </w:tc>
        <w:tc>
          <w:tcPr>
            <w:tcW w:w="5005" w:type="dxa"/>
            <w:gridSpan w:val="2"/>
            <w:vAlign w:val="center"/>
          </w:tcPr>
          <w:p w14:paraId="7BE382F4" w14:textId="77777777" w:rsidR="001A3DD8" w:rsidRPr="00927AAF" w:rsidRDefault="001A3DD8" w:rsidP="00B45AC3">
            <w:pPr>
              <w:ind w:left="142"/>
              <w:rPr>
                <w:rFonts w:ascii="Libre Baskerville" w:hAnsi="Libre Baskerville" w:cstheme="minorHAnsi"/>
              </w:rPr>
            </w:pPr>
          </w:p>
        </w:tc>
      </w:tr>
      <w:tr w:rsidR="001A3DD8" w:rsidRPr="001F36A8" w14:paraId="5175B36D" w14:textId="77777777" w:rsidTr="008C2092">
        <w:trPr>
          <w:gridAfter w:val="1"/>
          <w:wAfter w:w="11" w:type="dxa"/>
          <w:trHeight w:val="985"/>
        </w:trPr>
        <w:tc>
          <w:tcPr>
            <w:tcW w:w="3119" w:type="dxa"/>
            <w:vAlign w:val="center"/>
          </w:tcPr>
          <w:p w14:paraId="1293ED5C" w14:textId="163EEE4D" w:rsidR="001A3DD8" w:rsidRPr="00927AAF" w:rsidRDefault="00797553" w:rsidP="00B45AC3">
            <w:pPr>
              <w:ind w:left="142"/>
              <w:rPr>
                <w:rFonts w:ascii="Libre Baskerville" w:hAnsi="Libre Baskerville" w:cstheme="minorHAnsi"/>
              </w:rPr>
            </w:pPr>
            <w:r w:rsidRPr="00797553">
              <w:rPr>
                <w:rFonts w:ascii="Libre Baskerville" w:hAnsi="Libre Baskerville" w:cstheme="minorHAnsi"/>
              </w:rPr>
              <w:t>Ek yorum ve detaylar</w:t>
            </w:r>
          </w:p>
        </w:tc>
        <w:tc>
          <w:tcPr>
            <w:tcW w:w="7131" w:type="dxa"/>
            <w:gridSpan w:val="3"/>
            <w:vAlign w:val="center"/>
          </w:tcPr>
          <w:p w14:paraId="5005966C" w14:textId="77777777" w:rsidR="001A3DD8" w:rsidRPr="00927AAF" w:rsidRDefault="001A3DD8" w:rsidP="00B45AC3">
            <w:pPr>
              <w:ind w:left="142"/>
              <w:rPr>
                <w:rFonts w:ascii="Libre Baskerville" w:hAnsi="Libre Baskerville" w:cstheme="minorHAnsi"/>
              </w:rPr>
            </w:pPr>
          </w:p>
          <w:p w14:paraId="01688953" w14:textId="77777777" w:rsidR="001A3DD8" w:rsidRPr="00927AAF" w:rsidRDefault="001A3DD8" w:rsidP="00B45AC3">
            <w:pPr>
              <w:ind w:left="142"/>
              <w:rPr>
                <w:rFonts w:ascii="Libre Baskerville" w:hAnsi="Libre Baskerville" w:cstheme="minorHAnsi"/>
              </w:rPr>
            </w:pPr>
          </w:p>
          <w:p w14:paraId="2268F1B2" w14:textId="77777777" w:rsidR="001A3DD8" w:rsidRPr="00927AAF" w:rsidRDefault="001A3DD8" w:rsidP="00B45AC3">
            <w:pPr>
              <w:ind w:left="142"/>
              <w:rPr>
                <w:rFonts w:ascii="Libre Baskerville" w:hAnsi="Libre Baskerville" w:cstheme="minorHAnsi"/>
              </w:rPr>
            </w:pPr>
          </w:p>
          <w:p w14:paraId="2F0D0A84" w14:textId="77777777" w:rsidR="001A3DD8" w:rsidRPr="00927AAF" w:rsidRDefault="001A3DD8" w:rsidP="00B45AC3">
            <w:pPr>
              <w:ind w:left="142"/>
              <w:rPr>
                <w:rFonts w:ascii="Libre Baskerville" w:hAnsi="Libre Baskerville" w:cstheme="minorHAnsi"/>
              </w:rPr>
            </w:pPr>
          </w:p>
          <w:p w14:paraId="2259288F" w14:textId="77777777" w:rsidR="001A3DD8" w:rsidRPr="00927AAF" w:rsidRDefault="001A3DD8" w:rsidP="00B45AC3">
            <w:pPr>
              <w:rPr>
                <w:rFonts w:ascii="Libre Baskerville" w:hAnsi="Libre Baskerville" w:cstheme="minorHAnsi"/>
              </w:rPr>
            </w:pPr>
          </w:p>
        </w:tc>
      </w:tr>
      <w:tr w:rsidR="001A3DD8" w:rsidRPr="001F36A8" w14:paraId="345744D3" w14:textId="77777777" w:rsidTr="00473703">
        <w:trPr>
          <w:gridAfter w:val="1"/>
          <w:wAfter w:w="11" w:type="dxa"/>
          <w:trHeight w:val="482"/>
        </w:trPr>
        <w:tc>
          <w:tcPr>
            <w:tcW w:w="10250" w:type="dxa"/>
            <w:gridSpan w:val="4"/>
            <w:vAlign w:val="center"/>
          </w:tcPr>
          <w:p w14:paraId="2B714B02" w14:textId="534B1093" w:rsidR="001A3DD8" w:rsidRPr="00927AAF" w:rsidRDefault="001A3DD8" w:rsidP="00B45AC3">
            <w:pPr>
              <w:ind w:left="539" w:hanging="401"/>
              <w:rPr>
                <w:rFonts w:ascii="Libre Baskerville" w:hAnsi="Libre Baskerville" w:cstheme="minorHAnsi"/>
              </w:rPr>
            </w:pPr>
            <w:r w:rsidRPr="00927AAF">
              <w:rPr>
                <w:rFonts w:ascii="Libre Baskerville" w:hAnsi="Libre Baskerville" w:cstheme="minorHAnsi"/>
                <w:b/>
                <w:bCs/>
                <w:u w:val="single"/>
              </w:rPr>
              <w:br/>
            </w:r>
            <w:r w:rsidR="00797553" w:rsidRPr="00797553">
              <w:rPr>
                <w:rFonts w:ascii="Libre Baskerville" w:hAnsi="Libre Baskerville" w:cstheme="minorHAnsi"/>
                <w:b/>
                <w:bCs/>
                <w:u w:val="single"/>
              </w:rPr>
              <w:t>Geri çekme bildirimi metni (yayınlanmak üzere)</w:t>
            </w:r>
            <w:r w:rsidRPr="00927AAF">
              <w:rPr>
                <w:rFonts w:ascii="Libre Baskerville" w:hAnsi="Libre Baskerville" w:cstheme="minorHAnsi"/>
                <w:b/>
                <w:bCs/>
                <w:u w:val="single"/>
              </w:rPr>
              <w:br/>
            </w:r>
          </w:p>
        </w:tc>
      </w:tr>
      <w:tr w:rsidR="001A3DD8" w:rsidRPr="008473A5" w14:paraId="047996D4" w14:textId="77777777" w:rsidTr="008C2092">
        <w:trPr>
          <w:gridAfter w:val="1"/>
          <w:wAfter w:w="11" w:type="dxa"/>
          <w:trHeight w:val="1903"/>
        </w:trPr>
        <w:tc>
          <w:tcPr>
            <w:tcW w:w="3119" w:type="dxa"/>
            <w:vAlign w:val="center"/>
          </w:tcPr>
          <w:p w14:paraId="12F815DE" w14:textId="77777777" w:rsidR="001A3DD8" w:rsidRPr="00244252" w:rsidRDefault="001A3DD8" w:rsidP="00B45AC3">
            <w:pPr>
              <w:ind w:left="142"/>
              <w:rPr>
                <w:rFonts w:cstheme="minorHAnsi"/>
                <w:b/>
                <w:bCs/>
                <w:u w:val="single"/>
              </w:rPr>
            </w:pPr>
          </w:p>
        </w:tc>
        <w:tc>
          <w:tcPr>
            <w:tcW w:w="7131" w:type="dxa"/>
            <w:gridSpan w:val="3"/>
            <w:vAlign w:val="center"/>
          </w:tcPr>
          <w:p w14:paraId="526B9680" w14:textId="073AFB2F" w:rsidR="008473A5" w:rsidRPr="008473A5" w:rsidRDefault="008473A5" w:rsidP="008473A5">
            <w:pPr>
              <w:rPr>
                <w:rFonts w:cstheme="minorHAnsi"/>
                <w:lang w:val="it-IT"/>
              </w:rPr>
            </w:pPr>
          </w:p>
        </w:tc>
      </w:tr>
    </w:tbl>
    <w:p w14:paraId="29DFEE8C" w14:textId="0ECF2A8F" w:rsidR="001A40A4" w:rsidRPr="008473A5" w:rsidRDefault="001A40A4" w:rsidP="001A40A4">
      <w:pPr>
        <w:spacing w:line="360" w:lineRule="exact"/>
        <w:rPr>
          <w:lang w:val="it-IT"/>
        </w:rPr>
      </w:pPr>
    </w:p>
    <w:p w14:paraId="71E090C4" w14:textId="0F845E7A" w:rsidR="008E4BF9" w:rsidRPr="008473A5" w:rsidRDefault="008E4BF9" w:rsidP="001C2EE0">
      <w:pPr>
        <w:spacing w:line="360" w:lineRule="exact"/>
        <w:rPr>
          <w:lang w:val="it-IT"/>
        </w:rPr>
        <w:sectPr w:rsidR="008E4BF9" w:rsidRPr="008473A5" w:rsidSect="001A3DD8">
          <w:pgSz w:w="11906" w:h="16838"/>
          <w:pgMar w:top="426" w:right="1417" w:bottom="1134" w:left="1417" w:header="709" w:footer="709" w:gutter="0"/>
          <w:cols w:space="708"/>
          <w:docGrid w:linePitch="360"/>
        </w:sectPr>
      </w:pPr>
    </w:p>
    <w:p w14:paraId="79240707" w14:textId="4D8AF621" w:rsidR="00E352DB" w:rsidRPr="008473A5" w:rsidRDefault="008473A5" w:rsidP="00B50149">
      <w:pPr>
        <w:spacing w:line="360" w:lineRule="exact"/>
        <w:rPr>
          <w:rFonts w:ascii="Source Sans Pro" w:hAnsi="Source Sans Pro"/>
          <w:color w:val="505050"/>
          <w:shd w:val="clear" w:color="auto" w:fill="FCFBFB"/>
          <w:lang w:val="it-IT"/>
        </w:rPr>
      </w:pPr>
      <w:r>
        <w:rPr>
          <w:rFonts w:ascii="Libre Baskerville" w:hAnsi="Libre Baskerville"/>
          <w:noProof/>
          <w:sz w:val="20"/>
          <w:szCs w:val="20"/>
        </w:rPr>
        <w:lastRenderedPageBreak/>
        <mc:AlternateContent>
          <mc:Choice Requires="wpg">
            <w:drawing>
              <wp:anchor distT="0" distB="0" distL="114300" distR="114300" simplePos="0" relativeHeight="251660288" behindDoc="0" locked="0" layoutInCell="1" allowOverlap="1" wp14:anchorId="54FB3139" wp14:editId="5B5EC516">
                <wp:simplePos x="0" y="0"/>
                <wp:positionH relativeFrom="column">
                  <wp:posOffset>-828077</wp:posOffset>
                </wp:positionH>
                <wp:positionV relativeFrom="paragraph">
                  <wp:posOffset>4299734</wp:posOffset>
                </wp:positionV>
                <wp:extent cx="7552690" cy="5375275"/>
                <wp:effectExtent l="0" t="0" r="3810" b="0"/>
                <wp:wrapNone/>
                <wp:docPr id="3" name="Group 3"/>
                <wp:cNvGraphicFramePr/>
                <a:graphic xmlns:a="http://schemas.openxmlformats.org/drawingml/2006/main">
                  <a:graphicData uri="http://schemas.microsoft.com/office/word/2010/wordprocessingGroup">
                    <wpg:wgp>
                      <wpg:cNvGrpSpPr/>
                      <wpg:grpSpPr>
                        <a:xfrm>
                          <a:off x="0" y="0"/>
                          <a:ext cx="7552690" cy="5375275"/>
                          <a:chOff x="99060" y="-167640"/>
                          <a:chExt cx="7552690" cy="5375275"/>
                        </a:xfrm>
                      </wpg:grpSpPr>
                      <wps:wsp>
                        <wps:cNvPr id="29" name="Rectangle 22"/>
                        <wps:cNvSpPr/>
                        <wps:spPr>
                          <a:xfrm>
                            <a:off x="99060" y="-167640"/>
                            <a:ext cx="7552690" cy="5375275"/>
                          </a:xfrm>
                          <a:prstGeom prst="rect">
                            <a:avLst/>
                          </a:prstGeom>
                          <a:solidFill>
                            <a:srgbClr val="0D0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9C82ED" w14:textId="77777777" w:rsidR="008473A5" w:rsidRPr="00402C5E" w:rsidRDefault="008473A5" w:rsidP="008473A5">
                              <w:pPr>
                                <w:rPr>
                                  <w:rFonts w:ascii="Libre Baskerville" w:hAnsi="Libre Baskerville"/>
                                  <w:sz w:val="20"/>
                                  <w:szCs w:val="20"/>
                                </w:rPr>
                              </w:pPr>
                            </w:p>
                          </w:txbxContent>
                        </wps:txbx>
                        <wps:bodyPr rtlCol="0" anchor="ctr">
                          <a:noAutofit/>
                        </wps:bodyPr>
                      </wps:wsp>
                      <pic:pic xmlns:pic="http://schemas.openxmlformats.org/drawingml/2006/picture">
                        <pic:nvPicPr>
                          <pic:cNvPr id="30" name="Picture 30" descr="A picture containing graphical user interface&#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893134" y="1095153"/>
                            <a:ext cx="3371850" cy="719455"/>
                          </a:xfrm>
                          <a:prstGeom prst="rect">
                            <a:avLst/>
                          </a:prstGeom>
                        </pic:spPr>
                      </pic:pic>
                      <pic:pic xmlns:pic="http://schemas.openxmlformats.org/drawingml/2006/picture">
                        <pic:nvPicPr>
                          <pic:cNvPr id="31" name="Picture 31" descr="A picture containing icon&#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893134" y="382772"/>
                            <a:ext cx="2637790" cy="359410"/>
                          </a:xfrm>
                          <a:prstGeom prst="rect">
                            <a:avLst/>
                          </a:prstGeom>
                        </pic:spPr>
                      </pic:pic>
                      <wps:wsp>
                        <wps:cNvPr id="33" name="Text Box 33"/>
                        <wps:cNvSpPr txBox="1"/>
                        <wps:spPr>
                          <a:xfrm>
                            <a:off x="893134" y="2052084"/>
                            <a:ext cx="5606726" cy="3042073"/>
                          </a:xfrm>
                          <a:prstGeom prst="rect">
                            <a:avLst/>
                          </a:prstGeom>
                          <a:noFill/>
                          <a:ln w="6350">
                            <a:noFill/>
                          </a:ln>
                        </wps:spPr>
                        <wps:txbx>
                          <w:txbxContent>
                            <w:p w14:paraId="70579D1B" w14:textId="77777777" w:rsidR="008473A5" w:rsidRPr="00671392" w:rsidRDefault="008473A5" w:rsidP="008473A5">
                              <w:pPr>
                                <w:spacing w:after="151" w:line="276" w:lineRule="auto"/>
                                <w:rPr>
                                  <w:rFonts w:ascii="Libre Baskerville" w:eastAsia="ES Klarheit Grotesk Medium" w:hAnsi="Libre Baskerville"/>
                                  <w:b/>
                                  <w:bCs/>
                                  <w:color w:val="FFFFFF" w:themeColor="background1"/>
                                  <w:kern w:val="24"/>
                                  <w:sz w:val="20"/>
                                  <w:szCs w:val="20"/>
                                </w:rPr>
                              </w:pPr>
                              <w:r w:rsidRPr="00671392">
                                <w:rPr>
                                  <w:rFonts w:ascii="Libre Baskerville" w:eastAsia="ES Klarheit Grotesk Medium" w:hAnsi="Libre Baskerville"/>
                                  <w:b/>
                                  <w:bCs/>
                                  <w:color w:val="FFFFFF" w:themeColor="background1"/>
                                  <w:kern w:val="24"/>
                                  <w:sz w:val="20"/>
                                  <w:szCs w:val="20"/>
                                </w:rPr>
                                <w:t xml:space="preserve">Secretary / </w:t>
                              </w:r>
                              <w:hyperlink r:id="rId18" w:history="1">
                                <w:r w:rsidRPr="00671392">
                                  <w:rPr>
                                    <w:rStyle w:val="Hyperlink"/>
                                    <w:rFonts w:ascii="Libre Baskerville" w:eastAsia="ES Klarheit Grotesk Medium" w:hAnsi="Libre Baskerville"/>
                                    <w:b/>
                                    <w:bCs/>
                                    <w:color w:val="FFFFFF" w:themeColor="background1"/>
                                    <w:kern w:val="24"/>
                                    <w:sz w:val="20"/>
                                    <w:szCs w:val="20"/>
                                  </w:rPr>
                                  <w:t>secretary@ease.org.uk</w:t>
                                </w:r>
                              </w:hyperlink>
                              <w:r w:rsidRPr="00671392">
                                <w:rPr>
                                  <w:rFonts w:ascii="Libre Baskerville" w:eastAsia="ES Klarheit Grotesk Medium" w:hAnsi="Libre Baskerville"/>
                                  <w:b/>
                                  <w:bCs/>
                                  <w:color w:val="FFFFFF" w:themeColor="background1"/>
                                  <w:kern w:val="24"/>
                                  <w:sz w:val="20"/>
                                  <w:szCs w:val="20"/>
                                </w:rPr>
                                <w:t xml:space="preserve"> </w:t>
                              </w:r>
                              <w:r w:rsidRPr="00671392">
                                <w:rPr>
                                  <w:rFonts w:ascii="Libre Baskerville" w:eastAsia="ES Klarheit Grotesk Medium" w:hAnsi="Libre Baskerville"/>
                                  <w:b/>
                                  <w:bCs/>
                                  <w:color w:val="FFFFFF" w:themeColor="background1"/>
                                  <w:kern w:val="24"/>
                                  <w:sz w:val="20"/>
                                  <w:szCs w:val="20"/>
                                </w:rPr>
                                <w:br/>
                                <w:t xml:space="preserve">EASE website  /  </w:t>
                              </w:r>
                              <w:hyperlink r:id="rId19" w:history="1">
                                <w:r w:rsidRPr="00671392">
                                  <w:rPr>
                                    <w:rStyle w:val="Hyperlink"/>
                                    <w:rFonts w:ascii="Libre Baskerville" w:eastAsia="ES Klarheit Grotesk Medium" w:hAnsi="Libre Baskerville"/>
                                    <w:b/>
                                    <w:bCs/>
                                    <w:color w:val="FFFFFF" w:themeColor="background1"/>
                                    <w:kern w:val="24"/>
                                    <w:sz w:val="20"/>
                                    <w:szCs w:val="20"/>
                                  </w:rPr>
                                  <w:t>ease.org.uk</w:t>
                                </w:r>
                              </w:hyperlink>
                              <w:r w:rsidRPr="00671392">
                                <w:rPr>
                                  <w:rFonts w:ascii="Libre Baskerville" w:eastAsia="ES Klarheit Grotesk Medium" w:hAnsi="Libre Baskerville"/>
                                  <w:b/>
                                  <w:bCs/>
                                  <w:color w:val="FFFFFF" w:themeColor="background1"/>
                                  <w:kern w:val="24"/>
                                  <w:sz w:val="20"/>
                                  <w:szCs w:val="20"/>
                                </w:rPr>
                                <w:t xml:space="preserve"> </w:t>
                              </w:r>
                              <w:r w:rsidRPr="00671392">
                                <w:rPr>
                                  <w:rFonts w:ascii="Libre Baskerville" w:eastAsia="ES Klarheit Grotesk Medium" w:hAnsi="Libre Baskerville"/>
                                  <w:b/>
                                  <w:bCs/>
                                  <w:color w:val="FFFFFF" w:themeColor="background1"/>
                                  <w:kern w:val="24"/>
                                  <w:sz w:val="20"/>
                                  <w:szCs w:val="20"/>
                                </w:rPr>
                                <w:br/>
                                <w:t xml:space="preserve">Twitter / </w:t>
                              </w:r>
                              <w:hyperlink r:id="rId20" w:history="1">
                                <w:r w:rsidRPr="00671392">
                                  <w:rPr>
                                    <w:rStyle w:val="Hyperlink"/>
                                    <w:rFonts w:ascii="Libre Baskerville" w:eastAsia="ES Klarheit Grotesk Medium" w:hAnsi="Libre Baskerville"/>
                                    <w:b/>
                                    <w:bCs/>
                                    <w:color w:val="FFFFFF" w:themeColor="background1"/>
                                    <w:kern w:val="24"/>
                                    <w:sz w:val="20"/>
                                    <w:szCs w:val="20"/>
                                  </w:rPr>
                                  <w:t>twitter.com/EASEeditors</w:t>
                                </w:r>
                              </w:hyperlink>
                              <w:r w:rsidRPr="00671392">
                                <w:rPr>
                                  <w:rFonts w:ascii="Libre Baskerville" w:eastAsia="ES Klarheit Grotesk Medium" w:hAnsi="Libre Baskerville"/>
                                  <w:b/>
                                  <w:bCs/>
                                  <w:color w:val="FFFFFF" w:themeColor="background1"/>
                                  <w:kern w:val="24"/>
                                  <w:sz w:val="20"/>
                                  <w:szCs w:val="20"/>
                                  <w:u w:val="single"/>
                                </w:rPr>
                                <w:t xml:space="preserve"> </w:t>
                              </w:r>
                              <w:r w:rsidRPr="00671392">
                                <w:rPr>
                                  <w:rFonts w:ascii="Libre Baskerville" w:eastAsia="ES Klarheit Grotesk Medium" w:hAnsi="Libre Baskerville"/>
                                  <w:b/>
                                  <w:bCs/>
                                  <w:color w:val="FFFFFF" w:themeColor="background1"/>
                                  <w:kern w:val="24"/>
                                  <w:sz w:val="20"/>
                                  <w:szCs w:val="20"/>
                                </w:rPr>
                                <w:br/>
                                <w:t xml:space="preserve">LinkedIn / </w:t>
                              </w:r>
                              <w:hyperlink r:id="rId21" w:history="1">
                                <w:r w:rsidRPr="00671392">
                                  <w:rPr>
                                    <w:rStyle w:val="Hyperlink"/>
                                    <w:rFonts w:ascii="Libre Baskerville" w:eastAsia="ES Klarheit Grotesk Medium" w:hAnsi="Libre Baskerville"/>
                                    <w:b/>
                                    <w:bCs/>
                                    <w:color w:val="FFFFFF" w:themeColor="background1"/>
                                    <w:kern w:val="24"/>
                                    <w:sz w:val="20"/>
                                    <w:szCs w:val="20"/>
                                  </w:rPr>
                                  <w:t>linkedin.com/company/</w:t>
                                </w:r>
                              </w:hyperlink>
                              <w:hyperlink r:id="rId22" w:history="1">
                                <w:r w:rsidRPr="00671392">
                                  <w:rPr>
                                    <w:rStyle w:val="Hyperlink"/>
                                    <w:rFonts w:ascii="Libre Baskerville" w:eastAsia="ES Klarheit Grotesk Medium" w:hAnsi="Libre Baskerville"/>
                                    <w:b/>
                                    <w:bCs/>
                                    <w:color w:val="FFFFFF" w:themeColor="background1"/>
                                    <w:kern w:val="24"/>
                                    <w:sz w:val="20"/>
                                    <w:szCs w:val="20"/>
                                  </w:rPr>
                                  <w:t>easeeditors</w:t>
                                </w:r>
                              </w:hyperlink>
                              <w:r w:rsidRPr="00671392">
                                <w:rPr>
                                  <w:rFonts w:ascii="Libre Baskerville" w:eastAsia="ES Klarheit Grotesk Medium" w:hAnsi="Libre Baskerville"/>
                                  <w:b/>
                                  <w:bCs/>
                                  <w:color w:val="FFFFFF" w:themeColor="background1"/>
                                  <w:kern w:val="24"/>
                                  <w:sz w:val="20"/>
                                  <w:szCs w:val="20"/>
                                </w:rPr>
                                <w:br/>
                                <w:t xml:space="preserve">Facebook / </w:t>
                              </w:r>
                              <w:hyperlink r:id="rId23" w:history="1">
                                <w:r w:rsidRPr="00671392">
                                  <w:rPr>
                                    <w:rStyle w:val="Hyperlink"/>
                                    <w:rFonts w:ascii="Libre Baskerville" w:eastAsia="ES Klarheit Grotesk Medium" w:hAnsi="Libre Baskerville"/>
                                    <w:b/>
                                    <w:bCs/>
                                    <w:color w:val="FFFFFF" w:themeColor="background1"/>
                                    <w:kern w:val="24"/>
                                    <w:sz w:val="20"/>
                                    <w:szCs w:val="20"/>
                                  </w:rPr>
                                  <w:t>facebook.com/EASEeditors/</w:t>
                                </w:r>
                              </w:hyperlink>
                              <w:r w:rsidRPr="00671392">
                                <w:rPr>
                                  <w:rFonts w:ascii="Libre Baskerville" w:eastAsia="ES Klarheit Grotesk Medium" w:hAnsi="Libre Baskerville"/>
                                  <w:b/>
                                  <w:bCs/>
                                  <w:color w:val="FFFFFF" w:themeColor="background1"/>
                                  <w:kern w:val="24"/>
                                  <w:sz w:val="20"/>
                                  <w:szCs w:val="20"/>
                                </w:rPr>
                                <w:br/>
                                <w:t xml:space="preserve">YouTube / </w:t>
                              </w:r>
                              <w:hyperlink r:id="rId24" w:history="1">
                                <w:r w:rsidRPr="00671392">
                                  <w:rPr>
                                    <w:rStyle w:val="Hyperlink"/>
                                    <w:rFonts w:ascii="Libre Baskerville" w:hAnsi="Libre Baskerville"/>
                                    <w:b/>
                                    <w:bCs/>
                                    <w:color w:val="FFFFFF" w:themeColor="background1"/>
                                    <w:sz w:val="20"/>
                                    <w:szCs w:val="20"/>
                                  </w:rPr>
                                  <w:t>youtube.com/c/EASEeditors</w:t>
                                </w:r>
                              </w:hyperlink>
                            </w:p>
                            <w:p w14:paraId="6C32FAEF" w14:textId="77777777" w:rsidR="008473A5" w:rsidRPr="00671392" w:rsidRDefault="008473A5" w:rsidP="008473A5">
                              <w:pPr>
                                <w:spacing w:line="276" w:lineRule="auto"/>
                                <w:rPr>
                                  <w:color w:val="FFFFFF" w:themeColor="background1"/>
                                </w:rPr>
                              </w:pPr>
                              <w:r w:rsidRPr="00671392">
                                <w:rPr>
                                  <w:rFonts w:ascii="Libre Baskerville" w:eastAsia="ES Klarheit Grotesk Medium" w:hAnsi="Libre Baskerville"/>
                                  <w:b/>
                                  <w:color w:val="FFFFFF" w:themeColor="background1"/>
                                  <w:kern w:val="24"/>
                                  <w:sz w:val="20"/>
                                  <w:szCs w:val="20"/>
                                </w:rPr>
                                <w:t xml:space="preserve">European Science Editing </w:t>
                              </w:r>
                              <w:r w:rsidRPr="00671392">
                                <w:rPr>
                                  <w:rFonts w:ascii="Libre Baskerville" w:eastAsia="ES Klarheit Grotesk Medium" w:hAnsi="Libre Baskerville"/>
                                  <w:b/>
                                  <w:bCs/>
                                  <w:color w:val="FFFFFF" w:themeColor="background1"/>
                                  <w:kern w:val="24"/>
                                  <w:sz w:val="20"/>
                                  <w:szCs w:val="20"/>
                                </w:rPr>
                                <w:t>/</w:t>
                              </w:r>
                              <w:r w:rsidRPr="00671392">
                                <w:rPr>
                                  <w:rFonts w:ascii="Libre Baskerville" w:eastAsia="ES Klarheit Grotesk Medium" w:hAnsi="Libre Baskerville"/>
                                  <w:b/>
                                  <w:color w:val="FFFFFF" w:themeColor="background1"/>
                                  <w:kern w:val="24"/>
                                  <w:sz w:val="20"/>
                                  <w:szCs w:val="20"/>
                                </w:rPr>
                                <w:t xml:space="preserve"> </w:t>
                              </w:r>
                              <w:hyperlink r:id="rId25" w:history="1">
                                <w:r w:rsidRPr="00671392">
                                  <w:rPr>
                                    <w:rStyle w:val="Hyperlink"/>
                                    <w:rFonts w:ascii="Libre Baskerville" w:eastAsia="ES Klarheit Grotesk Medium" w:hAnsi="Libre Baskerville"/>
                                    <w:b/>
                                    <w:color w:val="FFFFFF" w:themeColor="background1"/>
                                    <w:kern w:val="24"/>
                                    <w:sz w:val="20"/>
                                    <w:szCs w:val="20"/>
                                  </w:rPr>
                                  <w:t>ese.arphahub.com</w:t>
                                </w:r>
                              </w:hyperlink>
                              <w:r w:rsidRPr="00671392">
                                <w:rPr>
                                  <w:rStyle w:val="Hyperlink"/>
                                  <w:rFonts w:ascii="Libre Baskerville" w:eastAsia="ES Klarheit Grotesk Medium" w:hAnsi="Libre Baskerville"/>
                                  <w:b/>
                                  <w:color w:val="FFFFFF" w:themeColor="background1"/>
                                  <w:kern w:val="24"/>
                                  <w:sz w:val="20"/>
                                  <w:szCs w:val="20"/>
                                </w:rPr>
                                <w:br/>
                              </w:r>
                              <w:r w:rsidRPr="00671392">
                                <w:rPr>
                                  <w:rFonts w:ascii="Libre Baskerville" w:eastAsia="ES Klarheit Grotesk Medium" w:hAnsi="Libre Baskerville"/>
                                  <w:b/>
                                  <w:color w:val="FFFFFF" w:themeColor="background1"/>
                                  <w:kern w:val="24"/>
                                  <w:sz w:val="20"/>
                                  <w:szCs w:val="20"/>
                                </w:rPr>
                                <w:t xml:space="preserve">European Science Editing Twitter </w:t>
                              </w:r>
                              <w:r w:rsidRPr="00671392">
                                <w:rPr>
                                  <w:rFonts w:ascii="Libre Baskerville" w:eastAsia="ES Klarheit Grotesk Medium" w:hAnsi="Libre Baskerville"/>
                                  <w:b/>
                                  <w:bCs/>
                                  <w:color w:val="FFFFFF" w:themeColor="background1"/>
                                  <w:kern w:val="24"/>
                                  <w:sz w:val="20"/>
                                  <w:szCs w:val="20"/>
                                </w:rPr>
                                <w:t xml:space="preserve">/ </w:t>
                              </w:r>
                              <w:hyperlink r:id="rId26" w:history="1">
                                <w:r w:rsidRPr="00671392">
                                  <w:rPr>
                                    <w:rStyle w:val="Hyperlink"/>
                                    <w:rFonts w:ascii="Libre Baskerville" w:eastAsia="ES Klarheit Grotesk Medium" w:hAnsi="Libre Baskerville"/>
                                    <w:b/>
                                    <w:bCs/>
                                    <w:color w:val="FFFFFF" w:themeColor="background1"/>
                                    <w:kern w:val="24"/>
                                    <w:sz w:val="20"/>
                                    <w:szCs w:val="20"/>
                                  </w:rPr>
                                  <w:t>twitter.com/Eur_Sci_Ed</w:t>
                                </w:r>
                              </w:hyperlink>
                              <w:r w:rsidRPr="00671392">
                                <w:rPr>
                                  <w:rFonts w:ascii="Libre Baskerville" w:eastAsia="ES Klarheit Grotesk Medium" w:hAnsi="Libre Baskerville"/>
                                  <w:b/>
                                  <w:bCs/>
                                  <w:color w:val="FFFFFF" w:themeColor="background1"/>
                                  <w:kern w:val="24"/>
                                  <w:sz w:val="20"/>
                                  <w:szCs w:val="20"/>
                                </w:rPr>
                                <w:br/>
                              </w:r>
                              <w:r w:rsidRPr="00671392">
                                <w:rPr>
                                  <w:rFonts w:ascii="Libre Baskerville" w:eastAsia="ES Klarheit Grotesk Medium" w:hAnsi="Libre Baskerville"/>
                                  <w:b/>
                                  <w:bCs/>
                                  <w:color w:val="FFFFFF" w:themeColor="background1"/>
                                  <w:kern w:val="24"/>
                                  <w:sz w:val="18"/>
                                  <w:szCs w:val="18"/>
                                </w:rPr>
                                <w:br/>
                              </w:r>
                              <w:r w:rsidRPr="00671392">
                                <w:rPr>
                                  <w:rFonts w:ascii="Libre Baskerville" w:eastAsia="Libre Baskerville" w:hAnsi="Libre Baskerville"/>
                                  <w:b/>
                                  <w:bCs/>
                                  <w:color w:val="FFFFFF" w:themeColor="background1"/>
                                  <w:kern w:val="24"/>
                                  <w:sz w:val="18"/>
                                  <w:szCs w:val="18"/>
                                </w:rPr>
                                <w:t>Secretariat and registered office:</w:t>
                              </w:r>
                              <w:r w:rsidRPr="00671392">
                                <w:rPr>
                                  <w:rFonts w:ascii="Libre Baskerville" w:eastAsia="Libre Baskerville" w:hAnsi="Libre Baskerville"/>
                                  <w:b/>
                                  <w:bCs/>
                                  <w:color w:val="FFFFFF" w:themeColor="background1"/>
                                  <w:kern w:val="24"/>
                                  <w:sz w:val="18"/>
                                  <w:szCs w:val="18"/>
                                </w:rPr>
                                <w:br/>
                              </w:r>
                              <w:r w:rsidRPr="00671392">
                                <w:rPr>
                                  <w:rFonts w:ascii="Libre Baskerville" w:eastAsia="Libre Baskerville" w:hAnsi="Libre Baskerville"/>
                                  <w:color w:val="FFFFFF" w:themeColor="background1"/>
                                  <w:kern w:val="24"/>
                                  <w:sz w:val="18"/>
                                  <w:szCs w:val="18"/>
                                </w:rPr>
                                <w:t xml:space="preserve">The Brambles, Ryton Road, Dymock, Gloucestershire, GL18 2DG, UK </w:t>
                              </w:r>
                              <w:r w:rsidRPr="00671392">
                                <w:rPr>
                                  <w:rFonts w:ascii="Libre Baskerville" w:eastAsia="Libre Baskerville" w:hAnsi="Libre Baskerville"/>
                                  <w:color w:val="FFFFFF" w:themeColor="background1"/>
                                  <w:kern w:val="24"/>
                                  <w:sz w:val="18"/>
                                  <w:szCs w:val="18"/>
                                </w:rPr>
                                <w:br/>
                              </w:r>
                              <w:r w:rsidRPr="00671392">
                                <w:rPr>
                                  <w:rFonts w:ascii="Libre Baskerville" w:eastAsia="Libre Baskerville" w:hAnsi="Libre Baskerville"/>
                                  <w:color w:val="FFFFFF" w:themeColor="background1"/>
                                  <w:kern w:val="24"/>
                                  <w:sz w:val="18"/>
                                  <w:szCs w:val="18"/>
                                </w:rPr>
                                <w:br/>
                                <w:t>The European Association of Science Editors is a Company Limited by Guarantee. It is registered in England and Wales and the Company Number is 4049507. It is not registered for VAT.</w:t>
                              </w:r>
                            </w:p>
                            <w:p w14:paraId="1DAA093F" w14:textId="77777777" w:rsidR="00671392" w:rsidRPr="00671392" w:rsidRDefault="00671392" w:rsidP="00671392">
                              <w:pPr>
                                <w:ind w:right="360"/>
                                <w:jc w:val="both"/>
                                <w:rPr>
                                  <w:rFonts w:ascii="Libre Baskerville" w:hAnsi="Libre Baskerville"/>
                                  <w:color w:val="FFFFFF" w:themeColor="background1"/>
                                  <w:sz w:val="18"/>
                                  <w:szCs w:val="18"/>
                                </w:rPr>
                              </w:pPr>
                              <w:r w:rsidRPr="00671392">
                                <w:rPr>
                                  <w:rFonts w:ascii="Libre Baskerville" w:hAnsi="Libre Baskerville"/>
                                  <w:color w:val="FFFFFF" w:themeColor="background1"/>
                                  <w:sz w:val="18"/>
                                  <w:szCs w:val="18"/>
                                </w:rPr>
                                <w:t>Türkçe Çeviri: Ali Bayram (Kasım 2025), Çeviriyi Gözden Geçiren: Yasin Hasan Balcıoğlu</w:t>
                              </w:r>
                            </w:p>
                            <w:p w14:paraId="3154CF86" w14:textId="08307AB9" w:rsidR="00671392" w:rsidRPr="00671392" w:rsidRDefault="00671392" w:rsidP="008473A5">
                              <w:pPr>
                                <w:spacing w:line="276" w:lineRule="auto"/>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4FB3139" id="Group 3" o:spid="_x0000_s1029" style="position:absolute;margin-left:-65.2pt;margin-top:338.55pt;width:594.7pt;height:423.25pt;z-index:251660288" coordorigin="990,-1676" coordsize="75526,5375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">
                <v:rect id="Rectangle 22" o:spid="_x0000_s1030" style="position:absolute;left:990;top:-1676;width:75527;height:537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" fillcolor="#0d014b" stroked="f" strokeweight="2pt">
                  <v:textbox>
                    <w:txbxContent>
                      <w:p w14:paraId="559C82ED" w14:textId="77777777" w:rsidR="008473A5" w:rsidRPr="00402C5E" w:rsidRDefault="008473A5" w:rsidP="008473A5">
                        <w:pPr>
                          <w:rPr>
                            <w:rFonts w:ascii="Libre Baskerville" w:hAnsi="Libre Baskerville"/>
                            <w:sz w:val="20"/>
                            <w:szCs w:val="20"/>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1" type="#_x0000_t75" alt="A picture containing graphical user interface&#10;&#10;Description automatically generated" style="position:absolute;left:8931;top:10951;width:33718;height:71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">
                  <v:imagedata r:id="rId27" o:title="A picture containing graphical user interface&#10;&#10;Description automatically generated"/>
                </v:shape>
                <v:shape id="Picture 31" o:spid="_x0000_s1032" type="#_x0000_t75" alt="A picture containing icon&#10;&#10;Description automatically generated" style="position:absolute;left:8931;top:3827;width:26378;height:35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">
                  <v:imagedata r:id="rId28" o:title="A picture containing icon&#10;&#10;Description automatically generated"/>
                </v:shape>
                <v:shape id="Text Box 33" o:spid="_x0000_s1033" type="#_x0000_t202" style="position:absolute;left:8931;top:20520;width:56067;height:304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" filled="f" stroked="f" strokeweight=".5pt">
                  <v:textbox>
                    <w:txbxContent>
                      <w:p w14:paraId="70579D1B" w14:textId="77777777" w:rsidR="008473A5" w:rsidRPr="00671392" w:rsidRDefault="008473A5" w:rsidP="008473A5">
                        <w:pPr>
                          <w:spacing w:after="151" w:line="276" w:lineRule="auto"/>
                          <w:rPr>
                            <w:rFonts w:ascii="Libre Baskerville" w:eastAsia="ES Klarheit Grotesk Medium" w:hAnsi="Libre Baskerville"/>
                            <w:b/>
                            <w:bCs/>
                            <w:color w:val="FFFFFF" w:themeColor="background1"/>
                            <w:kern w:val="24"/>
                            <w:sz w:val="20"/>
                            <w:szCs w:val="20"/>
                          </w:rPr>
                        </w:pPr>
                        <w:r w:rsidRPr="00671392">
                          <w:rPr>
                            <w:rFonts w:ascii="Libre Baskerville" w:eastAsia="ES Klarheit Grotesk Medium" w:hAnsi="Libre Baskerville"/>
                            <w:b/>
                            <w:bCs/>
                            <w:color w:val="FFFFFF" w:themeColor="background1"/>
                            <w:kern w:val="24"/>
                            <w:sz w:val="20"/>
                            <w:szCs w:val="20"/>
                          </w:rPr>
                          <w:t xml:space="preserve">Secretary / </w:t>
                        </w:r>
                        <w:hyperlink r:id="rId29" w:history="1">
                          <w:r w:rsidRPr="00671392">
                            <w:rPr>
                              <w:rStyle w:val="Hyperlink"/>
                              <w:rFonts w:ascii="Libre Baskerville" w:eastAsia="ES Klarheit Grotesk Medium" w:hAnsi="Libre Baskerville"/>
                              <w:b/>
                              <w:bCs/>
                              <w:color w:val="FFFFFF" w:themeColor="background1"/>
                              <w:kern w:val="24"/>
                              <w:sz w:val="20"/>
                              <w:szCs w:val="20"/>
                            </w:rPr>
                            <w:t>secretary@ease.org.uk</w:t>
                          </w:r>
                        </w:hyperlink>
                        <w:r w:rsidRPr="00671392">
                          <w:rPr>
                            <w:rFonts w:ascii="Libre Baskerville" w:eastAsia="ES Klarheit Grotesk Medium" w:hAnsi="Libre Baskerville"/>
                            <w:b/>
                            <w:bCs/>
                            <w:color w:val="FFFFFF" w:themeColor="background1"/>
                            <w:kern w:val="24"/>
                            <w:sz w:val="20"/>
                            <w:szCs w:val="20"/>
                          </w:rPr>
                          <w:t xml:space="preserve"> </w:t>
                        </w:r>
                        <w:r w:rsidRPr="00671392">
                          <w:rPr>
                            <w:rFonts w:ascii="Libre Baskerville" w:eastAsia="ES Klarheit Grotesk Medium" w:hAnsi="Libre Baskerville"/>
                            <w:b/>
                            <w:bCs/>
                            <w:color w:val="FFFFFF" w:themeColor="background1"/>
                            <w:kern w:val="24"/>
                            <w:sz w:val="20"/>
                            <w:szCs w:val="20"/>
                          </w:rPr>
                          <w:br/>
                          <w:t xml:space="preserve">EASE website  /  </w:t>
                        </w:r>
                        <w:hyperlink r:id="rId30" w:history="1">
                          <w:r w:rsidRPr="00671392">
                            <w:rPr>
                              <w:rStyle w:val="Hyperlink"/>
                              <w:rFonts w:ascii="Libre Baskerville" w:eastAsia="ES Klarheit Grotesk Medium" w:hAnsi="Libre Baskerville"/>
                              <w:b/>
                              <w:bCs/>
                              <w:color w:val="FFFFFF" w:themeColor="background1"/>
                              <w:kern w:val="24"/>
                              <w:sz w:val="20"/>
                              <w:szCs w:val="20"/>
                            </w:rPr>
                            <w:t>ease.org.uk</w:t>
                          </w:r>
                        </w:hyperlink>
                        <w:r w:rsidRPr="00671392">
                          <w:rPr>
                            <w:rFonts w:ascii="Libre Baskerville" w:eastAsia="ES Klarheit Grotesk Medium" w:hAnsi="Libre Baskerville"/>
                            <w:b/>
                            <w:bCs/>
                            <w:color w:val="FFFFFF" w:themeColor="background1"/>
                            <w:kern w:val="24"/>
                            <w:sz w:val="20"/>
                            <w:szCs w:val="20"/>
                          </w:rPr>
                          <w:t xml:space="preserve"> </w:t>
                        </w:r>
                        <w:r w:rsidRPr="00671392">
                          <w:rPr>
                            <w:rFonts w:ascii="Libre Baskerville" w:eastAsia="ES Klarheit Grotesk Medium" w:hAnsi="Libre Baskerville"/>
                            <w:b/>
                            <w:bCs/>
                            <w:color w:val="FFFFFF" w:themeColor="background1"/>
                            <w:kern w:val="24"/>
                            <w:sz w:val="20"/>
                            <w:szCs w:val="20"/>
                          </w:rPr>
                          <w:br/>
                          <w:t xml:space="preserve">Twitter / </w:t>
                        </w:r>
                        <w:hyperlink r:id="rId31" w:history="1">
                          <w:r w:rsidRPr="00671392">
                            <w:rPr>
                              <w:rStyle w:val="Hyperlink"/>
                              <w:rFonts w:ascii="Libre Baskerville" w:eastAsia="ES Klarheit Grotesk Medium" w:hAnsi="Libre Baskerville"/>
                              <w:b/>
                              <w:bCs/>
                              <w:color w:val="FFFFFF" w:themeColor="background1"/>
                              <w:kern w:val="24"/>
                              <w:sz w:val="20"/>
                              <w:szCs w:val="20"/>
                            </w:rPr>
                            <w:t>twitter.com/EASEeditors</w:t>
                          </w:r>
                        </w:hyperlink>
                        <w:r w:rsidRPr="00671392">
                          <w:rPr>
                            <w:rFonts w:ascii="Libre Baskerville" w:eastAsia="ES Klarheit Grotesk Medium" w:hAnsi="Libre Baskerville"/>
                            <w:b/>
                            <w:bCs/>
                            <w:color w:val="FFFFFF" w:themeColor="background1"/>
                            <w:kern w:val="24"/>
                            <w:sz w:val="20"/>
                            <w:szCs w:val="20"/>
                            <w:u w:val="single"/>
                          </w:rPr>
                          <w:t xml:space="preserve"> </w:t>
                        </w:r>
                        <w:r w:rsidRPr="00671392">
                          <w:rPr>
                            <w:rFonts w:ascii="Libre Baskerville" w:eastAsia="ES Klarheit Grotesk Medium" w:hAnsi="Libre Baskerville"/>
                            <w:b/>
                            <w:bCs/>
                            <w:color w:val="FFFFFF" w:themeColor="background1"/>
                            <w:kern w:val="24"/>
                            <w:sz w:val="20"/>
                            <w:szCs w:val="20"/>
                          </w:rPr>
                          <w:br/>
                          <w:t xml:space="preserve">LinkedIn / </w:t>
                        </w:r>
                        <w:hyperlink r:id="rId32" w:history="1">
                          <w:r w:rsidRPr="00671392">
                            <w:rPr>
                              <w:rStyle w:val="Hyperlink"/>
                              <w:rFonts w:ascii="Libre Baskerville" w:eastAsia="ES Klarheit Grotesk Medium" w:hAnsi="Libre Baskerville"/>
                              <w:b/>
                              <w:bCs/>
                              <w:color w:val="FFFFFF" w:themeColor="background1"/>
                              <w:kern w:val="24"/>
                              <w:sz w:val="20"/>
                              <w:szCs w:val="20"/>
                            </w:rPr>
                            <w:t>linkedin.com/company/</w:t>
                          </w:r>
                        </w:hyperlink>
                        <w:hyperlink r:id="rId33" w:history="1">
                          <w:r w:rsidRPr="00671392">
                            <w:rPr>
                              <w:rStyle w:val="Hyperlink"/>
                              <w:rFonts w:ascii="Libre Baskerville" w:eastAsia="ES Klarheit Grotesk Medium" w:hAnsi="Libre Baskerville"/>
                              <w:b/>
                              <w:bCs/>
                              <w:color w:val="FFFFFF" w:themeColor="background1"/>
                              <w:kern w:val="24"/>
                              <w:sz w:val="20"/>
                              <w:szCs w:val="20"/>
                            </w:rPr>
                            <w:t>easeeditors</w:t>
                          </w:r>
                        </w:hyperlink>
                        <w:r w:rsidRPr="00671392">
                          <w:rPr>
                            <w:rFonts w:ascii="Libre Baskerville" w:eastAsia="ES Klarheit Grotesk Medium" w:hAnsi="Libre Baskerville"/>
                            <w:b/>
                            <w:bCs/>
                            <w:color w:val="FFFFFF" w:themeColor="background1"/>
                            <w:kern w:val="24"/>
                            <w:sz w:val="20"/>
                            <w:szCs w:val="20"/>
                          </w:rPr>
                          <w:br/>
                          <w:t xml:space="preserve">Facebook / </w:t>
                        </w:r>
                        <w:hyperlink r:id="rId34" w:history="1">
                          <w:r w:rsidRPr="00671392">
                            <w:rPr>
                              <w:rStyle w:val="Hyperlink"/>
                              <w:rFonts w:ascii="Libre Baskerville" w:eastAsia="ES Klarheit Grotesk Medium" w:hAnsi="Libre Baskerville"/>
                              <w:b/>
                              <w:bCs/>
                              <w:color w:val="FFFFFF" w:themeColor="background1"/>
                              <w:kern w:val="24"/>
                              <w:sz w:val="20"/>
                              <w:szCs w:val="20"/>
                            </w:rPr>
                            <w:t>facebook.com/EASEeditors/</w:t>
                          </w:r>
                        </w:hyperlink>
                        <w:r w:rsidRPr="00671392">
                          <w:rPr>
                            <w:rFonts w:ascii="Libre Baskerville" w:eastAsia="ES Klarheit Grotesk Medium" w:hAnsi="Libre Baskerville"/>
                            <w:b/>
                            <w:bCs/>
                            <w:color w:val="FFFFFF" w:themeColor="background1"/>
                            <w:kern w:val="24"/>
                            <w:sz w:val="20"/>
                            <w:szCs w:val="20"/>
                          </w:rPr>
                          <w:br/>
                          <w:t xml:space="preserve">YouTube / </w:t>
                        </w:r>
                        <w:hyperlink r:id="rId35" w:history="1">
                          <w:r w:rsidRPr="00671392">
                            <w:rPr>
                              <w:rStyle w:val="Hyperlink"/>
                              <w:rFonts w:ascii="Libre Baskerville" w:hAnsi="Libre Baskerville"/>
                              <w:b/>
                              <w:bCs/>
                              <w:color w:val="FFFFFF" w:themeColor="background1"/>
                              <w:sz w:val="20"/>
                              <w:szCs w:val="20"/>
                            </w:rPr>
                            <w:t>youtube.com/c/EASEeditors</w:t>
                          </w:r>
                        </w:hyperlink>
                      </w:p>
                      <w:p w14:paraId="6C32FAEF" w14:textId="77777777" w:rsidR="008473A5" w:rsidRPr="00671392" w:rsidRDefault="008473A5" w:rsidP="008473A5">
                        <w:pPr>
                          <w:spacing w:line="276" w:lineRule="auto"/>
                          <w:rPr>
                            <w:color w:val="FFFFFF" w:themeColor="background1"/>
                          </w:rPr>
                        </w:pPr>
                        <w:r w:rsidRPr="00671392">
                          <w:rPr>
                            <w:rFonts w:ascii="Libre Baskerville" w:eastAsia="ES Klarheit Grotesk Medium" w:hAnsi="Libre Baskerville"/>
                            <w:b/>
                            <w:color w:val="FFFFFF" w:themeColor="background1"/>
                            <w:kern w:val="24"/>
                            <w:sz w:val="20"/>
                            <w:szCs w:val="20"/>
                          </w:rPr>
                          <w:t xml:space="preserve">European Science Editing </w:t>
                        </w:r>
                        <w:r w:rsidRPr="00671392">
                          <w:rPr>
                            <w:rFonts w:ascii="Libre Baskerville" w:eastAsia="ES Klarheit Grotesk Medium" w:hAnsi="Libre Baskerville"/>
                            <w:b/>
                            <w:bCs/>
                            <w:color w:val="FFFFFF" w:themeColor="background1"/>
                            <w:kern w:val="24"/>
                            <w:sz w:val="20"/>
                            <w:szCs w:val="20"/>
                          </w:rPr>
                          <w:t>/</w:t>
                        </w:r>
                        <w:r w:rsidRPr="00671392">
                          <w:rPr>
                            <w:rFonts w:ascii="Libre Baskerville" w:eastAsia="ES Klarheit Grotesk Medium" w:hAnsi="Libre Baskerville"/>
                            <w:b/>
                            <w:color w:val="FFFFFF" w:themeColor="background1"/>
                            <w:kern w:val="24"/>
                            <w:sz w:val="20"/>
                            <w:szCs w:val="20"/>
                          </w:rPr>
                          <w:t xml:space="preserve"> </w:t>
                        </w:r>
                        <w:hyperlink r:id="rId36" w:history="1">
                          <w:r w:rsidRPr="00671392">
                            <w:rPr>
                              <w:rStyle w:val="Hyperlink"/>
                              <w:rFonts w:ascii="Libre Baskerville" w:eastAsia="ES Klarheit Grotesk Medium" w:hAnsi="Libre Baskerville"/>
                              <w:b/>
                              <w:color w:val="FFFFFF" w:themeColor="background1"/>
                              <w:kern w:val="24"/>
                              <w:sz w:val="20"/>
                              <w:szCs w:val="20"/>
                            </w:rPr>
                            <w:t>ese.arphahub.com</w:t>
                          </w:r>
                        </w:hyperlink>
                        <w:r w:rsidRPr="00671392">
                          <w:rPr>
                            <w:rStyle w:val="Hyperlink"/>
                            <w:rFonts w:ascii="Libre Baskerville" w:eastAsia="ES Klarheit Grotesk Medium" w:hAnsi="Libre Baskerville"/>
                            <w:b/>
                            <w:color w:val="FFFFFF" w:themeColor="background1"/>
                            <w:kern w:val="24"/>
                            <w:sz w:val="20"/>
                            <w:szCs w:val="20"/>
                          </w:rPr>
                          <w:br/>
                        </w:r>
                        <w:r w:rsidRPr="00671392">
                          <w:rPr>
                            <w:rFonts w:ascii="Libre Baskerville" w:eastAsia="ES Klarheit Grotesk Medium" w:hAnsi="Libre Baskerville"/>
                            <w:b/>
                            <w:color w:val="FFFFFF" w:themeColor="background1"/>
                            <w:kern w:val="24"/>
                            <w:sz w:val="20"/>
                            <w:szCs w:val="20"/>
                          </w:rPr>
                          <w:t xml:space="preserve">European Science Editing Twitter </w:t>
                        </w:r>
                        <w:r w:rsidRPr="00671392">
                          <w:rPr>
                            <w:rFonts w:ascii="Libre Baskerville" w:eastAsia="ES Klarheit Grotesk Medium" w:hAnsi="Libre Baskerville"/>
                            <w:b/>
                            <w:bCs/>
                            <w:color w:val="FFFFFF" w:themeColor="background1"/>
                            <w:kern w:val="24"/>
                            <w:sz w:val="20"/>
                            <w:szCs w:val="20"/>
                          </w:rPr>
                          <w:t xml:space="preserve">/ </w:t>
                        </w:r>
                        <w:hyperlink r:id="rId37" w:history="1">
                          <w:r w:rsidRPr="00671392">
                            <w:rPr>
                              <w:rStyle w:val="Hyperlink"/>
                              <w:rFonts w:ascii="Libre Baskerville" w:eastAsia="ES Klarheit Grotesk Medium" w:hAnsi="Libre Baskerville"/>
                              <w:b/>
                              <w:bCs/>
                              <w:color w:val="FFFFFF" w:themeColor="background1"/>
                              <w:kern w:val="24"/>
                              <w:sz w:val="20"/>
                              <w:szCs w:val="20"/>
                            </w:rPr>
                            <w:t>twitter.com/Eur_Sci_Ed</w:t>
                          </w:r>
                        </w:hyperlink>
                        <w:r w:rsidRPr="00671392">
                          <w:rPr>
                            <w:rFonts w:ascii="Libre Baskerville" w:eastAsia="ES Klarheit Grotesk Medium" w:hAnsi="Libre Baskerville"/>
                            <w:b/>
                            <w:bCs/>
                            <w:color w:val="FFFFFF" w:themeColor="background1"/>
                            <w:kern w:val="24"/>
                            <w:sz w:val="20"/>
                            <w:szCs w:val="20"/>
                          </w:rPr>
                          <w:br/>
                        </w:r>
                        <w:r w:rsidRPr="00671392">
                          <w:rPr>
                            <w:rFonts w:ascii="Libre Baskerville" w:eastAsia="ES Klarheit Grotesk Medium" w:hAnsi="Libre Baskerville"/>
                            <w:b/>
                            <w:bCs/>
                            <w:color w:val="FFFFFF" w:themeColor="background1"/>
                            <w:kern w:val="24"/>
                            <w:sz w:val="18"/>
                            <w:szCs w:val="18"/>
                          </w:rPr>
                          <w:br/>
                        </w:r>
                        <w:r w:rsidRPr="00671392">
                          <w:rPr>
                            <w:rFonts w:ascii="Libre Baskerville" w:eastAsia="Libre Baskerville" w:hAnsi="Libre Baskerville"/>
                            <w:b/>
                            <w:bCs/>
                            <w:color w:val="FFFFFF" w:themeColor="background1"/>
                            <w:kern w:val="24"/>
                            <w:sz w:val="18"/>
                            <w:szCs w:val="18"/>
                          </w:rPr>
                          <w:t>Secretariat and registered office:</w:t>
                        </w:r>
                        <w:r w:rsidRPr="00671392">
                          <w:rPr>
                            <w:rFonts w:ascii="Libre Baskerville" w:eastAsia="Libre Baskerville" w:hAnsi="Libre Baskerville"/>
                            <w:b/>
                            <w:bCs/>
                            <w:color w:val="FFFFFF" w:themeColor="background1"/>
                            <w:kern w:val="24"/>
                            <w:sz w:val="18"/>
                            <w:szCs w:val="18"/>
                          </w:rPr>
                          <w:br/>
                        </w:r>
                        <w:r w:rsidRPr="00671392">
                          <w:rPr>
                            <w:rFonts w:ascii="Libre Baskerville" w:eastAsia="Libre Baskerville" w:hAnsi="Libre Baskerville"/>
                            <w:color w:val="FFFFFF" w:themeColor="background1"/>
                            <w:kern w:val="24"/>
                            <w:sz w:val="18"/>
                            <w:szCs w:val="18"/>
                          </w:rPr>
                          <w:t xml:space="preserve">The Brambles, Ryton Road, Dymock, Gloucestershire, GL18 2DG, UK </w:t>
                        </w:r>
                        <w:r w:rsidRPr="00671392">
                          <w:rPr>
                            <w:rFonts w:ascii="Libre Baskerville" w:eastAsia="Libre Baskerville" w:hAnsi="Libre Baskerville"/>
                            <w:color w:val="FFFFFF" w:themeColor="background1"/>
                            <w:kern w:val="24"/>
                            <w:sz w:val="18"/>
                            <w:szCs w:val="18"/>
                          </w:rPr>
                          <w:br/>
                        </w:r>
                        <w:r w:rsidRPr="00671392">
                          <w:rPr>
                            <w:rFonts w:ascii="Libre Baskerville" w:eastAsia="Libre Baskerville" w:hAnsi="Libre Baskerville"/>
                            <w:color w:val="FFFFFF" w:themeColor="background1"/>
                            <w:kern w:val="24"/>
                            <w:sz w:val="18"/>
                            <w:szCs w:val="18"/>
                          </w:rPr>
                          <w:br/>
                          <w:t>The European Association of Science Editors is a Company Limited by Guarantee. It is registered in England and Wales and the Company Number is 4049507. It is not registered for VAT.</w:t>
                        </w:r>
                      </w:p>
                      <w:p w14:paraId="1DAA093F" w14:textId="77777777" w:rsidR="00671392" w:rsidRPr="00671392" w:rsidRDefault="00671392" w:rsidP="00671392">
                        <w:pPr>
                          <w:ind w:right="360"/>
                          <w:jc w:val="both"/>
                          <w:rPr>
                            <w:rFonts w:ascii="Libre Baskerville" w:hAnsi="Libre Baskerville"/>
                            <w:color w:val="FFFFFF" w:themeColor="background1"/>
                            <w:sz w:val="18"/>
                            <w:szCs w:val="18"/>
                          </w:rPr>
                        </w:pPr>
                        <w:r w:rsidRPr="00671392">
                          <w:rPr>
                            <w:rFonts w:ascii="Libre Baskerville" w:hAnsi="Libre Baskerville"/>
                            <w:color w:val="FFFFFF" w:themeColor="background1"/>
                            <w:sz w:val="18"/>
                            <w:szCs w:val="18"/>
                          </w:rPr>
                          <w:t>Türkçe Çeviri: Ali Bayram (Kasım 2025), Çeviriyi Gözden Geçiren: Yasin Hasan Balcıoğlu</w:t>
                        </w:r>
                      </w:p>
                      <w:p w14:paraId="3154CF86" w14:textId="08307AB9" w:rsidR="00671392" w:rsidRPr="00671392" w:rsidRDefault="00671392" w:rsidP="008473A5">
                        <w:pPr>
                          <w:spacing w:line="276" w:lineRule="auto"/>
                          <w:rPr>
                            <w:color w:val="FFFFFF" w:themeColor="background1"/>
                          </w:rPr>
                        </w:pPr>
                      </w:p>
                    </w:txbxContent>
                  </v:textbox>
                </v:shape>
              </v:group>
            </w:pict>
          </mc:Fallback>
        </mc:AlternateContent>
      </w:r>
    </w:p>
    <w:sectPr w:rsidR="00E352DB" w:rsidRPr="008473A5" w:rsidSect="00746A3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BF838" w14:textId="77777777" w:rsidR="00612739" w:rsidRDefault="00612739" w:rsidP="00C1545C">
      <w:r>
        <w:separator/>
      </w:r>
    </w:p>
  </w:endnote>
  <w:endnote w:type="continuationSeparator" w:id="0">
    <w:p w14:paraId="49B4F783" w14:textId="77777777" w:rsidR="00612739" w:rsidRDefault="00612739" w:rsidP="00C1545C">
      <w:r>
        <w:continuationSeparator/>
      </w:r>
    </w:p>
  </w:endnote>
  <w:endnote w:type="continuationNotice" w:id="1">
    <w:p w14:paraId="0C5A7797" w14:textId="77777777" w:rsidR="00612739" w:rsidRDefault="00612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ibre Baskerville">
    <w:panose1 w:val="02000000000000000000"/>
    <w:charset w:val="00"/>
    <w:family w:val="auto"/>
    <w:pitch w:val="variable"/>
    <w:sig w:usb0="A00000BF" w:usb1="5000005B" w:usb2="00000000" w:usb3="00000000" w:csb0="00000093" w:csb1="00000000"/>
  </w:font>
  <w:font w:name="ES Klarheit Grotesk Medium">
    <w:altName w:val="Calibri"/>
    <w:panose1 w:val="020B0604020202020204"/>
    <w:charset w:val="00"/>
    <w:family w:val="auto"/>
    <w:pitch w:val="variable"/>
    <w:sig w:usb0="A00000EF" w:usb1="4200E46B" w:usb2="00000000" w:usb3="00000000" w:csb0="00000193" w:csb1="00000000"/>
  </w:font>
  <w:font w:name="Sabon Next LT">
    <w:panose1 w:val="02000500000000000000"/>
    <w:charset w:val="00"/>
    <w:family w:val="auto"/>
    <w:pitch w:val="variable"/>
    <w:sig w:usb0="A11526FF" w:usb1="D000000B" w:usb2="00010000" w:usb3="00000000" w:csb0="0000019F" w:csb1="00000000"/>
  </w:font>
  <w:font w:name="Source Sans Pro">
    <w:panose1 w:val="020B0503030403020204"/>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B962" w14:textId="1EAE2F5D" w:rsidR="00912B2F" w:rsidRDefault="00DB7F55">
    <w:pPr>
      <w:pStyle w:val="Footer"/>
    </w:pPr>
    <w:r>
      <w:rPr>
        <w:noProof/>
      </w:rPr>
      <mc:AlternateContent>
        <mc:Choice Requires="wps">
          <w:drawing>
            <wp:anchor distT="45720" distB="45720" distL="114300" distR="114300" simplePos="0" relativeHeight="251661312" behindDoc="0" locked="0" layoutInCell="1" allowOverlap="1" wp14:anchorId="6FB146F5" wp14:editId="486A4835">
              <wp:simplePos x="0" y="0"/>
              <wp:positionH relativeFrom="margin">
                <wp:posOffset>203835</wp:posOffset>
              </wp:positionH>
              <wp:positionV relativeFrom="paragraph">
                <wp:posOffset>107950</wp:posOffset>
              </wp:positionV>
              <wp:extent cx="462407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070" cy="1404620"/>
                      </a:xfrm>
                      <a:prstGeom prst="rect">
                        <a:avLst/>
                      </a:prstGeom>
                      <a:noFill/>
                      <a:ln w="9525">
                        <a:noFill/>
                        <a:miter lim="800000"/>
                        <a:headEnd/>
                        <a:tailEnd/>
                      </a:ln>
                    </wps:spPr>
                    <wps:txbx>
                      <w:txbxContent>
                        <w:p w14:paraId="04CCF697" w14:textId="7B995544" w:rsidR="00746A37" w:rsidRPr="00DB7F55" w:rsidRDefault="0063234D">
                          <w:pPr>
                            <w:rPr>
                              <w:rFonts w:ascii="ES Klarheit Grotesk Medium" w:hAnsi="ES Klarheit Grotesk Medium"/>
                              <w:color w:val="050D42" w:themeColor="text2"/>
                              <w:sz w:val="24"/>
                              <w:szCs w:val="24"/>
                              <w:lang w:val="fr-FR"/>
                            </w:rPr>
                          </w:pPr>
                          <w:r>
                            <w:rPr>
                              <w:rFonts w:ascii="ES Klarheit Grotesk Medium" w:hAnsi="ES Klarheit Grotesk Medium"/>
                              <w:color w:val="050D42" w:themeColor="text2"/>
                              <w:sz w:val="24"/>
                              <w:szCs w:val="24"/>
                              <w:lang w:val="fr-FR"/>
                            </w:rPr>
                            <w:t>S</w:t>
                          </w:r>
                          <w:r w:rsidRPr="0063234D">
                            <w:rPr>
                              <w:rFonts w:ascii="ES Klarheit Grotesk Medium" w:hAnsi="ES Klarheit Grotesk Medium"/>
                              <w:color w:val="050D42" w:themeColor="text2"/>
                              <w:sz w:val="24"/>
                              <w:szCs w:val="24"/>
                              <w:lang w:val="fr-FR"/>
                            </w:rPr>
                            <w:t xml:space="preserve">tandardize </w:t>
                          </w:r>
                          <w:r>
                            <w:rPr>
                              <w:rFonts w:ascii="ES Klarheit Grotesk Medium" w:hAnsi="ES Klarheit Grotesk Medium"/>
                              <w:color w:val="050D42" w:themeColor="text2"/>
                              <w:sz w:val="24"/>
                              <w:szCs w:val="24"/>
                              <w:lang w:val="fr-FR"/>
                            </w:rPr>
                            <w:t>E</w:t>
                          </w:r>
                          <w:r w:rsidRPr="0063234D">
                            <w:rPr>
                              <w:rFonts w:ascii="ES Klarheit Grotesk Medium" w:hAnsi="ES Klarheit Grotesk Medium"/>
                              <w:color w:val="050D42" w:themeColor="text2"/>
                              <w:sz w:val="24"/>
                              <w:szCs w:val="24"/>
                              <w:lang w:val="fr-FR"/>
                            </w:rPr>
                            <w:t>dilmiş</w:t>
                          </w:r>
                          <w:r>
                            <w:rPr>
                              <w:rFonts w:ascii="ES Klarheit Grotesk Medium" w:hAnsi="ES Klarheit Grotesk Medium"/>
                              <w:color w:val="050D42" w:themeColor="text2"/>
                              <w:sz w:val="24"/>
                              <w:szCs w:val="24"/>
                              <w:lang w:val="fr-FR"/>
                            </w:rPr>
                            <w:t xml:space="preserve"> </w:t>
                          </w:r>
                          <w:r w:rsidR="00671392">
                            <w:rPr>
                              <w:rFonts w:ascii="ES Klarheit Grotesk Medium" w:hAnsi="ES Klarheit Grotesk Medium"/>
                              <w:color w:val="050D42" w:themeColor="text2"/>
                              <w:sz w:val="24"/>
                              <w:szCs w:val="24"/>
                              <w:lang w:val="fr-FR"/>
                            </w:rPr>
                            <w:t xml:space="preserve">Geri Çekme </w:t>
                          </w:r>
                          <w:r>
                            <w:rPr>
                              <w:rFonts w:ascii="ES Klarheit Grotesk Medium" w:hAnsi="ES Klarheit Grotesk Medium"/>
                              <w:color w:val="050D42" w:themeColor="text2"/>
                              <w:sz w:val="24"/>
                              <w:szCs w:val="24"/>
                              <w:lang w:val="fr-FR"/>
                            </w:rPr>
                            <w:t>Formu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B146F5" id="_x0000_t202" coordsize="21600,21600" o:spt="202" path="m,l,21600r21600,l21600,xe">
              <v:stroke joinstyle="miter"/>
              <v:path gradientshapeok="t" o:connecttype="rect"/>
            </v:shapetype>
            <v:shape id="Text Box 2" o:spid="_x0000_s1034" type="#_x0000_t202" style="position:absolute;margin-left:16.05pt;margin-top:8.5pt;width:364.1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" filled="f" stroked="f">
              <v:textbox style="mso-fit-shape-to-text:t">
                <w:txbxContent>
                  <w:p w14:paraId="04CCF697" w14:textId="7B995544" w:rsidR="00746A37" w:rsidRPr="00DB7F55" w:rsidRDefault="0063234D">
                    <w:pPr>
                      <w:rPr>
                        <w:rFonts w:ascii="ES Klarheit Grotesk Medium" w:hAnsi="ES Klarheit Grotesk Medium"/>
                        <w:color w:val="050D42" w:themeColor="text2"/>
                        <w:sz w:val="24"/>
                        <w:szCs w:val="24"/>
                        <w:lang w:val="fr-FR"/>
                      </w:rPr>
                    </w:pPr>
                    <w:r>
                      <w:rPr>
                        <w:rFonts w:ascii="ES Klarheit Grotesk Medium" w:hAnsi="ES Klarheit Grotesk Medium"/>
                        <w:color w:val="050D42" w:themeColor="text2"/>
                        <w:sz w:val="24"/>
                        <w:szCs w:val="24"/>
                        <w:lang w:val="fr-FR"/>
                      </w:rPr>
                      <w:t>S</w:t>
                    </w:r>
                    <w:r w:rsidRPr="0063234D">
                      <w:rPr>
                        <w:rFonts w:ascii="ES Klarheit Grotesk Medium" w:hAnsi="ES Klarheit Grotesk Medium"/>
                        <w:color w:val="050D42" w:themeColor="text2"/>
                        <w:sz w:val="24"/>
                        <w:szCs w:val="24"/>
                        <w:lang w:val="fr-FR"/>
                      </w:rPr>
                      <w:t xml:space="preserve">tandardize </w:t>
                    </w:r>
                    <w:r>
                      <w:rPr>
                        <w:rFonts w:ascii="ES Klarheit Grotesk Medium" w:hAnsi="ES Klarheit Grotesk Medium"/>
                        <w:color w:val="050D42" w:themeColor="text2"/>
                        <w:sz w:val="24"/>
                        <w:szCs w:val="24"/>
                        <w:lang w:val="fr-FR"/>
                      </w:rPr>
                      <w:t>E</w:t>
                    </w:r>
                    <w:r w:rsidRPr="0063234D">
                      <w:rPr>
                        <w:rFonts w:ascii="ES Klarheit Grotesk Medium" w:hAnsi="ES Klarheit Grotesk Medium"/>
                        <w:color w:val="050D42" w:themeColor="text2"/>
                        <w:sz w:val="24"/>
                        <w:szCs w:val="24"/>
                        <w:lang w:val="fr-FR"/>
                      </w:rPr>
                      <w:t>dilmiş</w:t>
                    </w:r>
                    <w:r>
                      <w:rPr>
                        <w:rFonts w:ascii="ES Klarheit Grotesk Medium" w:hAnsi="ES Klarheit Grotesk Medium"/>
                        <w:color w:val="050D42" w:themeColor="text2"/>
                        <w:sz w:val="24"/>
                        <w:szCs w:val="24"/>
                        <w:lang w:val="fr-FR"/>
                      </w:rPr>
                      <w:t xml:space="preserve"> </w:t>
                    </w:r>
                    <w:r w:rsidR="00671392">
                      <w:rPr>
                        <w:rFonts w:ascii="ES Klarheit Grotesk Medium" w:hAnsi="ES Klarheit Grotesk Medium"/>
                        <w:color w:val="050D42" w:themeColor="text2"/>
                        <w:sz w:val="24"/>
                        <w:szCs w:val="24"/>
                        <w:lang w:val="fr-FR"/>
                      </w:rPr>
                      <w:t xml:space="preserve">Geri Çekme </w:t>
                    </w:r>
                    <w:r>
                      <w:rPr>
                        <w:rFonts w:ascii="ES Klarheit Grotesk Medium" w:hAnsi="ES Klarheit Grotesk Medium"/>
                        <w:color w:val="050D42" w:themeColor="text2"/>
                        <w:sz w:val="24"/>
                        <w:szCs w:val="24"/>
                        <w:lang w:val="fr-FR"/>
                      </w:rPr>
                      <w:t>Formu</w:t>
                    </w:r>
                  </w:p>
                </w:txbxContent>
              </v:textbox>
              <w10:wrap type="square" anchorx="margin"/>
            </v:shape>
          </w:pict>
        </mc:Fallback>
      </mc:AlternateContent>
    </w:r>
    <w:r>
      <w:rPr>
        <w:noProof/>
      </w:rPr>
      <w:drawing>
        <wp:anchor distT="0" distB="0" distL="114300" distR="114300" simplePos="0" relativeHeight="251659264" behindDoc="1" locked="0" layoutInCell="1" allowOverlap="1" wp14:anchorId="05744AFA" wp14:editId="0A70BD21">
          <wp:simplePos x="0" y="0"/>
          <wp:positionH relativeFrom="margin">
            <wp:posOffset>-592036</wp:posOffset>
          </wp:positionH>
          <wp:positionV relativeFrom="paragraph">
            <wp:posOffset>73132</wp:posOffset>
          </wp:positionV>
          <wp:extent cx="875665" cy="369570"/>
          <wp:effectExtent l="0" t="0" r="63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75665" cy="3695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7528" w14:textId="77777777" w:rsidR="00612739" w:rsidRDefault="00612739" w:rsidP="00C1545C">
      <w:r>
        <w:separator/>
      </w:r>
    </w:p>
  </w:footnote>
  <w:footnote w:type="continuationSeparator" w:id="0">
    <w:p w14:paraId="6033E3C1" w14:textId="77777777" w:rsidR="00612739" w:rsidRDefault="00612739" w:rsidP="00C1545C">
      <w:r>
        <w:continuationSeparator/>
      </w:r>
    </w:p>
  </w:footnote>
  <w:footnote w:type="continuationNotice" w:id="1">
    <w:p w14:paraId="660653BA" w14:textId="77777777" w:rsidR="00612739" w:rsidRDefault="006127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95E6E"/>
    <w:multiLevelType w:val="hybridMultilevel"/>
    <w:tmpl w:val="C33ED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CA1A67"/>
    <w:multiLevelType w:val="hybridMultilevel"/>
    <w:tmpl w:val="3E3CD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CA1070"/>
    <w:multiLevelType w:val="hybridMultilevel"/>
    <w:tmpl w:val="7D2A2F28"/>
    <w:lvl w:ilvl="0" w:tplc="830E49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5806894">
    <w:abstractNumId w:val="0"/>
  </w:num>
  <w:num w:numId="2" w16cid:durableId="581182058">
    <w:abstractNumId w:val="1"/>
  </w:num>
  <w:num w:numId="3" w16cid:durableId="391777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5C"/>
    <w:rsid w:val="00002710"/>
    <w:rsid w:val="00011653"/>
    <w:rsid w:val="00013B0D"/>
    <w:rsid w:val="00016C83"/>
    <w:rsid w:val="00021000"/>
    <w:rsid w:val="0002356E"/>
    <w:rsid w:val="00030DCC"/>
    <w:rsid w:val="00031184"/>
    <w:rsid w:val="000335A1"/>
    <w:rsid w:val="000358B0"/>
    <w:rsid w:val="00043444"/>
    <w:rsid w:val="00046516"/>
    <w:rsid w:val="000465C8"/>
    <w:rsid w:val="00047F68"/>
    <w:rsid w:val="00052389"/>
    <w:rsid w:val="00060ACF"/>
    <w:rsid w:val="000635B8"/>
    <w:rsid w:val="00064902"/>
    <w:rsid w:val="00065013"/>
    <w:rsid w:val="00065909"/>
    <w:rsid w:val="00066ADC"/>
    <w:rsid w:val="00070379"/>
    <w:rsid w:val="0007386A"/>
    <w:rsid w:val="0007482A"/>
    <w:rsid w:val="00074E80"/>
    <w:rsid w:val="000777CC"/>
    <w:rsid w:val="00080C6C"/>
    <w:rsid w:val="000835BA"/>
    <w:rsid w:val="000910E7"/>
    <w:rsid w:val="00095BCF"/>
    <w:rsid w:val="00097F8E"/>
    <w:rsid w:val="000B2F7B"/>
    <w:rsid w:val="000B4074"/>
    <w:rsid w:val="000B6770"/>
    <w:rsid w:val="000C419E"/>
    <w:rsid w:val="000C622D"/>
    <w:rsid w:val="000D00DE"/>
    <w:rsid w:val="000D1CA1"/>
    <w:rsid w:val="000D21D7"/>
    <w:rsid w:val="000D24EE"/>
    <w:rsid w:val="000D2858"/>
    <w:rsid w:val="000D4864"/>
    <w:rsid w:val="000D6154"/>
    <w:rsid w:val="000D754C"/>
    <w:rsid w:val="000E2C2E"/>
    <w:rsid w:val="000E3599"/>
    <w:rsid w:val="000F3062"/>
    <w:rsid w:val="000F3406"/>
    <w:rsid w:val="000F470D"/>
    <w:rsid w:val="000F5375"/>
    <w:rsid w:val="00102200"/>
    <w:rsid w:val="00105DB7"/>
    <w:rsid w:val="0010728D"/>
    <w:rsid w:val="0010755C"/>
    <w:rsid w:val="001108BD"/>
    <w:rsid w:val="0012496B"/>
    <w:rsid w:val="001322CD"/>
    <w:rsid w:val="0013595B"/>
    <w:rsid w:val="00147EEF"/>
    <w:rsid w:val="001515DA"/>
    <w:rsid w:val="00154365"/>
    <w:rsid w:val="0015507B"/>
    <w:rsid w:val="00155434"/>
    <w:rsid w:val="0016302F"/>
    <w:rsid w:val="0016677E"/>
    <w:rsid w:val="0017043D"/>
    <w:rsid w:val="00172131"/>
    <w:rsid w:val="001722F1"/>
    <w:rsid w:val="00173277"/>
    <w:rsid w:val="0017557D"/>
    <w:rsid w:val="0018481F"/>
    <w:rsid w:val="00187A9E"/>
    <w:rsid w:val="00190538"/>
    <w:rsid w:val="00190EE4"/>
    <w:rsid w:val="00191B2E"/>
    <w:rsid w:val="0019285D"/>
    <w:rsid w:val="00193A48"/>
    <w:rsid w:val="001941E7"/>
    <w:rsid w:val="001966B8"/>
    <w:rsid w:val="00197CDC"/>
    <w:rsid w:val="001A1BC1"/>
    <w:rsid w:val="001A3DD8"/>
    <w:rsid w:val="001A40A4"/>
    <w:rsid w:val="001A5E34"/>
    <w:rsid w:val="001A62EA"/>
    <w:rsid w:val="001A6C75"/>
    <w:rsid w:val="001B4A1F"/>
    <w:rsid w:val="001C2EE0"/>
    <w:rsid w:val="001C4E6D"/>
    <w:rsid w:val="001D0DC2"/>
    <w:rsid w:val="001D49D8"/>
    <w:rsid w:val="001D7783"/>
    <w:rsid w:val="001E2375"/>
    <w:rsid w:val="001E30D7"/>
    <w:rsid w:val="001E475A"/>
    <w:rsid w:val="001E4926"/>
    <w:rsid w:val="001E4EAA"/>
    <w:rsid w:val="001E7F8D"/>
    <w:rsid w:val="001F1353"/>
    <w:rsid w:val="001F1718"/>
    <w:rsid w:val="001F189D"/>
    <w:rsid w:val="001F32BC"/>
    <w:rsid w:val="001F522C"/>
    <w:rsid w:val="001F68A4"/>
    <w:rsid w:val="001F7CBA"/>
    <w:rsid w:val="00201DD1"/>
    <w:rsid w:val="00202862"/>
    <w:rsid w:val="00203682"/>
    <w:rsid w:val="002037CB"/>
    <w:rsid w:val="00205638"/>
    <w:rsid w:val="002061BF"/>
    <w:rsid w:val="0021571A"/>
    <w:rsid w:val="00215FCB"/>
    <w:rsid w:val="00216929"/>
    <w:rsid w:val="00217167"/>
    <w:rsid w:val="00220889"/>
    <w:rsid w:val="00221C42"/>
    <w:rsid w:val="00226A45"/>
    <w:rsid w:val="00232E68"/>
    <w:rsid w:val="002343C3"/>
    <w:rsid w:val="00234846"/>
    <w:rsid w:val="00234D12"/>
    <w:rsid w:val="00235BF7"/>
    <w:rsid w:val="00242541"/>
    <w:rsid w:val="00243619"/>
    <w:rsid w:val="0025248B"/>
    <w:rsid w:val="00252C71"/>
    <w:rsid w:val="00253919"/>
    <w:rsid w:val="00254425"/>
    <w:rsid w:val="00255A69"/>
    <w:rsid w:val="00255E46"/>
    <w:rsid w:val="002605DC"/>
    <w:rsid w:val="002622AD"/>
    <w:rsid w:val="00262F2C"/>
    <w:rsid w:val="0026343C"/>
    <w:rsid w:val="00267232"/>
    <w:rsid w:val="00267956"/>
    <w:rsid w:val="0028131B"/>
    <w:rsid w:val="002816C7"/>
    <w:rsid w:val="00281C89"/>
    <w:rsid w:val="002844DB"/>
    <w:rsid w:val="0028510F"/>
    <w:rsid w:val="002863C7"/>
    <w:rsid w:val="002903D3"/>
    <w:rsid w:val="00290A49"/>
    <w:rsid w:val="002924CF"/>
    <w:rsid w:val="00292513"/>
    <w:rsid w:val="002937E9"/>
    <w:rsid w:val="002A2045"/>
    <w:rsid w:val="002B28D4"/>
    <w:rsid w:val="002B3D7A"/>
    <w:rsid w:val="002C0BEE"/>
    <w:rsid w:val="002C473D"/>
    <w:rsid w:val="002C52C5"/>
    <w:rsid w:val="002D0668"/>
    <w:rsid w:val="002D0CA8"/>
    <w:rsid w:val="002D624D"/>
    <w:rsid w:val="002E6550"/>
    <w:rsid w:val="00302CAA"/>
    <w:rsid w:val="003054F3"/>
    <w:rsid w:val="0030570A"/>
    <w:rsid w:val="00305C5A"/>
    <w:rsid w:val="0030674C"/>
    <w:rsid w:val="00310571"/>
    <w:rsid w:val="00310CA3"/>
    <w:rsid w:val="0031161A"/>
    <w:rsid w:val="00315B27"/>
    <w:rsid w:val="003172F4"/>
    <w:rsid w:val="00317ADC"/>
    <w:rsid w:val="00321002"/>
    <w:rsid w:val="00321300"/>
    <w:rsid w:val="00324552"/>
    <w:rsid w:val="00324E82"/>
    <w:rsid w:val="00325AA1"/>
    <w:rsid w:val="00326B59"/>
    <w:rsid w:val="00330C28"/>
    <w:rsid w:val="00332600"/>
    <w:rsid w:val="00334EB1"/>
    <w:rsid w:val="00337E1E"/>
    <w:rsid w:val="003452D6"/>
    <w:rsid w:val="003459A6"/>
    <w:rsid w:val="003517E3"/>
    <w:rsid w:val="003633FF"/>
    <w:rsid w:val="00366941"/>
    <w:rsid w:val="00367417"/>
    <w:rsid w:val="003723F1"/>
    <w:rsid w:val="003734D4"/>
    <w:rsid w:val="00373CAC"/>
    <w:rsid w:val="00374536"/>
    <w:rsid w:val="00376B3A"/>
    <w:rsid w:val="00380618"/>
    <w:rsid w:val="00383602"/>
    <w:rsid w:val="0039170F"/>
    <w:rsid w:val="00392444"/>
    <w:rsid w:val="00392847"/>
    <w:rsid w:val="00393D1D"/>
    <w:rsid w:val="00393E5B"/>
    <w:rsid w:val="0039712E"/>
    <w:rsid w:val="003A1710"/>
    <w:rsid w:val="003A2ED5"/>
    <w:rsid w:val="003A3089"/>
    <w:rsid w:val="003A5152"/>
    <w:rsid w:val="003B1A4E"/>
    <w:rsid w:val="003B2B57"/>
    <w:rsid w:val="003C1D10"/>
    <w:rsid w:val="003C4243"/>
    <w:rsid w:val="003C46E6"/>
    <w:rsid w:val="003C6482"/>
    <w:rsid w:val="003C78AE"/>
    <w:rsid w:val="003D107D"/>
    <w:rsid w:val="003D1491"/>
    <w:rsid w:val="003D1CCD"/>
    <w:rsid w:val="003D5671"/>
    <w:rsid w:val="003D5DC3"/>
    <w:rsid w:val="003D64A2"/>
    <w:rsid w:val="003E0AF2"/>
    <w:rsid w:val="003F7474"/>
    <w:rsid w:val="003F7B61"/>
    <w:rsid w:val="003F7EB7"/>
    <w:rsid w:val="0040074C"/>
    <w:rsid w:val="004026D9"/>
    <w:rsid w:val="00402C5E"/>
    <w:rsid w:val="00404039"/>
    <w:rsid w:val="00405534"/>
    <w:rsid w:val="004060D8"/>
    <w:rsid w:val="00407962"/>
    <w:rsid w:val="00410F43"/>
    <w:rsid w:val="004130B2"/>
    <w:rsid w:val="004147ED"/>
    <w:rsid w:val="00415A34"/>
    <w:rsid w:val="00420895"/>
    <w:rsid w:val="00427E4D"/>
    <w:rsid w:val="004349E9"/>
    <w:rsid w:val="00441C92"/>
    <w:rsid w:val="004428F3"/>
    <w:rsid w:val="004446D3"/>
    <w:rsid w:val="00450692"/>
    <w:rsid w:val="004510BF"/>
    <w:rsid w:val="00453803"/>
    <w:rsid w:val="004538AD"/>
    <w:rsid w:val="00453ADC"/>
    <w:rsid w:val="00454448"/>
    <w:rsid w:val="00462916"/>
    <w:rsid w:val="004629D1"/>
    <w:rsid w:val="0046644E"/>
    <w:rsid w:val="00471FDE"/>
    <w:rsid w:val="00472054"/>
    <w:rsid w:val="00473703"/>
    <w:rsid w:val="0047493E"/>
    <w:rsid w:val="00474DF1"/>
    <w:rsid w:val="004753D7"/>
    <w:rsid w:val="00476960"/>
    <w:rsid w:val="0048055F"/>
    <w:rsid w:val="00480CBD"/>
    <w:rsid w:val="00481F7A"/>
    <w:rsid w:val="00483FE5"/>
    <w:rsid w:val="00487D29"/>
    <w:rsid w:val="00490A94"/>
    <w:rsid w:val="0049505F"/>
    <w:rsid w:val="00495427"/>
    <w:rsid w:val="00495DF4"/>
    <w:rsid w:val="00496A49"/>
    <w:rsid w:val="00497C7F"/>
    <w:rsid w:val="004A2A3A"/>
    <w:rsid w:val="004A3E39"/>
    <w:rsid w:val="004A6222"/>
    <w:rsid w:val="004B54E1"/>
    <w:rsid w:val="004B7195"/>
    <w:rsid w:val="004C35F4"/>
    <w:rsid w:val="004C55D7"/>
    <w:rsid w:val="004C5C1E"/>
    <w:rsid w:val="004C625A"/>
    <w:rsid w:val="004C7E89"/>
    <w:rsid w:val="004D20C6"/>
    <w:rsid w:val="004D5C31"/>
    <w:rsid w:val="004D5EC1"/>
    <w:rsid w:val="004F50A5"/>
    <w:rsid w:val="00500159"/>
    <w:rsid w:val="005015E1"/>
    <w:rsid w:val="00501FB6"/>
    <w:rsid w:val="00506968"/>
    <w:rsid w:val="005070C9"/>
    <w:rsid w:val="005074F7"/>
    <w:rsid w:val="00514856"/>
    <w:rsid w:val="00515E03"/>
    <w:rsid w:val="00522734"/>
    <w:rsid w:val="00523305"/>
    <w:rsid w:val="00524DDD"/>
    <w:rsid w:val="005251E8"/>
    <w:rsid w:val="005278F6"/>
    <w:rsid w:val="00530B81"/>
    <w:rsid w:val="0053116E"/>
    <w:rsid w:val="005330BC"/>
    <w:rsid w:val="00534541"/>
    <w:rsid w:val="00540544"/>
    <w:rsid w:val="00540E9B"/>
    <w:rsid w:val="00541C19"/>
    <w:rsid w:val="00542190"/>
    <w:rsid w:val="00543504"/>
    <w:rsid w:val="005473D6"/>
    <w:rsid w:val="00550204"/>
    <w:rsid w:val="0055094A"/>
    <w:rsid w:val="005523E0"/>
    <w:rsid w:val="00553487"/>
    <w:rsid w:val="00555F25"/>
    <w:rsid w:val="00560B48"/>
    <w:rsid w:val="0056137D"/>
    <w:rsid w:val="00562FDA"/>
    <w:rsid w:val="00566A8E"/>
    <w:rsid w:val="005726BD"/>
    <w:rsid w:val="005726F0"/>
    <w:rsid w:val="00572EF8"/>
    <w:rsid w:val="00573AC8"/>
    <w:rsid w:val="00576AA9"/>
    <w:rsid w:val="00580B87"/>
    <w:rsid w:val="005855B7"/>
    <w:rsid w:val="005866ED"/>
    <w:rsid w:val="0059281B"/>
    <w:rsid w:val="00594796"/>
    <w:rsid w:val="00595AA9"/>
    <w:rsid w:val="005A20EF"/>
    <w:rsid w:val="005A36F8"/>
    <w:rsid w:val="005B0B9F"/>
    <w:rsid w:val="005B38AB"/>
    <w:rsid w:val="005B6024"/>
    <w:rsid w:val="005B68D7"/>
    <w:rsid w:val="005C4075"/>
    <w:rsid w:val="005C6DAD"/>
    <w:rsid w:val="005C6E59"/>
    <w:rsid w:val="005D5B00"/>
    <w:rsid w:val="005E0FCE"/>
    <w:rsid w:val="005E14B7"/>
    <w:rsid w:val="005E251C"/>
    <w:rsid w:val="005E50C2"/>
    <w:rsid w:val="005E6880"/>
    <w:rsid w:val="005E72B7"/>
    <w:rsid w:val="005F1793"/>
    <w:rsid w:val="005F226A"/>
    <w:rsid w:val="005F26FC"/>
    <w:rsid w:val="005F3B0F"/>
    <w:rsid w:val="005F44C3"/>
    <w:rsid w:val="005F46E2"/>
    <w:rsid w:val="00601F24"/>
    <w:rsid w:val="00604D89"/>
    <w:rsid w:val="00605C74"/>
    <w:rsid w:val="00611785"/>
    <w:rsid w:val="00612739"/>
    <w:rsid w:val="00616DB3"/>
    <w:rsid w:val="00616E89"/>
    <w:rsid w:val="00616FAF"/>
    <w:rsid w:val="006207F9"/>
    <w:rsid w:val="0062149B"/>
    <w:rsid w:val="0062421C"/>
    <w:rsid w:val="00625871"/>
    <w:rsid w:val="00627998"/>
    <w:rsid w:val="00630EC4"/>
    <w:rsid w:val="0063234D"/>
    <w:rsid w:val="00636640"/>
    <w:rsid w:val="00640356"/>
    <w:rsid w:val="006418E1"/>
    <w:rsid w:val="00642207"/>
    <w:rsid w:val="0064461A"/>
    <w:rsid w:val="00646283"/>
    <w:rsid w:val="00647528"/>
    <w:rsid w:val="00647585"/>
    <w:rsid w:val="00651B6A"/>
    <w:rsid w:val="0065316A"/>
    <w:rsid w:val="006574F8"/>
    <w:rsid w:val="006602CC"/>
    <w:rsid w:val="0066745D"/>
    <w:rsid w:val="00670732"/>
    <w:rsid w:val="00671392"/>
    <w:rsid w:val="00673E4A"/>
    <w:rsid w:val="00674816"/>
    <w:rsid w:val="006748B8"/>
    <w:rsid w:val="00676749"/>
    <w:rsid w:val="00681F79"/>
    <w:rsid w:val="00684AF8"/>
    <w:rsid w:val="00686FD8"/>
    <w:rsid w:val="00695673"/>
    <w:rsid w:val="00697D8B"/>
    <w:rsid w:val="006A1A5C"/>
    <w:rsid w:val="006A463A"/>
    <w:rsid w:val="006A5831"/>
    <w:rsid w:val="006C1D0F"/>
    <w:rsid w:val="006C274C"/>
    <w:rsid w:val="006C3AAD"/>
    <w:rsid w:val="006C4474"/>
    <w:rsid w:val="006C5709"/>
    <w:rsid w:val="006C6C58"/>
    <w:rsid w:val="006D0020"/>
    <w:rsid w:val="006D06C6"/>
    <w:rsid w:val="006D33BA"/>
    <w:rsid w:val="006D3745"/>
    <w:rsid w:val="006D3A56"/>
    <w:rsid w:val="006D513F"/>
    <w:rsid w:val="006D6EF7"/>
    <w:rsid w:val="006E368E"/>
    <w:rsid w:val="006E72AF"/>
    <w:rsid w:val="006F2D2B"/>
    <w:rsid w:val="006F56BE"/>
    <w:rsid w:val="00701A42"/>
    <w:rsid w:val="007052EF"/>
    <w:rsid w:val="007067DE"/>
    <w:rsid w:val="00707076"/>
    <w:rsid w:val="00710009"/>
    <w:rsid w:val="00711231"/>
    <w:rsid w:val="00712E4F"/>
    <w:rsid w:val="007153CE"/>
    <w:rsid w:val="0071746C"/>
    <w:rsid w:val="00720142"/>
    <w:rsid w:val="00723DDE"/>
    <w:rsid w:val="00724EBB"/>
    <w:rsid w:val="00726B45"/>
    <w:rsid w:val="00727727"/>
    <w:rsid w:val="00727B78"/>
    <w:rsid w:val="00731404"/>
    <w:rsid w:val="0073755A"/>
    <w:rsid w:val="00740506"/>
    <w:rsid w:val="00744505"/>
    <w:rsid w:val="0074478A"/>
    <w:rsid w:val="00746A37"/>
    <w:rsid w:val="00752EA0"/>
    <w:rsid w:val="007552D0"/>
    <w:rsid w:val="007567B1"/>
    <w:rsid w:val="00761098"/>
    <w:rsid w:val="007614C8"/>
    <w:rsid w:val="007629CB"/>
    <w:rsid w:val="00762A5E"/>
    <w:rsid w:val="00767F53"/>
    <w:rsid w:val="00772C64"/>
    <w:rsid w:val="0077367A"/>
    <w:rsid w:val="00773B25"/>
    <w:rsid w:val="007741F1"/>
    <w:rsid w:val="00774214"/>
    <w:rsid w:val="00775278"/>
    <w:rsid w:val="007779A5"/>
    <w:rsid w:val="00781E37"/>
    <w:rsid w:val="00782ABF"/>
    <w:rsid w:val="00783261"/>
    <w:rsid w:val="007879E3"/>
    <w:rsid w:val="00791D82"/>
    <w:rsid w:val="00794A69"/>
    <w:rsid w:val="00797553"/>
    <w:rsid w:val="007976AC"/>
    <w:rsid w:val="007976C5"/>
    <w:rsid w:val="00797933"/>
    <w:rsid w:val="007A0E28"/>
    <w:rsid w:val="007A19C7"/>
    <w:rsid w:val="007A3464"/>
    <w:rsid w:val="007A34DC"/>
    <w:rsid w:val="007A4A94"/>
    <w:rsid w:val="007A4B25"/>
    <w:rsid w:val="007A60BB"/>
    <w:rsid w:val="007A7852"/>
    <w:rsid w:val="007B07DF"/>
    <w:rsid w:val="007B0988"/>
    <w:rsid w:val="007B0ED4"/>
    <w:rsid w:val="007B1878"/>
    <w:rsid w:val="007B27B9"/>
    <w:rsid w:val="007B3E92"/>
    <w:rsid w:val="007C0ACC"/>
    <w:rsid w:val="007C0D1E"/>
    <w:rsid w:val="007C1ACE"/>
    <w:rsid w:val="007C273A"/>
    <w:rsid w:val="007C2BD4"/>
    <w:rsid w:val="007C5114"/>
    <w:rsid w:val="007C7532"/>
    <w:rsid w:val="007D0530"/>
    <w:rsid w:val="007D516E"/>
    <w:rsid w:val="007D5443"/>
    <w:rsid w:val="007D606B"/>
    <w:rsid w:val="007E1401"/>
    <w:rsid w:val="007E1F10"/>
    <w:rsid w:val="007E49AC"/>
    <w:rsid w:val="007E5001"/>
    <w:rsid w:val="007E7FC4"/>
    <w:rsid w:val="007F04A3"/>
    <w:rsid w:val="007F103F"/>
    <w:rsid w:val="007F2D81"/>
    <w:rsid w:val="007F2ED2"/>
    <w:rsid w:val="008003E1"/>
    <w:rsid w:val="00803BC1"/>
    <w:rsid w:val="00807FB9"/>
    <w:rsid w:val="008129F7"/>
    <w:rsid w:val="008141F6"/>
    <w:rsid w:val="008166E6"/>
    <w:rsid w:val="0081726D"/>
    <w:rsid w:val="00817F44"/>
    <w:rsid w:val="0082452D"/>
    <w:rsid w:val="00832DA2"/>
    <w:rsid w:val="00834997"/>
    <w:rsid w:val="00835C56"/>
    <w:rsid w:val="008375AE"/>
    <w:rsid w:val="008378B3"/>
    <w:rsid w:val="00840738"/>
    <w:rsid w:val="00840FE7"/>
    <w:rsid w:val="00842C4E"/>
    <w:rsid w:val="008433CD"/>
    <w:rsid w:val="00844E48"/>
    <w:rsid w:val="008470F6"/>
    <w:rsid w:val="008473A5"/>
    <w:rsid w:val="00850C72"/>
    <w:rsid w:val="00860523"/>
    <w:rsid w:val="008621D4"/>
    <w:rsid w:val="00863337"/>
    <w:rsid w:val="00863614"/>
    <w:rsid w:val="00864902"/>
    <w:rsid w:val="00865B5A"/>
    <w:rsid w:val="00865FC0"/>
    <w:rsid w:val="00870646"/>
    <w:rsid w:val="00871E9B"/>
    <w:rsid w:val="00872B6A"/>
    <w:rsid w:val="00875177"/>
    <w:rsid w:val="008818B6"/>
    <w:rsid w:val="00883163"/>
    <w:rsid w:val="008835B3"/>
    <w:rsid w:val="00883AA4"/>
    <w:rsid w:val="00885941"/>
    <w:rsid w:val="008935F2"/>
    <w:rsid w:val="00894127"/>
    <w:rsid w:val="008950E7"/>
    <w:rsid w:val="00895EF1"/>
    <w:rsid w:val="008A0BB7"/>
    <w:rsid w:val="008A3C91"/>
    <w:rsid w:val="008A4520"/>
    <w:rsid w:val="008A5619"/>
    <w:rsid w:val="008A6633"/>
    <w:rsid w:val="008B00BD"/>
    <w:rsid w:val="008B0776"/>
    <w:rsid w:val="008B0DF8"/>
    <w:rsid w:val="008B312B"/>
    <w:rsid w:val="008B6A8B"/>
    <w:rsid w:val="008B7FC3"/>
    <w:rsid w:val="008C19AC"/>
    <w:rsid w:val="008C2092"/>
    <w:rsid w:val="008C4436"/>
    <w:rsid w:val="008C4A34"/>
    <w:rsid w:val="008C6A61"/>
    <w:rsid w:val="008D3DEB"/>
    <w:rsid w:val="008E131A"/>
    <w:rsid w:val="008E241C"/>
    <w:rsid w:val="008E4BF9"/>
    <w:rsid w:val="008E6F15"/>
    <w:rsid w:val="008F05D3"/>
    <w:rsid w:val="008F0765"/>
    <w:rsid w:val="008F0ACC"/>
    <w:rsid w:val="008F1323"/>
    <w:rsid w:val="008F144D"/>
    <w:rsid w:val="008F1BD2"/>
    <w:rsid w:val="008F1D98"/>
    <w:rsid w:val="008F4E0E"/>
    <w:rsid w:val="008F7CC7"/>
    <w:rsid w:val="00902E26"/>
    <w:rsid w:val="00907052"/>
    <w:rsid w:val="00907A09"/>
    <w:rsid w:val="00910262"/>
    <w:rsid w:val="00912B2F"/>
    <w:rsid w:val="00916A0F"/>
    <w:rsid w:val="00917246"/>
    <w:rsid w:val="00927AAF"/>
    <w:rsid w:val="0093232C"/>
    <w:rsid w:val="0093307E"/>
    <w:rsid w:val="00940517"/>
    <w:rsid w:val="00941A28"/>
    <w:rsid w:val="009458A0"/>
    <w:rsid w:val="00945F93"/>
    <w:rsid w:val="00950272"/>
    <w:rsid w:val="009506F6"/>
    <w:rsid w:val="00951CF6"/>
    <w:rsid w:val="00951F3F"/>
    <w:rsid w:val="009523AF"/>
    <w:rsid w:val="00956BF5"/>
    <w:rsid w:val="009576F5"/>
    <w:rsid w:val="0095794F"/>
    <w:rsid w:val="00961F06"/>
    <w:rsid w:val="009621EC"/>
    <w:rsid w:val="00965307"/>
    <w:rsid w:val="0096776B"/>
    <w:rsid w:val="0097191E"/>
    <w:rsid w:val="00973D60"/>
    <w:rsid w:val="00975292"/>
    <w:rsid w:val="00976564"/>
    <w:rsid w:val="00981177"/>
    <w:rsid w:val="009839B8"/>
    <w:rsid w:val="00986349"/>
    <w:rsid w:val="009934CC"/>
    <w:rsid w:val="009A5BAE"/>
    <w:rsid w:val="009A6E93"/>
    <w:rsid w:val="009A7068"/>
    <w:rsid w:val="009B2632"/>
    <w:rsid w:val="009B3ED8"/>
    <w:rsid w:val="009C4649"/>
    <w:rsid w:val="009C4987"/>
    <w:rsid w:val="009C61D8"/>
    <w:rsid w:val="009C7722"/>
    <w:rsid w:val="009D0493"/>
    <w:rsid w:val="009D365B"/>
    <w:rsid w:val="009D3EF1"/>
    <w:rsid w:val="009D4083"/>
    <w:rsid w:val="009D5BFE"/>
    <w:rsid w:val="009D62B8"/>
    <w:rsid w:val="009D6BFB"/>
    <w:rsid w:val="009E5BD0"/>
    <w:rsid w:val="009E7518"/>
    <w:rsid w:val="009E7B8D"/>
    <w:rsid w:val="009F09E6"/>
    <w:rsid w:val="009F3D21"/>
    <w:rsid w:val="00A00529"/>
    <w:rsid w:val="00A014D9"/>
    <w:rsid w:val="00A01A7D"/>
    <w:rsid w:val="00A01ED4"/>
    <w:rsid w:val="00A02887"/>
    <w:rsid w:val="00A04165"/>
    <w:rsid w:val="00A06DBA"/>
    <w:rsid w:val="00A07C8B"/>
    <w:rsid w:val="00A11DBF"/>
    <w:rsid w:val="00A120FE"/>
    <w:rsid w:val="00A17634"/>
    <w:rsid w:val="00A223B1"/>
    <w:rsid w:val="00A223E8"/>
    <w:rsid w:val="00A227BC"/>
    <w:rsid w:val="00A24442"/>
    <w:rsid w:val="00A27026"/>
    <w:rsid w:val="00A318A2"/>
    <w:rsid w:val="00A33887"/>
    <w:rsid w:val="00A34B3C"/>
    <w:rsid w:val="00A410E6"/>
    <w:rsid w:val="00A422E4"/>
    <w:rsid w:val="00A5218F"/>
    <w:rsid w:val="00A53BFA"/>
    <w:rsid w:val="00A55707"/>
    <w:rsid w:val="00A56744"/>
    <w:rsid w:val="00A6273C"/>
    <w:rsid w:val="00A6782A"/>
    <w:rsid w:val="00A725C5"/>
    <w:rsid w:val="00A726A8"/>
    <w:rsid w:val="00A74AD1"/>
    <w:rsid w:val="00A74D45"/>
    <w:rsid w:val="00A7570F"/>
    <w:rsid w:val="00A80CF6"/>
    <w:rsid w:val="00A84A45"/>
    <w:rsid w:val="00A906C0"/>
    <w:rsid w:val="00A90F5C"/>
    <w:rsid w:val="00A9409F"/>
    <w:rsid w:val="00AA2EDE"/>
    <w:rsid w:val="00AA4865"/>
    <w:rsid w:val="00AA4995"/>
    <w:rsid w:val="00AA6F61"/>
    <w:rsid w:val="00AB0133"/>
    <w:rsid w:val="00AB1B7F"/>
    <w:rsid w:val="00AB31A3"/>
    <w:rsid w:val="00AB4446"/>
    <w:rsid w:val="00AB7250"/>
    <w:rsid w:val="00AC0643"/>
    <w:rsid w:val="00AC5359"/>
    <w:rsid w:val="00AC5FD6"/>
    <w:rsid w:val="00AC6F13"/>
    <w:rsid w:val="00AD168C"/>
    <w:rsid w:val="00AD2A09"/>
    <w:rsid w:val="00AD5EB5"/>
    <w:rsid w:val="00AD7726"/>
    <w:rsid w:val="00AE0C19"/>
    <w:rsid w:val="00AE23C5"/>
    <w:rsid w:val="00AE3D47"/>
    <w:rsid w:val="00AF0274"/>
    <w:rsid w:val="00AF031E"/>
    <w:rsid w:val="00B0072A"/>
    <w:rsid w:val="00B06E63"/>
    <w:rsid w:val="00B10271"/>
    <w:rsid w:val="00B1324E"/>
    <w:rsid w:val="00B1326C"/>
    <w:rsid w:val="00B20747"/>
    <w:rsid w:val="00B23973"/>
    <w:rsid w:val="00B301AE"/>
    <w:rsid w:val="00B3282E"/>
    <w:rsid w:val="00B37F2A"/>
    <w:rsid w:val="00B41736"/>
    <w:rsid w:val="00B44D35"/>
    <w:rsid w:val="00B50149"/>
    <w:rsid w:val="00B56CA0"/>
    <w:rsid w:val="00B56DF3"/>
    <w:rsid w:val="00B57F69"/>
    <w:rsid w:val="00B60199"/>
    <w:rsid w:val="00B66C8A"/>
    <w:rsid w:val="00B67124"/>
    <w:rsid w:val="00B740BF"/>
    <w:rsid w:val="00B750EC"/>
    <w:rsid w:val="00B761BA"/>
    <w:rsid w:val="00B76E16"/>
    <w:rsid w:val="00B80767"/>
    <w:rsid w:val="00B80D5A"/>
    <w:rsid w:val="00B827C9"/>
    <w:rsid w:val="00B858A7"/>
    <w:rsid w:val="00B92F9B"/>
    <w:rsid w:val="00B9748E"/>
    <w:rsid w:val="00BA33A3"/>
    <w:rsid w:val="00BA4A83"/>
    <w:rsid w:val="00BB2388"/>
    <w:rsid w:val="00BB5893"/>
    <w:rsid w:val="00BC147D"/>
    <w:rsid w:val="00BC1B89"/>
    <w:rsid w:val="00BC5DF3"/>
    <w:rsid w:val="00BD0D59"/>
    <w:rsid w:val="00BD3E06"/>
    <w:rsid w:val="00BD6381"/>
    <w:rsid w:val="00BD7487"/>
    <w:rsid w:val="00BD7B58"/>
    <w:rsid w:val="00BD7FD9"/>
    <w:rsid w:val="00BE1663"/>
    <w:rsid w:val="00BE7300"/>
    <w:rsid w:val="00BF2A73"/>
    <w:rsid w:val="00BF4D08"/>
    <w:rsid w:val="00BF63DD"/>
    <w:rsid w:val="00C04189"/>
    <w:rsid w:val="00C05DF2"/>
    <w:rsid w:val="00C06573"/>
    <w:rsid w:val="00C070C2"/>
    <w:rsid w:val="00C073E7"/>
    <w:rsid w:val="00C11872"/>
    <w:rsid w:val="00C11EE8"/>
    <w:rsid w:val="00C1545C"/>
    <w:rsid w:val="00C1566D"/>
    <w:rsid w:val="00C16110"/>
    <w:rsid w:val="00C219C3"/>
    <w:rsid w:val="00C2210C"/>
    <w:rsid w:val="00C223BA"/>
    <w:rsid w:val="00C23A75"/>
    <w:rsid w:val="00C257E4"/>
    <w:rsid w:val="00C258FB"/>
    <w:rsid w:val="00C31883"/>
    <w:rsid w:val="00C36D05"/>
    <w:rsid w:val="00C40999"/>
    <w:rsid w:val="00C41DD3"/>
    <w:rsid w:val="00C4389E"/>
    <w:rsid w:val="00C447F6"/>
    <w:rsid w:val="00C5022C"/>
    <w:rsid w:val="00C51130"/>
    <w:rsid w:val="00C55056"/>
    <w:rsid w:val="00C55475"/>
    <w:rsid w:val="00C60208"/>
    <w:rsid w:val="00C61859"/>
    <w:rsid w:val="00C633D4"/>
    <w:rsid w:val="00C64BE8"/>
    <w:rsid w:val="00C64E72"/>
    <w:rsid w:val="00C64F37"/>
    <w:rsid w:val="00C651EA"/>
    <w:rsid w:val="00C675F3"/>
    <w:rsid w:val="00C67F0E"/>
    <w:rsid w:val="00C82710"/>
    <w:rsid w:val="00C92884"/>
    <w:rsid w:val="00C953F4"/>
    <w:rsid w:val="00CA01B9"/>
    <w:rsid w:val="00CA077B"/>
    <w:rsid w:val="00CA20A0"/>
    <w:rsid w:val="00CA5813"/>
    <w:rsid w:val="00CA6A2C"/>
    <w:rsid w:val="00CA767A"/>
    <w:rsid w:val="00CA7906"/>
    <w:rsid w:val="00CB7996"/>
    <w:rsid w:val="00CC1525"/>
    <w:rsid w:val="00CC6386"/>
    <w:rsid w:val="00CC7002"/>
    <w:rsid w:val="00CC7A39"/>
    <w:rsid w:val="00CD0C25"/>
    <w:rsid w:val="00CD0CCE"/>
    <w:rsid w:val="00CD0E65"/>
    <w:rsid w:val="00CD2CF2"/>
    <w:rsid w:val="00CD3833"/>
    <w:rsid w:val="00CD3FB9"/>
    <w:rsid w:val="00CD4F5A"/>
    <w:rsid w:val="00CD5430"/>
    <w:rsid w:val="00CE03F7"/>
    <w:rsid w:val="00CE32BA"/>
    <w:rsid w:val="00CE3976"/>
    <w:rsid w:val="00CE54EC"/>
    <w:rsid w:val="00CF2A67"/>
    <w:rsid w:val="00CF3B10"/>
    <w:rsid w:val="00D01BDA"/>
    <w:rsid w:val="00D024BB"/>
    <w:rsid w:val="00D02E46"/>
    <w:rsid w:val="00D05DC1"/>
    <w:rsid w:val="00D06BAD"/>
    <w:rsid w:val="00D07AD1"/>
    <w:rsid w:val="00D11747"/>
    <w:rsid w:val="00D17226"/>
    <w:rsid w:val="00D21C32"/>
    <w:rsid w:val="00D22631"/>
    <w:rsid w:val="00D32215"/>
    <w:rsid w:val="00D45CFB"/>
    <w:rsid w:val="00D472C1"/>
    <w:rsid w:val="00D47CB4"/>
    <w:rsid w:val="00D5266B"/>
    <w:rsid w:val="00D55D0E"/>
    <w:rsid w:val="00D56CC4"/>
    <w:rsid w:val="00D574FE"/>
    <w:rsid w:val="00D6002E"/>
    <w:rsid w:val="00D61F52"/>
    <w:rsid w:val="00D65546"/>
    <w:rsid w:val="00D83462"/>
    <w:rsid w:val="00D9225E"/>
    <w:rsid w:val="00D96D21"/>
    <w:rsid w:val="00DA3D7A"/>
    <w:rsid w:val="00DA4C5C"/>
    <w:rsid w:val="00DA4F59"/>
    <w:rsid w:val="00DA63E5"/>
    <w:rsid w:val="00DB0676"/>
    <w:rsid w:val="00DB7F55"/>
    <w:rsid w:val="00DC099D"/>
    <w:rsid w:val="00DC11EC"/>
    <w:rsid w:val="00DC25DA"/>
    <w:rsid w:val="00DC6B98"/>
    <w:rsid w:val="00DD086E"/>
    <w:rsid w:val="00DD19AC"/>
    <w:rsid w:val="00DD1A03"/>
    <w:rsid w:val="00DD1D49"/>
    <w:rsid w:val="00DD2E83"/>
    <w:rsid w:val="00DD6170"/>
    <w:rsid w:val="00DD6DE2"/>
    <w:rsid w:val="00DE6FEE"/>
    <w:rsid w:val="00DF0541"/>
    <w:rsid w:val="00DF0BBD"/>
    <w:rsid w:val="00DF1727"/>
    <w:rsid w:val="00DF3261"/>
    <w:rsid w:val="00DF46E5"/>
    <w:rsid w:val="00DF47D1"/>
    <w:rsid w:val="00DF6E32"/>
    <w:rsid w:val="00E02B09"/>
    <w:rsid w:val="00E03334"/>
    <w:rsid w:val="00E041FB"/>
    <w:rsid w:val="00E05B1D"/>
    <w:rsid w:val="00E1003B"/>
    <w:rsid w:val="00E112E3"/>
    <w:rsid w:val="00E24138"/>
    <w:rsid w:val="00E25D36"/>
    <w:rsid w:val="00E30BD9"/>
    <w:rsid w:val="00E33581"/>
    <w:rsid w:val="00E34940"/>
    <w:rsid w:val="00E352DB"/>
    <w:rsid w:val="00E40228"/>
    <w:rsid w:val="00E41D88"/>
    <w:rsid w:val="00E4430A"/>
    <w:rsid w:val="00E44F12"/>
    <w:rsid w:val="00E4502F"/>
    <w:rsid w:val="00E46A6F"/>
    <w:rsid w:val="00E5672A"/>
    <w:rsid w:val="00E6165F"/>
    <w:rsid w:val="00E61E08"/>
    <w:rsid w:val="00E6278E"/>
    <w:rsid w:val="00E62CDC"/>
    <w:rsid w:val="00E70007"/>
    <w:rsid w:val="00E72E98"/>
    <w:rsid w:val="00E73CEA"/>
    <w:rsid w:val="00E746E3"/>
    <w:rsid w:val="00E76205"/>
    <w:rsid w:val="00E84971"/>
    <w:rsid w:val="00E84EB7"/>
    <w:rsid w:val="00E86615"/>
    <w:rsid w:val="00E90280"/>
    <w:rsid w:val="00E92121"/>
    <w:rsid w:val="00E923A2"/>
    <w:rsid w:val="00E92D68"/>
    <w:rsid w:val="00E963AB"/>
    <w:rsid w:val="00EA081D"/>
    <w:rsid w:val="00EA418A"/>
    <w:rsid w:val="00EB0693"/>
    <w:rsid w:val="00EB2740"/>
    <w:rsid w:val="00EC0989"/>
    <w:rsid w:val="00EC77A3"/>
    <w:rsid w:val="00EC7AEF"/>
    <w:rsid w:val="00ED2A81"/>
    <w:rsid w:val="00ED40A0"/>
    <w:rsid w:val="00ED5579"/>
    <w:rsid w:val="00ED62EE"/>
    <w:rsid w:val="00EE0150"/>
    <w:rsid w:val="00EE1D2D"/>
    <w:rsid w:val="00EE1DAB"/>
    <w:rsid w:val="00EE1F7D"/>
    <w:rsid w:val="00EE23BA"/>
    <w:rsid w:val="00EE24F5"/>
    <w:rsid w:val="00EE3E0C"/>
    <w:rsid w:val="00EE5F9E"/>
    <w:rsid w:val="00EF4382"/>
    <w:rsid w:val="00EF628D"/>
    <w:rsid w:val="00F006BF"/>
    <w:rsid w:val="00F03D6A"/>
    <w:rsid w:val="00F05524"/>
    <w:rsid w:val="00F07073"/>
    <w:rsid w:val="00F12B42"/>
    <w:rsid w:val="00F16EB6"/>
    <w:rsid w:val="00F22BFC"/>
    <w:rsid w:val="00F23D32"/>
    <w:rsid w:val="00F249C4"/>
    <w:rsid w:val="00F2701F"/>
    <w:rsid w:val="00F34031"/>
    <w:rsid w:val="00F37FD2"/>
    <w:rsid w:val="00F403CA"/>
    <w:rsid w:val="00F4562C"/>
    <w:rsid w:val="00F46D0A"/>
    <w:rsid w:val="00F478CD"/>
    <w:rsid w:val="00F53953"/>
    <w:rsid w:val="00F54D86"/>
    <w:rsid w:val="00F569F2"/>
    <w:rsid w:val="00F56DE4"/>
    <w:rsid w:val="00F60606"/>
    <w:rsid w:val="00F65451"/>
    <w:rsid w:val="00F6703D"/>
    <w:rsid w:val="00F6731A"/>
    <w:rsid w:val="00F67E0A"/>
    <w:rsid w:val="00F71E9E"/>
    <w:rsid w:val="00F7227D"/>
    <w:rsid w:val="00F7309E"/>
    <w:rsid w:val="00F74909"/>
    <w:rsid w:val="00F74B1E"/>
    <w:rsid w:val="00F76849"/>
    <w:rsid w:val="00F771CA"/>
    <w:rsid w:val="00F80A42"/>
    <w:rsid w:val="00F82DAB"/>
    <w:rsid w:val="00F853C6"/>
    <w:rsid w:val="00F85550"/>
    <w:rsid w:val="00F86DEE"/>
    <w:rsid w:val="00F87516"/>
    <w:rsid w:val="00F876BC"/>
    <w:rsid w:val="00F878A5"/>
    <w:rsid w:val="00F87A2E"/>
    <w:rsid w:val="00F87BF3"/>
    <w:rsid w:val="00F87F55"/>
    <w:rsid w:val="00F921FE"/>
    <w:rsid w:val="00F938E6"/>
    <w:rsid w:val="00F94A52"/>
    <w:rsid w:val="00F96995"/>
    <w:rsid w:val="00F96CDE"/>
    <w:rsid w:val="00FA0CB6"/>
    <w:rsid w:val="00FA1032"/>
    <w:rsid w:val="00FA1E34"/>
    <w:rsid w:val="00FA20CD"/>
    <w:rsid w:val="00FA79FF"/>
    <w:rsid w:val="00FC19E0"/>
    <w:rsid w:val="00FC463B"/>
    <w:rsid w:val="00FC5E82"/>
    <w:rsid w:val="00FC6F5D"/>
    <w:rsid w:val="00FD05EF"/>
    <w:rsid w:val="00FD26A2"/>
    <w:rsid w:val="00FD4AD3"/>
    <w:rsid w:val="00FD6A7C"/>
    <w:rsid w:val="00FE32B7"/>
    <w:rsid w:val="00FE615F"/>
    <w:rsid w:val="00FE6A3B"/>
    <w:rsid w:val="00FE6AE6"/>
    <w:rsid w:val="00FE7C9A"/>
    <w:rsid w:val="00FF2300"/>
    <w:rsid w:val="00FF4FA1"/>
    <w:rsid w:val="00FF59B9"/>
    <w:rsid w:val="00FF6B29"/>
    <w:rsid w:val="0158D97B"/>
    <w:rsid w:val="01EA9703"/>
    <w:rsid w:val="0207810C"/>
    <w:rsid w:val="020EEA2C"/>
    <w:rsid w:val="0224F6F7"/>
    <w:rsid w:val="028F9B06"/>
    <w:rsid w:val="02C46BAD"/>
    <w:rsid w:val="02C77C86"/>
    <w:rsid w:val="02C8D37D"/>
    <w:rsid w:val="02D9435F"/>
    <w:rsid w:val="02D9D63A"/>
    <w:rsid w:val="04725B5A"/>
    <w:rsid w:val="04904914"/>
    <w:rsid w:val="049F27A3"/>
    <w:rsid w:val="04C46B6B"/>
    <w:rsid w:val="0521FE5D"/>
    <w:rsid w:val="0522193F"/>
    <w:rsid w:val="055D33E2"/>
    <w:rsid w:val="058B6C36"/>
    <w:rsid w:val="06C223E1"/>
    <w:rsid w:val="06D82FA8"/>
    <w:rsid w:val="06F90443"/>
    <w:rsid w:val="07B15284"/>
    <w:rsid w:val="07D9EEF6"/>
    <w:rsid w:val="07E54AB0"/>
    <w:rsid w:val="08307355"/>
    <w:rsid w:val="0841AE2C"/>
    <w:rsid w:val="0844F33F"/>
    <w:rsid w:val="088ABF68"/>
    <w:rsid w:val="08E5B42D"/>
    <w:rsid w:val="0939FCC9"/>
    <w:rsid w:val="0946ABF6"/>
    <w:rsid w:val="094D2C5D"/>
    <w:rsid w:val="09654F66"/>
    <w:rsid w:val="098C946C"/>
    <w:rsid w:val="09913A9B"/>
    <w:rsid w:val="09CC43B6"/>
    <w:rsid w:val="09F29F7D"/>
    <w:rsid w:val="0A4EE719"/>
    <w:rsid w:val="0AC48822"/>
    <w:rsid w:val="0ACE739B"/>
    <w:rsid w:val="0AD9C828"/>
    <w:rsid w:val="0AE33A47"/>
    <w:rsid w:val="0AECE500"/>
    <w:rsid w:val="0B53609C"/>
    <w:rsid w:val="0B656FCE"/>
    <w:rsid w:val="0B681417"/>
    <w:rsid w:val="0B6BAB7F"/>
    <w:rsid w:val="0B98EE3A"/>
    <w:rsid w:val="0BB221F8"/>
    <w:rsid w:val="0BC7FA9C"/>
    <w:rsid w:val="0BE6D74B"/>
    <w:rsid w:val="0BEB3CE4"/>
    <w:rsid w:val="0C0A9D72"/>
    <w:rsid w:val="0C0DE338"/>
    <w:rsid w:val="0C2A34EE"/>
    <w:rsid w:val="0C30972B"/>
    <w:rsid w:val="0C5256E8"/>
    <w:rsid w:val="0C9C72FE"/>
    <w:rsid w:val="0CE5C4E8"/>
    <w:rsid w:val="0CE5DFC5"/>
    <w:rsid w:val="0D170AC9"/>
    <w:rsid w:val="0D82A7AC"/>
    <w:rsid w:val="0DC5B555"/>
    <w:rsid w:val="0DFD3890"/>
    <w:rsid w:val="0E2CAF2F"/>
    <w:rsid w:val="0E8B3CA9"/>
    <w:rsid w:val="0F86793B"/>
    <w:rsid w:val="0F8CD731"/>
    <w:rsid w:val="0F9908F1"/>
    <w:rsid w:val="0F9CF728"/>
    <w:rsid w:val="1086E5B9"/>
    <w:rsid w:val="10A12011"/>
    <w:rsid w:val="10B3DB6A"/>
    <w:rsid w:val="1118B891"/>
    <w:rsid w:val="11427D7E"/>
    <w:rsid w:val="115270A3"/>
    <w:rsid w:val="11945DB0"/>
    <w:rsid w:val="11E75908"/>
    <w:rsid w:val="1243A470"/>
    <w:rsid w:val="12CE0C25"/>
    <w:rsid w:val="12D44A99"/>
    <w:rsid w:val="12F49CE6"/>
    <w:rsid w:val="13394182"/>
    <w:rsid w:val="136949CC"/>
    <w:rsid w:val="137472E7"/>
    <w:rsid w:val="13CD4873"/>
    <w:rsid w:val="13E1A100"/>
    <w:rsid w:val="13EB7C2C"/>
    <w:rsid w:val="147555E1"/>
    <w:rsid w:val="14906D47"/>
    <w:rsid w:val="149C5961"/>
    <w:rsid w:val="151B655C"/>
    <w:rsid w:val="151EF9CA"/>
    <w:rsid w:val="15501A13"/>
    <w:rsid w:val="15CC6707"/>
    <w:rsid w:val="15D7C73D"/>
    <w:rsid w:val="164B02C8"/>
    <w:rsid w:val="169D10FE"/>
    <w:rsid w:val="16FAC8EC"/>
    <w:rsid w:val="1750611C"/>
    <w:rsid w:val="17CC0A9E"/>
    <w:rsid w:val="17E9C2A3"/>
    <w:rsid w:val="18245ED0"/>
    <w:rsid w:val="1846971F"/>
    <w:rsid w:val="184A6F47"/>
    <w:rsid w:val="1873C0F7"/>
    <w:rsid w:val="1877CB51"/>
    <w:rsid w:val="1886296F"/>
    <w:rsid w:val="18996388"/>
    <w:rsid w:val="18A21A5C"/>
    <w:rsid w:val="18A5AAC0"/>
    <w:rsid w:val="18B51223"/>
    <w:rsid w:val="18B6E2C9"/>
    <w:rsid w:val="190F67FF"/>
    <w:rsid w:val="197DE6C6"/>
    <w:rsid w:val="19898FD9"/>
    <w:rsid w:val="199F2C61"/>
    <w:rsid w:val="19CBD7A4"/>
    <w:rsid w:val="19FAB064"/>
    <w:rsid w:val="1A0DF02F"/>
    <w:rsid w:val="1A6D530C"/>
    <w:rsid w:val="1B05DC3D"/>
    <w:rsid w:val="1B49B5D7"/>
    <w:rsid w:val="1B6E3E76"/>
    <w:rsid w:val="1BADB181"/>
    <w:rsid w:val="1BD8909C"/>
    <w:rsid w:val="1C246B4F"/>
    <w:rsid w:val="1C8781CE"/>
    <w:rsid w:val="1CFD102C"/>
    <w:rsid w:val="1D0682EE"/>
    <w:rsid w:val="1D0D7D98"/>
    <w:rsid w:val="1D4AF063"/>
    <w:rsid w:val="1D4B3C74"/>
    <w:rsid w:val="1D866543"/>
    <w:rsid w:val="1DA71353"/>
    <w:rsid w:val="1E12ECBF"/>
    <w:rsid w:val="1E2331F9"/>
    <w:rsid w:val="1E2E3412"/>
    <w:rsid w:val="1E5EE628"/>
    <w:rsid w:val="1E8A819E"/>
    <w:rsid w:val="1F05A800"/>
    <w:rsid w:val="1F4F3BEB"/>
    <w:rsid w:val="200F366D"/>
    <w:rsid w:val="2056C492"/>
    <w:rsid w:val="206FD15F"/>
    <w:rsid w:val="207A5A23"/>
    <w:rsid w:val="2088E659"/>
    <w:rsid w:val="20A17861"/>
    <w:rsid w:val="20A82029"/>
    <w:rsid w:val="20E8977B"/>
    <w:rsid w:val="215DE8CF"/>
    <w:rsid w:val="218579E8"/>
    <w:rsid w:val="21AB06CE"/>
    <w:rsid w:val="220BA1C0"/>
    <w:rsid w:val="223D48C2"/>
    <w:rsid w:val="23082281"/>
    <w:rsid w:val="23250457"/>
    <w:rsid w:val="23F4AAA8"/>
    <w:rsid w:val="245CDEC0"/>
    <w:rsid w:val="246749EE"/>
    <w:rsid w:val="249E19D7"/>
    <w:rsid w:val="24EB87BD"/>
    <w:rsid w:val="257F3369"/>
    <w:rsid w:val="25B22538"/>
    <w:rsid w:val="25B81D05"/>
    <w:rsid w:val="25EC1A79"/>
    <w:rsid w:val="25FDF0CF"/>
    <w:rsid w:val="26309858"/>
    <w:rsid w:val="26387C66"/>
    <w:rsid w:val="266394BF"/>
    <w:rsid w:val="26A5E82B"/>
    <w:rsid w:val="26C17E78"/>
    <w:rsid w:val="26DA12E5"/>
    <w:rsid w:val="26DA8224"/>
    <w:rsid w:val="26E2C52F"/>
    <w:rsid w:val="27205607"/>
    <w:rsid w:val="273526AE"/>
    <w:rsid w:val="2805F425"/>
    <w:rsid w:val="283B8C76"/>
    <w:rsid w:val="28A082E8"/>
    <w:rsid w:val="29701D28"/>
    <w:rsid w:val="2971BE1F"/>
    <w:rsid w:val="29A3A454"/>
    <w:rsid w:val="29D48065"/>
    <w:rsid w:val="2A2ADD27"/>
    <w:rsid w:val="2A5FF721"/>
    <w:rsid w:val="2AC04365"/>
    <w:rsid w:val="2B0BED89"/>
    <w:rsid w:val="2B144833"/>
    <w:rsid w:val="2B51E914"/>
    <w:rsid w:val="2BB30F4C"/>
    <w:rsid w:val="2BF9124E"/>
    <w:rsid w:val="2C11434E"/>
    <w:rsid w:val="2C806323"/>
    <w:rsid w:val="2CA7BDEA"/>
    <w:rsid w:val="2CEDB975"/>
    <w:rsid w:val="2D62B934"/>
    <w:rsid w:val="2E322237"/>
    <w:rsid w:val="2E771577"/>
    <w:rsid w:val="2E8FE759"/>
    <w:rsid w:val="2ED3E9F3"/>
    <w:rsid w:val="2F0CF687"/>
    <w:rsid w:val="2F28ECC9"/>
    <w:rsid w:val="2F5D4AF1"/>
    <w:rsid w:val="2F9311AF"/>
    <w:rsid w:val="2FB69A70"/>
    <w:rsid w:val="3012E5D8"/>
    <w:rsid w:val="30814FD7"/>
    <w:rsid w:val="30D2BAA8"/>
    <w:rsid w:val="312EE210"/>
    <w:rsid w:val="315B8FC1"/>
    <w:rsid w:val="318CC3F3"/>
    <w:rsid w:val="31AEB639"/>
    <w:rsid w:val="3221B227"/>
    <w:rsid w:val="325B75EF"/>
    <w:rsid w:val="3310887F"/>
    <w:rsid w:val="334E836F"/>
    <w:rsid w:val="3357BD25"/>
    <w:rsid w:val="336B9680"/>
    <w:rsid w:val="33BD7988"/>
    <w:rsid w:val="33D55B43"/>
    <w:rsid w:val="33FB4164"/>
    <w:rsid w:val="34346627"/>
    <w:rsid w:val="3436CD07"/>
    <w:rsid w:val="34C38F2F"/>
    <w:rsid w:val="354BDFC6"/>
    <w:rsid w:val="357E2677"/>
    <w:rsid w:val="357F05F0"/>
    <w:rsid w:val="35A833B9"/>
    <w:rsid w:val="362E216B"/>
    <w:rsid w:val="36BA6C2E"/>
    <w:rsid w:val="3719F6D8"/>
    <w:rsid w:val="371FF5F2"/>
    <w:rsid w:val="37E2DD1A"/>
    <w:rsid w:val="37E3F9A2"/>
    <w:rsid w:val="38005204"/>
    <w:rsid w:val="3808CC35"/>
    <w:rsid w:val="38091984"/>
    <w:rsid w:val="38535069"/>
    <w:rsid w:val="38C7D79A"/>
    <w:rsid w:val="38DFD47B"/>
    <w:rsid w:val="39063783"/>
    <w:rsid w:val="39738258"/>
    <w:rsid w:val="398E7363"/>
    <w:rsid w:val="399B22DD"/>
    <w:rsid w:val="39D97391"/>
    <w:rsid w:val="39E86495"/>
    <w:rsid w:val="3A7221C0"/>
    <w:rsid w:val="3A72814C"/>
    <w:rsid w:val="3AA30E9B"/>
    <w:rsid w:val="3ADCBF00"/>
    <w:rsid w:val="3ADE9A98"/>
    <w:rsid w:val="3AFF9AED"/>
    <w:rsid w:val="3B2B9FD0"/>
    <w:rsid w:val="3B8A43A8"/>
    <w:rsid w:val="3BA5C4B0"/>
    <w:rsid w:val="3BC98749"/>
    <w:rsid w:val="3BF58975"/>
    <w:rsid w:val="3C8937D8"/>
    <w:rsid w:val="3C9B6B4E"/>
    <w:rsid w:val="3CB76AC5"/>
    <w:rsid w:val="3CD660B5"/>
    <w:rsid w:val="3D333AFF"/>
    <w:rsid w:val="3D419511"/>
    <w:rsid w:val="3D424869"/>
    <w:rsid w:val="3D533D5A"/>
    <w:rsid w:val="3DC0F6BC"/>
    <w:rsid w:val="3E3546F1"/>
    <w:rsid w:val="3F3ED2C1"/>
    <w:rsid w:val="41099F3F"/>
    <w:rsid w:val="415201D3"/>
    <w:rsid w:val="41B49C11"/>
    <w:rsid w:val="41B7F6AD"/>
    <w:rsid w:val="41F3767A"/>
    <w:rsid w:val="4201D463"/>
    <w:rsid w:val="42065299"/>
    <w:rsid w:val="423923A5"/>
    <w:rsid w:val="4265767E"/>
    <w:rsid w:val="428C9C59"/>
    <w:rsid w:val="436079F1"/>
    <w:rsid w:val="43F95959"/>
    <w:rsid w:val="44474C55"/>
    <w:rsid w:val="448D6BE3"/>
    <w:rsid w:val="44981976"/>
    <w:rsid w:val="4499A543"/>
    <w:rsid w:val="44BEC7B7"/>
    <w:rsid w:val="4573FEDC"/>
    <w:rsid w:val="459F9263"/>
    <w:rsid w:val="4608343E"/>
    <w:rsid w:val="46485AD8"/>
    <w:rsid w:val="465B4FE9"/>
    <w:rsid w:val="466EE30A"/>
    <w:rsid w:val="46E67658"/>
    <w:rsid w:val="4705044B"/>
    <w:rsid w:val="47361087"/>
    <w:rsid w:val="473AFE1D"/>
    <w:rsid w:val="4750F376"/>
    <w:rsid w:val="48009FBC"/>
    <w:rsid w:val="482B3D75"/>
    <w:rsid w:val="483D9687"/>
    <w:rsid w:val="485FE9C7"/>
    <w:rsid w:val="4861B147"/>
    <w:rsid w:val="48AA1983"/>
    <w:rsid w:val="48D90425"/>
    <w:rsid w:val="49254F8A"/>
    <w:rsid w:val="494E5122"/>
    <w:rsid w:val="496B8A99"/>
    <w:rsid w:val="49AC84B3"/>
    <w:rsid w:val="49C0DD40"/>
    <w:rsid w:val="49D12570"/>
    <w:rsid w:val="49F895AA"/>
    <w:rsid w:val="4AEA22F6"/>
    <w:rsid w:val="4AF94F36"/>
    <w:rsid w:val="4B1E83A3"/>
    <w:rsid w:val="4B7F1C24"/>
    <w:rsid w:val="4B8254BB"/>
    <w:rsid w:val="4BC7B012"/>
    <w:rsid w:val="4C08E590"/>
    <w:rsid w:val="4C5520C1"/>
    <w:rsid w:val="4CDCB44B"/>
    <w:rsid w:val="4CF82E31"/>
    <w:rsid w:val="4D1E251C"/>
    <w:rsid w:val="4D3A19D2"/>
    <w:rsid w:val="4D8E214F"/>
    <w:rsid w:val="4D9400C6"/>
    <w:rsid w:val="4DA70C9D"/>
    <w:rsid w:val="4DF2D06A"/>
    <w:rsid w:val="4E2203A6"/>
    <w:rsid w:val="4E9A7EF9"/>
    <w:rsid w:val="4EA49693"/>
    <w:rsid w:val="4ECB6DBD"/>
    <w:rsid w:val="4EF8EDE1"/>
    <w:rsid w:val="4F1E467F"/>
    <w:rsid w:val="4F53278C"/>
    <w:rsid w:val="502E11C0"/>
    <w:rsid w:val="503645E2"/>
    <w:rsid w:val="5094BE42"/>
    <w:rsid w:val="50CE8F10"/>
    <w:rsid w:val="51318F64"/>
    <w:rsid w:val="513429E7"/>
    <w:rsid w:val="513D0A14"/>
    <w:rsid w:val="51BB5FD6"/>
    <w:rsid w:val="5207CE95"/>
    <w:rsid w:val="5268E8DA"/>
    <w:rsid w:val="52D3DA77"/>
    <w:rsid w:val="52E5BF2E"/>
    <w:rsid w:val="532812B0"/>
    <w:rsid w:val="53396664"/>
    <w:rsid w:val="537245C5"/>
    <w:rsid w:val="5373A95E"/>
    <w:rsid w:val="539DD829"/>
    <w:rsid w:val="53E604FB"/>
    <w:rsid w:val="5402F497"/>
    <w:rsid w:val="541DE198"/>
    <w:rsid w:val="5423E9F5"/>
    <w:rsid w:val="542665DE"/>
    <w:rsid w:val="54A2674E"/>
    <w:rsid w:val="54D40FBB"/>
    <w:rsid w:val="54F09820"/>
    <w:rsid w:val="5519FF35"/>
    <w:rsid w:val="553887FB"/>
    <w:rsid w:val="5575F55B"/>
    <w:rsid w:val="5683B1AD"/>
    <w:rsid w:val="568B07BB"/>
    <w:rsid w:val="5692202B"/>
    <w:rsid w:val="56DF1C4A"/>
    <w:rsid w:val="5748F9BC"/>
    <w:rsid w:val="574D3943"/>
    <w:rsid w:val="5793A2CC"/>
    <w:rsid w:val="57B93051"/>
    <w:rsid w:val="57EF1393"/>
    <w:rsid w:val="5826D81C"/>
    <w:rsid w:val="5845EC17"/>
    <w:rsid w:val="58D8F570"/>
    <w:rsid w:val="59338FA0"/>
    <w:rsid w:val="598C200C"/>
    <w:rsid w:val="59A5038A"/>
    <w:rsid w:val="59E91A3A"/>
    <w:rsid w:val="5A157890"/>
    <w:rsid w:val="5A190DDA"/>
    <w:rsid w:val="5A1E14A4"/>
    <w:rsid w:val="5A256DC3"/>
    <w:rsid w:val="5A41A8E5"/>
    <w:rsid w:val="5A5E6C3E"/>
    <w:rsid w:val="5A790A3D"/>
    <w:rsid w:val="5B5E6FA9"/>
    <w:rsid w:val="5B80E60F"/>
    <w:rsid w:val="5B8FC1B1"/>
    <w:rsid w:val="5BCB56B9"/>
    <w:rsid w:val="5C0874B8"/>
    <w:rsid w:val="5C3A998C"/>
    <w:rsid w:val="5D168F52"/>
    <w:rsid w:val="5D24E8E1"/>
    <w:rsid w:val="5D3B1214"/>
    <w:rsid w:val="5D67271A"/>
    <w:rsid w:val="5D6FFFEA"/>
    <w:rsid w:val="5DA2F308"/>
    <w:rsid w:val="5DA917E2"/>
    <w:rsid w:val="5DAC6693"/>
    <w:rsid w:val="5DAEF96C"/>
    <w:rsid w:val="5DDFB1A8"/>
    <w:rsid w:val="5E0896FB"/>
    <w:rsid w:val="5E2F6C7F"/>
    <w:rsid w:val="5EF43154"/>
    <w:rsid w:val="5F19F751"/>
    <w:rsid w:val="5F39294F"/>
    <w:rsid w:val="5F40157A"/>
    <w:rsid w:val="5F5B42CB"/>
    <w:rsid w:val="5F73821B"/>
    <w:rsid w:val="5F873BBA"/>
    <w:rsid w:val="5F9E25A6"/>
    <w:rsid w:val="5FB91B1A"/>
    <w:rsid w:val="5FBF2C0D"/>
    <w:rsid w:val="5FC1B12B"/>
    <w:rsid w:val="5FD5547A"/>
    <w:rsid w:val="6034B7E6"/>
    <w:rsid w:val="60390409"/>
    <w:rsid w:val="604290F4"/>
    <w:rsid w:val="60A64209"/>
    <w:rsid w:val="60D82E0F"/>
    <w:rsid w:val="60D8BDE7"/>
    <w:rsid w:val="60DBE5DB"/>
    <w:rsid w:val="60E4B2DA"/>
    <w:rsid w:val="60E9B2D8"/>
    <w:rsid w:val="6111F65E"/>
    <w:rsid w:val="61312554"/>
    <w:rsid w:val="615AFC6E"/>
    <w:rsid w:val="618B88DE"/>
    <w:rsid w:val="61945B5D"/>
    <w:rsid w:val="61DD99E9"/>
    <w:rsid w:val="6253D58A"/>
    <w:rsid w:val="62E9473B"/>
    <w:rsid w:val="6304FD85"/>
    <w:rsid w:val="63B9B336"/>
    <w:rsid w:val="64197C82"/>
    <w:rsid w:val="64EC32C7"/>
    <w:rsid w:val="658CBF10"/>
    <w:rsid w:val="65924242"/>
    <w:rsid w:val="6620B1EE"/>
    <w:rsid w:val="66215C90"/>
    <w:rsid w:val="662A11F3"/>
    <w:rsid w:val="66452F0E"/>
    <w:rsid w:val="665C29FE"/>
    <w:rsid w:val="671C3A6B"/>
    <w:rsid w:val="673ACC01"/>
    <w:rsid w:val="676F5167"/>
    <w:rsid w:val="677E0498"/>
    <w:rsid w:val="678E84B3"/>
    <w:rsid w:val="67B3CFD2"/>
    <w:rsid w:val="67BBBBA7"/>
    <w:rsid w:val="67D514DF"/>
    <w:rsid w:val="67D65B16"/>
    <w:rsid w:val="6822D0E6"/>
    <w:rsid w:val="683D935E"/>
    <w:rsid w:val="6842E784"/>
    <w:rsid w:val="684640BA"/>
    <w:rsid w:val="6854FFEB"/>
    <w:rsid w:val="68F63BAE"/>
    <w:rsid w:val="6941BC47"/>
    <w:rsid w:val="69660E53"/>
    <w:rsid w:val="69B0FBAD"/>
    <w:rsid w:val="69C3F805"/>
    <w:rsid w:val="69E2111B"/>
    <w:rsid w:val="69EAFE31"/>
    <w:rsid w:val="6A160947"/>
    <w:rsid w:val="6AA50C53"/>
    <w:rsid w:val="6AD3A942"/>
    <w:rsid w:val="6ADFF520"/>
    <w:rsid w:val="6AE1A8C8"/>
    <w:rsid w:val="6B2267B7"/>
    <w:rsid w:val="6B5D62B7"/>
    <w:rsid w:val="6B665541"/>
    <w:rsid w:val="6B7DEAF4"/>
    <w:rsid w:val="6B8D28FE"/>
    <w:rsid w:val="6C0C6324"/>
    <w:rsid w:val="6C0E253D"/>
    <w:rsid w:val="6C1182BA"/>
    <w:rsid w:val="6C2DDC70"/>
    <w:rsid w:val="6C3F7156"/>
    <w:rsid w:val="6C401B9C"/>
    <w:rsid w:val="6C4F373E"/>
    <w:rsid w:val="6C6DC7CE"/>
    <w:rsid w:val="6D14B43B"/>
    <w:rsid w:val="6D4E7291"/>
    <w:rsid w:val="6D649817"/>
    <w:rsid w:val="6D9D82DB"/>
    <w:rsid w:val="6DCF3B22"/>
    <w:rsid w:val="6DD1B24F"/>
    <w:rsid w:val="6DEB079F"/>
    <w:rsid w:val="6E94AB88"/>
    <w:rsid w:val="6F4DCB6C"/>
    <w:rsid w:val="6F5F7582"/>
    <w:rsid w:val="6F73216A"/>
    <w:rsid w:val="6FB74672"/>
    <w:rsid w:val="6FD8E0C4"/>
    <w:rsid w:val="7020787C"/>
    <w:rsid w:val="7038F554"/>
    <w:rsid w:val="70B39BFF"/>
    <w:rsid w:val="70D5B954"/>
    <w:rsid w:val="70E1AE47"/>
    <w:rsid w:val="7119CC94"/>
    <w:rsid w:val="71451592"/>
    <w:rsid w:val="715AF5E3"/>
    <w:rsid w:val="7194C6F4"/>
    <w:rsid w:val="71CCA43B"/>
    <w:rsid w:val="71DCB1BA"/>
    <w:rsid w:val="71ED2300"/>
    <w:rsid w:val="71FFD591"/>
    <w:rsid w:val="722AC3E1"/>
    <w:rsid w:val="7238939F"/>
    <w:rsid w:val="7296A705"/>
    <w:rsid w:val="72C33E1F"/>
    <w:rsid w:val="72DD8CBD"/>
    <w:rsid w:val="7335C0C1"/>
    <w:rsid w:val="73462B80"/>
    <w:rsid w:val="73886A44"/>
    <w:rsid w:val="7388F361"/>
    <w:rsid w:val="738C0AF3"/>
    <w:rsid w:val="739970C1"/>
    <w:rsid w:val="741A65EE"/>
    <w:rsid w:val="7493298A"/>
    <w:rsid w:val="7502EE09"/>
    <w:rsid w:val="751BE729"/>
    <w:rsid w:val="7524C3C2"/>
    <w:rsid w:val="7554B547"/>
    <w:rsid w:val="756C3FCF"/>
    <w:rsid w:val="7737E621"/>
    <w:rsid w:val="777005FA"/>
    <w:rsid w:val="77E23E4F"/>
    <w:rsid w:val="780B5C68"/>
    <w:rsid w:val="7846AA36"/>
    <w:rsid w:val="78A3EF65"/>
    <w:rsid w:val="78A43D68"/>
    <w:rsid w:val="78D1BDCF"/>
    <w:rsid w:val="796FDAE1"/>
    <w:rsid w:val="79E6FA0E"/>
    <w:rsid w:val="79F6D462"/>
    <w:rsid w:val="7A1B7E1F"/>
    <w:rsid w:val="7ACC588C"/>
    <w:rsid w:val="7B56A079"/>
    <w:rsid w:val="7B6ADD5E"/>
    <w:rsid w:val="7C2492F9"/>
    <w:rsid w:val="7C4DA320"/>
    <w:rsid w:val="7CBC1E91"/>
    <w:rsid w:val="7D06ADBF"/>
    <w:rsid w:val="7D3F49BC"/>
    <w:rsid w:val="7D4ECAE1"/>
    <w:rsid w:val="7D8D7BB8"/>
    <w:rsid w:val="7DABFEAE"/>
    <w:rsid w:val="7DECD4C2"/>
    <w:rsid w:val="7E0A79B5"/>
    <w:rsid w:val="7E1DDF9B"/>
    <w:rsid w:val="7E8E05F0"/>
    <w:rsid w:val="7E8E413B"/>
    <w:rsid w:val="7EC2C5DB"/>
    <w:rsid w:val="7F0F5F0A"/>
    <w:rsid w:val="7F379C5D"/>
    <w:rsid w:val="7F4146B7"/>
    <w:rsid w:val="7FE00E8D"/>
    <w:rsid w:val="7FFE3F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CE942"/>
  <w15:chartTrackingRefBased/>
  <w15:docId w15:val="{0D9A2D82-E98C-4FF0-8959-6ADBEFEF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45C"/>
    <w:rPr>
      <w:rFonts w:cs="Calibri"/>
      <w:sz w:val="22"/>
      <w:szCs w:val="22"/>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14AF79"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cetstyle">
    <w:name w:val="Lancet style"/>
    <w:basedOn w:val="Normal"/>
    <w:link w:val="LancetstyleChar"/>
    <w:qFormat/>
    <w:rsid w:val="00506968"/>
    <w:pPr>
      <w:spacing w:after="120" w:line="360" w:lineRule="auto"/>
      <w:jc w:val="both"/>
    </w:pPr>
    <w:rPr>
      <w:rFonts w:eastAsia="Georgia" w:cs="Georgia"/>
      <w:sz w:val="24"/>
      <w:szCs w:val="24"/>
    </w:rPr>
  </w:style>
  <w:style w:type="character" w:customStyle="1" w:styleId="LancetstyleChar">
    <w:name w:val="Lancet style Char"/>
    <w:basedOn w:val="DefaultParagraphFont"/>
    <w:link w:val="Lancetstyle"/>
    <w:rsid w:val="00506968"/>
    <w:rPr>
      <w:rFonts w:eastAsia="Georgia" w:cs="Georgia"/>
      <w:sz w:val="24"/>
      <w:szCs w:val="24"/>
    </w:rPr>
  </w:style>
  <w:style w:type="paragraph" w:customStyle="1" w:styleId="Lancetheading">
    <w:name w:val="Lancet heading"/>
    <w:basedOn w:val="Normal"/>
    <w:link w:val="LancetheadingChar"/>
    <w:qFormat/>
    <w:rsid w:val="00506968"/>
    <w:pPr>
      <w:spacing w:after="120" w:line="360" w:lineRule="auto"/>
      <w:jc w:val="both"/>
    </w:pPr>
    <w:rPr>
      <w:rFonts w:eastAsia="Georgia" w:cs="Georgia"/>
      <w:b/>
      <w:sz w:val="24"/>
      <w:szCs w:val="24"/>
    </w:rPr>
  </w:style>
  <w:style w:type="character" w:customStyle="1" w:styleId="LancetheadingChar">
    <w:name w:val="Lancet heading Char"/>
    <w:basedOn w:val="DefaultParagraphFont"/>
    <w:link w:val="Lancetheading"/>
    <w:rsid w:val="00506968"/>
    <w:rPr>
      <w:rFonts w:eastAsia="Georgia" w:cs="Georgia"/>
      <w:b/>
      <w:sz w:val="24"/>
      <w:szCs w:val="24"/>
    </w:rPr>
  </w:style>
  <w:style w:type="character" w:styleId="Hyperlink">
    <w:name w:val="Hyperlink"/>
    <w:basedOn w:val="DefaultParagraphFont"/>
    <w:uiPriority w:val="99"/>
    <w:unhideWhenUsed/>
    <w:rsid w:val="00C1545C"/>
    <w:rPr>
      <w:color w:val="0563C1"/>
      <w:u w:val="single"/>
    </w:rPr>
  </w:style>
  <w:style w:type="paragraph" w:styleId="ListParagraph">
    <w:name w:val="List Paragraph"/>
    <w:basedOn w:val="Normal"/>
    <w:uiPriority w:val="34"/>
    <w:qFormat/>
    <w:rsid w:val="00C1545C"/>
    <w:pPr>
      <w:ind w:left="720"/>
    </w:pPr>
  </w:style>
  <w:style w:type="character" w:styleId="SmartLink">
    <w:name w:val="Smart Link"/>
    <w:basedOn w:val="DefaultParagraphFont"/>
    <w:uiPriority w:val="99"/>
    <w:semiHidden/>
    <w:unhideWhenUsed/>
    <w:rsid w:val="00C1545C"/>
    <w:rPr>
      <w:color w:val="0000FF"/>
      <w:u w:val="single"/>
      <w:shd w:val="clear" w:color="auto" w:fill="F3F2F1"/>
    </w:rPr>
  </w:style>
  <w:style w:type="character" w:styleId="FollowedHyperlink">
    <w:name w:val="FollowedHyperlink"/>
    <w:basedOn w:val="DefaultParagraphFont"/>
    <w:uiPriority w:val="99"/>
    <w:semiHidden/>
    <w:unhideWhenUsed/>
    <w:rsid w:val="00AE23C5"/>
    <w:rPr>
      <w:color w:val="DDF8F7" w:themeColor="followedHyperlink"/>
      <w:u w:val="single"/>
    </w:rPr>
  </w:style>
  <w:style w:type="character" w:styleId="UnresolvedMention">
    <w:name w:val="Unresolved Mention"/>
    <w:basedOn w:val="DefaultParagraphFont"/>
    <w:uiPriority w:val="99"/>
    <w:semiHidden/>
    <w:unhideWhenUsed/>
    <w:rsid w:val="007552D0"/>
    <w:rPr>
      <w:color w:val="605E5C"/>
      <w:shd w:val="clear" w:color="auto" w:fill="E1DFDD"/>
    </w:rPr>
  </w:style>
  <w:style w:type="paragraph" w:customStyle="1" w:styleId="TableHeader">
    <w:name w:val="TableHeader"/>
    <w:basedOn w:val="Normal"/>
    <w:rsid w:val="00C073E7"/>
    <w:pPr>
      <w:spacing w:before="120"/>
    </w:pPr>
    <w:rPr>
      <w:rFonts w:ascii="Times New Roman" w:eastAsia="Times New Roman" w:hAnsi="Times New Roman" w:cs="Times New Roman"/>
      <w:b/>
      <w:sz w:val="24"/>
      <w:szCs w:val="20"/>
    </w:rPr>
  </w:style>
  <w:style w:type="paragraph" w:customStyle="1" w:styleId="TableSubHead">
    <w:name w:val="TableSubHead"/>
    <w:basedOn w:val="TableHeader"/>
    <w:rsid w:val="00C073E7"/>
  </w:style>
  <w:style w:type="character" w:customStyle="1" w:styleId="Heading1Char">
    <w:name w:val="Heading 1 Char"/>
    <w:basedOn w:val="DefaultParagraphFont"/>
    <w:link w:val="Heading1"/>
    <w:uiPriority w:val="9"/>
    <w:rPr>
      <w:rFonts w:asciiTheme="majorHAnsi" w:eastAsiaTheme="majorEastAsia" w:hAnsiTheme="majorHAnsi" w:cstheme="majorBidi"/>
      <w:color w:val="14AF79" w:themeColor="accent1" w:themeShade="BF"/>
      <w:sz w:val="32"/>
      <w:szCs w:val="3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Calibri"/>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602CC"/>
    <w:pPr>
      <w:tabs>
        <w:tab w:val="center" w:pos="4513"/>
        <w:tab w:val="right" w:pos="9026"/>
      </w:tabs>
    </w:pPr>
  </w:style>
  <w:style w:type="character" w:customStyle="1" w:styleId="HeaderChar">
    <w:name w:val="Header Char"/>
    <w:basedOn w:val="DefaultParagraphFont"/>
    <w:link w:val="Header"/>
    <w:uiPriority w:val="99"/>
    <w:rsid w:val="006602CC"/>
    <w:rPr>
      <w:rFonts w:cs="Calibri"/>
      <w:sz w:val="22"/>
      <w:szCs w:val="22"/>
    </w:rPr>
  </w:style>
  <w:style w:type="paragraph" w:styleId="Footer">
    <w:name w:val="footer"/>
    <w:basedOn w:val="Normal"/>
    <w:link w:val="FooterChar"/>
    <w:uiPriority w:val="99"/>
    <w:unhideWhenUsed/>
    <w:rsid w:val="006602CC"/>
    <w:pPr>
      <w:tabs>
        <w:tab w:val="center" w:pos="4513"/>
        <w:tab w:val="right" w:pos="9026"/>
      </w:tabs>
    </w:pPr>
  </w:style>
  <w:style w:type="character" w:customStyle="1" w:styleId="FooterChar">
    <w:name w:val="Footer Char"/>
    <w:basedOn w:val="DefaultParagraphFont"/>
    <w:link w:val="Footer"/>
    <w:uiPriority w:val="99"/>
    <w:rsid w:val="006602CC"/>
    <w:rPr>
      <w:rFonts w:cs="Calibri"/>
      <w:sz w:val="22"/>
      <w:szCs w:val="22"/>
    </w:rPr>
  </w:style>
  <w:style w:type="paragraph" w:styleId="CommentSubject">
    <w:name w:val="annotation subject"/>
    <w:basedOn w:val="CommentText"/>
    <w:next w:val="CommentText"/>
    <w:link w:val="CommentSubjectChar"/>
    <w:uiPriority w:val="99"/>
    <w:semiHidden/>
    <w:unhideWhenUsed/>
    <w:rsid w:val="000D1CA1"/>
    <w:rPr>
      <w:b/>
      <w:bCs/>
    </w:rPr>
  </w:style>
  <w:style w:type="character" w:customStyle="1" w:styleId="CommentSubjectChar">
    <w:name w:val="Comment Subject Char"/>
    <w:basedOn w:val="CommentTextChar"/>
    <w:link w:val="CommentSubject"/>
    <w:uiPriority w:val="99"/>
    <w:semiHidden/>
    <w:rsid w:val="000D1CA1"/>
    <w:rPr>
      <w:rFonts w:cs="Calibri"/>
      <w:b/>
      <w:bCs/>
    </w:rPr>
  </w:style>
  <w:style w:type="paragraph" w:styleId="Revision">
    <w:name w:val="Revision"/>
    <w:hidden/>
    <w:uiPriority w:val="99"/>
    <w:semiHidden/>
    <w:rsid w:val="00D01BDA"/>
    <w:rPr>
      <w:rFonts w:cs="Calibri"/>
      <w:sz w:val="22"/>
      <w:szCs w:val="22"/>
    </w:rPr>
  </w:style>
  <w:style w:type="character" w:customStyle="1" w:styleId="c-bibliographic-informationvalue">
    <w:name w:val="c-bibliographic-information__value"/>
    <w:basedOn w:val="DefaultParagraphFont"/>
    <w:rsid w:val="00EF628D"/>
  </w:style>
  <w:style w:type="table" w:styleId="TableGrid">
    <w:name w:val="Table Grid"/>
    <w:basedOn w:val="TableNormal"/>
    <w:uiPriority w:val="39"/>
    <w:rsid w:val="001A3DD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3DD8"/>
    <w:pPr>
      <w:autoSpaceDE w:val="0"/>
      <w:autoSpaceDN w:val="0"/>
      <w:adjustRightInd w:val="0"/>
    </w:pPr>
    <w:rPr>
      <w:rFonts w:ascii="Courier New" w:hAnsi="Courier New" w:cs="Courier New"/>
      <w:color w:val="000000"/>
      <w:sz w:val="24"/>
      <w:szCs w:val="24"/>
    </w:rPr>
  </w:style>
  <w:style w:type="paragraph" w:styleId="NormalWeb">
    <w:name w:val="Normal (Web)"/>
    <w:basedOn w:val="Normal"/>
    <w:uiPriority w:val="99"/>
    <w:unhideWhenUsed/>
    <w:rsid w:val="00671392"/>
    <w:pPr>
      <w:spacing w:before="100" w:beforeAutospacing="1" w:after="100" w:afterAutospacing="1"/>
    </w:pPr>
    <w:rPr>
      <w:rFonts w:ascii="Times New Roman" w:eastAsia="Times New Roman" w:hAnsi="Times New Roman" w:cs="Times New Roman"/>
      <w:sz w:val="24"/>
      <w:szCs w:val="24"/>
      <w:lang w:val="en-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859709">
      <w:bodyDiv w:val="1"/>
      <w:marLeft w:val="0"/>
      <w:marRight w:val="0"/>
      <w:marTop w:val="0"/>
      <w:marBottom w:val="0"/>
      <w:divBdr>
        <w:top w:val="none" w:sz="0" w:space="0" w:color="auto"/>
        <w:left w:val="none" w:sz="0" w:space="0" w:color="auto"/>
        <w:bottom w:val="none" w:sz="0" w:space="0" w:color="auto"/>
        <w:right w:val="none" w:sz="0" w:space="0" w:color="auto"/>
      </w:divBdr>
    </w:div>
    <w:div w:id="530414275">
      <w:bodyDiv w:val="1"/>
      <w:marLeft w:val="0"/>
      <w:marRight w:val="0"/>
      <w:marTop w:val="0"/>
      <w:marBottom w:val="0"/>
      <w:divBdr>
        <w:top w:val="none" w:sz="0" w:space="0" w:color="auto"/>
        <w:left w:val="none" w:sz="0" w:space="0" w:color="auto"/>
        <w:bottom w:val="none" w:sz="0" w:space="0" w:color="auto"/>
        <w:right w:val="none" w:sz="0" w:space="0" w:color="auto"/>
      </w:divBdr>
    </w:div>
    <w:div w:id="770662789">
      <w:bodyDiv w:val="1"/>
      <w:marLeft w:val="0"/>
      <w:marRight w:val="0"/>
      <w:marTop w:val="0"/>
      <w:marBottom w:val="0"/>
      <w:divBdr>
        <w:top w:val="none" w:sz="0" w:space="0" w:color="auto"/>
        <w:left w:val="none" w:sz="0" w:space="0" w:color="auto"/>
        <w:bottom w:val="none" w:sz="0" w:space="0" w:color="auto"/>
        <w:right w:val="none" w:sz="0" w:space="0" w:color="auto"/>
      </w:divBdr>
    </w:div>
    <w:div w:id="1190795670">
      <w:bodyDiv w:val="1"/>
      <w:marLeft w:val="0"/>
      <w:marRight w:val="0"/>
      <w:marTop w:val="0"/>
      <w:marBottom w:val="0"/>
      <w:divBdr>
        <w:top w:val="none" w:sz="0" w:space="0" w:color="auto"/>
        <w:left w:val="none" w:sz="0" w:space="0" w:color="auto"/>
        <w:bottom w:val="none" w:sz="0" w:space="0" w:color="auto"/>
        <w:right w:val="none" w:sz="0" w:space="0" w:color="auto"/>
      </w:divBdr>
    </w:div>
    <w:div w:id="1304700927">
      <w:bodyDiv w:val="1"/>
      <w:marLeft w:val="0"/>
      <w:marRight w:val="0"/>
      <w:marTop w:val="0"/>
      <w:marBottom w:val="0"/>
      <w:divBdr>
        <w:top w:val="none" w:sz="0" w:space="0" w:color="auto"/>
        <w:left w:val="none" w:sz="0" w:space="0" w:color="auto"/>
        <w:bottom w:val="none" w:sz="0" w:space="0" w:color="auto"/>
        <w:right w:val="none" w:sz="0" w:space="0" w:color="auto"/>
      </w:divBdr>
    </w:div>
    <w:div w:id="1558398833">
      <w:bodyDiv w:val="1"/>
      <w:marLeft w:val="0"/>
      <w:marRight w:val="0"/>
      <w:marTop w:val="0"/>
      <w:marBottom w:val="0"/>
      <w:divBdr>
        <w:top w:val="none" w:sz="0" w:space="0" w:color="auto"/>
        <w:left w:val="none" w:sz="0" w:space="0" w:color="auto"/>
        <w:bottom w:val="none" w:sz="0" w:space="0" w:color="auto"/>
        <w:right w:val="none" w:sz="0" w:space="0" w:color="auto"/>
      </w:divBdr>
    </w:div>
    <w:div w:id="1736970510">
      <w:bodyDiv w:val="1"/>
      <w:marLeft w:val="0"/>
      <w:marRight w:val="0"/>
      <w:marTop w:val="0"/>
      <w:marBottom w:val="0"/>
      <w:divBdr>
        <w:top w:val="none" w:sz="0" w:space="0" w:color="auto"/>
        <w:left w:val="none" w:sz="0" w:space="0" w:color="auto"/>
        <w:bottom w:val="none" w:sz="0" w:space="0" w:color="auto"/>
        <w:right w:val="none" w:sz="0" w:space="0" w:color="auto"/>
      </w:divBdr>
    </w:div>
    <w:div w:id="1896895558">
      <w:bodyDiv w:val="1"/>
      <w:marLeft w:val="0"/>
      <w:marRight w:val="0"/>
      <w:marTop w:val="0"/>
      <w:marBottom w:val="0"/>
      <w:divBdr>
        <w:top w:val="none" w:sz="0" w:space="0" w:color="auto"/>
        <w:left w:val="none" w:sz="0" w:space="0" w:color="auto"/>
        <w:bottom w:val="none" w:sz="0" w:space="0" w:color="auto"/>
        <w:right w:val="none" w:sz="0" w:space="0" w:color="auto"/>
      </w:divBdr>
    </w:div>
    <w:div w:id="206734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se.org.uk/publications/" TargetMode="External"/><Relationship Id="rId18" Type="http://schemas.openxmlformats.org/officeDocument/2006/relationships/hyperlink" Target="mailto:secretary@ease.org.uk" TargetMode="External"/><Relationship Id="rId26" Type="http://schemas.openxmlformats.org/officeDocument/2006/relationships/hyperlink" Target="https://www.twitter/com/eur_sci_ed" TargetMode="External"/><Relationship Id="rId39" Type="http://schemas.openxmlformats.org/officeDocument/2006/relationships/theme" Target="theme/theme1.xml"/><Relationship Id="rId21" Type="http://schemas.openxmlformats.org/officeDocument/2006/relationships/hyperlink" Target="https://www.linkedin.com/company/easeeditors/" TargetMode="External"/><Relationship Id="rId34" Type="http://schemas.openxmlformats.org/officeDocument/2006/relationships/hyperlink" Target="https://www.facebook.com/EASEeditor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ese.arphahub.com/" TargetMode="External"/><Relationship Id="rId33" Type="http://schemas.openxmlformats.org/officeDocument/2006/relationships/hyperlink" Target="https://www.linkedin.com/company/easeeditor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twitter.com/EASEeditors" TargetMode="External"/><Relationship Id="rId29" Type="http://schemas.openxmlformats.org/officeDocument/2006/relationships/hyperlink" Target="mailto:secretary@eas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c/EASEeditors" TargetMode="External"/><Relationship Id="rId32" Type="http://schemas.openxmlformats.org/officeDocument/2006/relationships/hyperlink" Target="https://www.linkedin.com/company/easeeditors/" TargetMode="External"/><Relationship Id="rId37" Type="http://schemas.openxmlformats.org/officeDocument/2006/relationships/hyperlink" Target="https://www.twitter/com/eur_sci_ed" TargetMode="External"/><Relationship Id="rId5" Type="http://schemas.openxmlformats.org/officeDocument/2006/relationships/numbering" Target="numbering.xml"/><Relationship Id="rId15" Type="http://schemas.openxmlformats.org/officeDocument/2006/relationships/hyperlink" Target="https://doi.org/10.24318/cope.2019.1.4" TargetMode="External"/><Relationship Id="rId23" Type="http://schemas.openxmlformats.org/officeDocument/2006/relationships/hyperlink" Target="https://www.facebook.com/EASEeditors/" TargetMode="External"/><Relationship Id="rId28" Type="http://schemas.openxmlformats.org/officeDocument/2006/relationships/image" Target="media/image7.png"/><Relationship Id="rId36" Type="http://schemas.openxmlformats.org/officeDocument/2006/relationships/hyperlink" Target="https://ese.arphahub.com/" TargetMode="External"/><Relationship Id="rId10" Type="http://schemas.openxmlformats.org/officeDocument/2006/relationships/endnotes" Target="endnotes.xml"/><Relationship Id="rId19" Type="http://schemas.openxmlformats.org/officeDocument/2006/relationships/hyperlink" Target="https://ease.org.uk/" TargetMode="External"/><Relationship Id="rId31" Type="http://schemas.openxmlformats.org/officeDocument/2006/relationships/hyperlink" Target="https://twitter.com/EASEedit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linkedin.com/company/easeeditors/" TargetMode="External"/><Relationship Id="rId27" Type="http://schemas.openxmlformats.org/officeDocument/2006/relationships/image" Target="media/image6.png"/><Relationship Id="rId30" Type="http://schemas.openxmlformats.org/officeDocument/2006/relationships/hyperlink" Target="https://ease.org.uk/" TargetMode="External"/><Relationship Id="rId35" Type="http://schemas.openxmlformats.org/officeDocument/2006/relationships/hyperlink" Target="https://www.youtube.com/c/EASEeditor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ASE 2022">
      <a:dk1>
        <a:srgbClr val="000000"/>
      </a:dk1>
      <a:lt1>
        <a:srgbClr val="FFFFFF"/>
      </a:lt1>
      <a:dk2>
        <a:srgbClr val="050D42"/>
      </a:dk2>
      <a:lt2>
        <a:srgbClr val="78E3E0"/>
      </a:lt2>
      <a:accent1>
        <a:srgbClr val="21E5A1"/>
      </a:accent1>
      <a:accent2>
        <a:srgbClr val="FFD54A"/>
      </a:accent2>
      <a:accent3>
        <a:srgbClr val="F39648"/>
      </a:accent3>
      <a:accent4>
        <a:srgbClr val="FF7B82"/>
      </a:accent4>
      <a:accent5>
        <a:srgbClr val="CB5BC1"/>
      </a:accent5>
      <a:accent6>
        <a:srgbClr val="973AFF"/>
      </a:accent6>
      <a:hlink>
        <a:srgbClr val="1C2EFA"/>
      </a:hlink>
      <a:folHlink>
        <a:srgbClr val="DDF8F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CF095E352F5A4595397E8989229135" ma:contentTypeVersion="13" ma:contentTypeDescription="Create a new document." ma:contentTypeScope="" ma:versionID="3a8496b696a0a626d1627a6e712cade8">
  <xsd:schema xmlns:xsd="http://www.w3.org/2001/XMLSchema" xmlns:xs="http://www.w3.org/2001/XMLSchema" xmlns:p="http://schemas.microsoft.com/office/2006/metadata/properties" xmlns:ns2="283ff42d-86d5-4797-ba91-fe310908b43c" xmlns:ns3="e430c02a-3cdf-4eca-82e9-0d315269c44d" targetNamespace="http://schemas.microsoft.com/office/2006/metadata/properties" ma:root="true" ma:fieldsID="e1d81cd9d52235fd70a6841c6eacbf8d" ns2:_="" ns3:_="">
    <xsd:import namespace="283ff42d-86d5-4797-ba91-fe310908b43c"/>
    <xsd:import namespace="e430c02a-3cdf-4eca-82e9-0d315269c4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Comment"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f42d-86d5-4797-ba91-fe310908b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Comment" ma:index="16" nillable="true" ma:displayName="Comments" ma:format="Dropdown" ma:internalName="Comment">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30c02a-3cdf-4eca-82e9-0d315269c4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 xmlns="283ff42d-86d5-4797-ba91-fe310908b43c" xsi:nil="true"/>
  </documentManagement>
</p:properties>
</file>

<file path=customXml/itemProps1.xml><?xml version="1.0" encoding="utf-8"?>
<ds:datastoreItem xmlns:ds="http://schemas.openxmlformats.org/officeDocument/2006/customXml" ds:itemID="{52CD89F7-BB8C-4AE0-85CC-B88E1F4CB122}">
  <ds:schemaRefs>
    <ds:schemaRef ds:uri="http://schemas.microsoft.com/sharepoint/v3/contenttype/forms"/>
  </ds:schemaRefs>
</ds:datastoreItem>
</file>

<file path=customXml/itemProps2.xml><?xml version="1.0" encoding="utf-8"?>
<ds:datastoreItem xmlns:ds="http://schemas.openxmlformats.org/officeDocument/2006/customXml" ds:itemID="{C5A4FA68-AAA8-4589-8C92-484DFE218CF9}">
  <ds:schemaRefs>
    <ds:schemaRef ds:uri="http://schemas.openxmlformats.org/officeDocument/2006/bibliography"/>
  </ds:schemaRefs>
</ds:datastoreItem>
</file>

<file path=customXml/itemProps3.xml><?xml version="1.0" encoding="utf-8"?>
<ds:datastoreItem xmlns:ds="http://schemas.openxmlformats.org/officeDocument/2006/customXml" ds:itemID="{AAE26892-F987-44DF-A37B-DFBB6CFFF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ff42d-86d5-4797-ba91-fe310908b43c"/>
    <ds:schemaRef ds:uri="e430c02a-3cdf-4eca-82e9-0d315269c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DD7B9-D875-4758-A64D-B8C5CDF06027}">
  <ds:schemaRefs>
    <ds:schemaRef ds:uri="http://schemas.microsoft.com/office/2006/metadata/properties"/>
    <ds:schemaRef ds:uri="http://schemas.microsoft.com/office/infopath/2007/PartnerControls"/>
    <ds:schemaRef ds:uri="283ff42d-86d5-4797-ba91-fe310908b43c"/>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Pages>
  <Words>374</Words>
  <Characters>2133</Characters>
  <Application>Microsoft Office Word</Application>
  <DocSecurity>0</DocSecurity>
  <Lines>17</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Astudillo, Olaya (ELS-LOW)</dc:creator>
  <cp:keywords/>
  <dc:description/>
  <cp:lastModifiedBy>Yasin Hasan Balcioglu</cp:lastModifiedBy>
  <cp:revision>11</cp:revision>
  <cp:lastPrinted>2022-05-24T08:20:00Z</cp:lastPrinted>
  <dcterms:created xsi:type="dcterms:W3CDTF">2023-04-03T17:58:00Z</dcterms:created>
  <dcterms:modified xsi:type="dcterms:W3CDTF">2025-12-28T15:21:00Z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2022-01-11T15:15:57Z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0781bfdf-42db-423d-aad4-254625420d8e</vt:lpwstr>
  </property>
  <property fmtid="{D5CDD505-2E9C-101B-9397-08002B2CF9AE}" pid="8" name="MSIP_Label_549ac42a-3eb4-4074-b885-aea26bd6241e_ContentBits">
    <vt:lpwstr>0</vt:lpwstr>
  </property>
</Properties>
</file>